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F6" w:rsidRPr="006F3539" w:rsidRDefault="007A4D35" w:rsidP="006F3539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407FA">
        <w:rPr>
          <w:rStyle w:val="c9"/>
          <w:b/>
          <w:sz w:val="28"/>
          <w:szCs w:val="28"/>
        </w:rPr>
        <w:t>План самообразования  профе</w:t>
      </w:r>
      <w:r w:rsidR="00CA7559">
        <w:rPr>
          <w:rStyle w:val="c9"/>
          <w:b/>
          <w:sz w:val="28"/>
          <w:szCs w:val="28"/>
        </w:rPr>
        <w:t>ссионального уровня на 2019 - 2022</w:t>
      </w:r>
      <w:r w:rsidRPr="009407FA">
        <w:rPr>
          <w:rStyle w:val="c9"/>
          <w:b/>
          <w:sz w:val="28"/>
          <w:szCs w:val="28"/>
        </w:rPr>
        <w:t xml:space="preserve"> гг.</w:t>
      </w:r>
    </w:p>
    <w:p w:rsidR="007A4D35" w:rsidRPr="009407FA" w:rsidRDefault="007A4D35" w:rsidP="006F3539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b/>
          <w:sz w:val="28"/>
          <w:szCs w:val="28"/>
        </w:rPr>
      </w:pPr>
      <w:r w:rsidRPr="009407FA">
        <w:rPr>
          <w:rStyle w:val="c9"/>
          <w:b/>
          <w:sz w:val="28"/>
          <w:szCs w:val="28"/>
        </w:rPr>
        <w:t>Ф.И.О.  Баранова Лариса Георгиевна</w:t>
      </w:r>
      <w:r w:rsidR="002B0694">
        <w:rPr>
          <w:rStyle w:val="c9"/>
          <w:b/>
          <w:sz w:val="28"/>
          <w:szCs w:val="28"/>
        </w:rPr>
        <w:t>.</w:t>
      </w:r>
    </w:p>
    <w:p w:rsidR="0058431E" w:rsidRDefault="007A4D35" w:rsidP="006F3539">
      <w:pPr>
        <w:pStyle w:val="c4"/>
        <w:shd w:val="clear" w:color="auto" w:fill="FFFFFF"/>
        <w:spacing w:before="0" w:beforeAutospacing="0" w:after="0" w:afterAutospacing="0" w:line="360" w:lineRule="auto"/>
        <w:rPr>
          <w:rStyle w:val="c9"/>
          <w:sz w:val="28"/>
          <w:szCs w:val="28"/>
        </w:rPr>
      </w:pPr>
      <w:r w:rsidRPr="009407FA">
        <w:rPr>
          <w:rStyle w:val="c9"/>
          <w:sz w:val="28"/>
          <w:szCs w:val="28"/>
        </w:rPr>
        <w:t> Должность  педагог-психолог</w:t>
      </w:r>
      <w:r w:rsidR="002B0694">
        <w:rPr>
          <w:rStyle w:val="c9"/>
          <w:sz w:val="28"/>
          <w:szCs w:val="28"/>
        </w:rPr>
        <w:t>.</w:t>
      </w:r>
    </w:p>
    <w:p w:rsidR="001A3D0E" w:rsidRPr="009407FA" w:rsidRDefault="00111CC0" w:rsidP="006F3539">
      <w:pPr>
        <w:pStyle w:val="c4"/>
        <w:shd w:val="clear" w:color="auto" w:fill="FFFFFF"/>
        <w:spacing w:before="0" w:beforeAutospacing="0" w:after="0" w:afterAutospacing="0" w:line="360" w:lineRule="auto"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>ГКУЗ НО «</w:t>
      </w:r>
      <w:r w:rsidR="001A3D0E">
        <w:rPr>
          <w:rStyle w:val="c9"/>
          <w:sz w:val="28"/>
          <w:szCs w:val="28"/>
        </w:rPr>
        <w:t>Дзержинский специализированный дом ребенка №2»</w:t>
      </w:r>
    </w:p>
    <w:p w:rsidR="00C031F6" w:rsidRPr="00CF76F8" w:rsidRDefault="00CA7559" w:rsidP="006F3539">
      <w:pPr>
        <w:pStyle w:val="c4"/>
        <w:shd w:val="clear" w:color="auto" w:fill="FFFFFF"/>
        <w:spacing w:before="0" w:beforeAutospacing="0" w:after="0" w:afterAutospacing="0" w:line="360" w:lineRule="auto"/>
        <w:rPr>
          <w:rStyle w:val="c9"/>
          <w:rFonts w:ascii="Calibri" w:hAnsi="Calibri" w:cs="Calibri"/>
          <w:b/>
          <w:sz w:val="36"/>
          <w:szCs w:val="36"/>
          <w:u w:val="single"/>
        </w:rPr>
      </w:pPr>
      <w:r>
        <w:rPr>
          <w:rStyle w:val="c9"/>
          <w:b/>
          <w:sz w:val="36"/>
          <w:szCs w:val="36"/>
          <w:u w:val="single"/>
        </w:rPr>
        <w:t>2019</w:t>
      </w:r>
      <w:r w:rsidR="00111CC0">
        <w:rPr>
          <w:rStyle w:val="c9"/>
          <w:b/>
          <w:sz w:val="36"/>
          <w:szCs w:val="36"/>
          <w:u w:val="single"/>
        </w:rPr>
        <w:t xml:space="preserve"> </w:t>
      </w:r>
      <w:r w:rsidR="0058431E" w:rsidRPr="00CF76F8">
        <w:rPr>
          <w:rStyle w:val="c9"/>
          <w:b/>
          <w:sz w:val="36"/>
          <w:szCs w:val="36"/>
          <w:u w:val="single"/>
        </w:rPr>
        <w:t>г</w:t>
      </w:r>
      <w:r w:rsidR="0058431E" w:rsidRPr="00CF76F8">
        <w:rPr>
          <w:rStyle w:val="c9"/>
          <w:rFonts w:ascii="Calibri" w:hAnsi="Calibri" w:cs="Calibri"/>
          <w:b/>
          <w:sz w:val="36"/>
          <w:szCs w:val="36"/>
          <w:u w:val="single"/>
        </w:rPr>
        <w:t>.</w:t>
      </w:r>
    </w:p>
    <w:p w:rsidR="006A03A7" w:rsidRPr="009407FA" w:rsidRDefault="007A4D35" w:rsidP="006F3539">
      <w:pPr>
        <w:pStyle w:val="c4"/>
        <w:shd w:val="clear" w:color="auto" w:fill="FFFFFF"/>
        <w:spacing w:before="0" w:beforeAutospacing="0" w:after="0" w:afterAutospacing="0" w:line="360" w:lineRule="auto"/>
        <w:rPr>
          <w:rStyle w:val="c9"/>
          <w:b/>
          <w:sz w:val="28"/>
          <w:szCs w:val="28"/>
          <w:u w:val="single"/>
        </w:rPr>
      </w:pPr>
      <w:r w:rsidRPr="009407FA">
        <w:rPr>
          <w:rStyle w:val="c9"/>
          <w:b/>
          <w:sz w:val="28"/>
          <w:szCs w:val="28"/>
          <w:u w:val="single"/>
        </w:rPr>
        <w:t>Тема самообразования:   </w:t>
      </w:r>
    </w:p>
    <w:p w:rsidR="00003DD5" w:rsidRPr="009407FA" w:rsidRDefault="007A4D35" w:rsidP="006F3539">
      <w:pPr>
        <w:pStyle w:val="c4"/>
        <w:shd w:val="clear" w:color="auto" w:fill="FFFFFF"/>
        <w:spacing w:before="0" w:beforeAutospacing="0" w:after="0" w:afterAutospacing="0" w:line="360" w:lineRule="auto"/>
        <w:rPr>
          <w:rStyle w:val="c9"/>
          <w:rFonts w:ascii="Calibri" w:hAnsi="Calibri" w:cs="Calibri"/>
          <w:sz w:val="28"/>
          <w:szCs w:val="28"/>
        </w:rPr>
      </w:pPr>
      <w:r w:rsidRPr="009407FA">
        <w:rPr>
          <w:rStyle w:val="c9"/>
          <w:sz w:val="28"/>
          <w:szCs w:val="28"/>
        </w:rPr>
        <w:t> </w:t>
      </w:r>
      <w:r w:rsidR="0058431E" w:rsidRPr="009407FA">
        <w:rPr>
          <w:rStyle w:val="c9"/>
          <w:sz w:val="28"/>
          <w:szCs w:val="28"/>
        </w:rPr>
        <w:tab/>
      </w:r>
      <w:r w:rsidRPr="009407FA">
        <w:rPr>
          <w:rStyle w:val="c9"/>
          <w:b/>
          <w:bCs/>
          <w:sz w:val="28"/>
          <w:szCs w:val="28"/>
        </w:rPr>
        <w:t>«</w:t>
      </w:r>
      <w:r w:rsidRPr="009407FA">
        <w:rPr>
          <w:rStyle w:val="c9"/>
          <w:b/>
          <w:bCs/>
          <w:sz w:val="28"/>
          <w:szCs w:val="28"/>
          <w:shd w:val="clear" w:color="auto" w:fill="FFFFFF"/>
        </w:rPr>
        <w:t>Взаимодействие педагога</w:t>
      </w:r>
      <w:r w:rsidR="0058431E" w:rsidRPr="009407FA">
        <w:rPr>
          <w:rStyle w:val="c9"/>
          <w:b/>
          <w:bCs/>
          <w:sz w:val="28"/>
          <w:szCs w:val="28"/>
          <w:shd w:val="clear" w:color="auto" w:fill="FFFFFF"/>
        </w:rPr>
        <w:t xml:space="preserve"> </w:t>
      </w:r>
      <w:r w:rsidRPr="009407FA">
        <w:rPr>
          <w:rStyle w:val="c9"/>
          <w:b/>
          <w:bCs/>
          <w:sz w:val="28"/>
          <w:szCs w:val="28"/>
          <w:shd w:val="clear" w:color="auto" w:fill="FFFFFF"/>
        </w:rPr>
        <w:t>-</w:t>
      </w:r>
      <w:r w:rsidR="0058431E" w:rsidRPr="009407FA">
        <w:rPr>
          <w:rStyle w:val="c9"/>
          <w:b/>
          <w:bCs/>
          <w:sz w:val="28"/>
          <w:szCs w:val="28"/>
          <w:shd w:val="clear" w:color="auto" w:fill="FFFFFF"/>
        </w:rPr>
        <w:t xml:space="preserve"> </w:t>
      </w:r>
      <w:r w:rsidRPr="009407FA">
        <w:rPr>
          <w:rStyle w:val="c9"/>
          <w:b/>
          <w:bCs/>
          <w:sz w:val="28"/>
          <w:szCs w:val="28"/>
          <w:shd w:val="clear" w:color="auto" w:fill="FFFFFF"/>
        </w:rPr>
        <w:t>психолога образовательного учреждения с родителями воспитанников».</w:t>
      </w:r>
    </w:p>
    <w:p w:rsidR="007A4D35" w:rsidRPr="009407FA" w:rsidRDefault="007A4D35" w:rsidP="006F3539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9407FA">
        <w:rPr>
          <w:rStyle w:val="c9"/>
          <w:b/>
          <w:bCs/>
          <w:sz w:val="28"/>
          <w:szCs w:val="28"/>
        </w:rPr>
        <w:t>Цель</w:t>
      </w:r>
      <w:r w:rsidR="00C031F6" w:rsidRPr="009407FA">
        <w:rPr>
          <w:rStyle w:val="c9"/>
          <w:b/>
          <w:bCs/>
          <w:sz w:val="28"/>
          <w:szCs w:val="28"/>
        </w:rPr>
        <w:t>:</w:t>
      </w:r>
    </w:p>
    <w:p w:rsidR="00003DD5" w:rsidRPr="009407FA" w:rsidRDefault="0058431E" w:rsidP="006F3539">
      <w:pPr>
        <w:pStyle w:val="c4"/>
        <w:shd w:val="clear" w:color="auto" w:fill="FFFFFF"/>
        <w:spacing w:before="0" w:beforeAutospacing="0" w:after="0" w:afterAutospacing="0" w:line="360" w:lineRule="auto"/>
        <w:rPr>
          <w:rStyle w:val="c9"/>
          <w:rFonts w:ascii="Calibri" w:hAnsi="Calibri" w:cs="Calibri"/>
          <w:sz w:val="28"/>
          <w:szCs w:val="28"/>
        </w:rPr>
      </w:pPr>
      <w:r w:rsidRPr="009407FA">
        <w:rPr>
          <w:rStyle w:val="c22"/>
          <w:sz w:val="28"/>
          <w:szCs w:val="28"/>
          <w:shd w:val="clear" w:color="auto" w:fill="FFFFFF"/>
        </w:rPr>
        <w:tab/>
      </w:r>
      <w:r w:rsidR="007A4D35" w:rsidRPr="009407FA">
        <w:rPr>
          <w:rStyle w:val="c22"/>
          <w:sz w:val="28"/>
          <w:szCs w:val="28"/>
          <w:shd w:val="clear" w:color="auto" w:fill="FFFFFF"/>
        </w:rPr>
        <w:t>Изучить  методическую тему по</w:t>
      </w:r>
      <w:r w:rsidR="007A4D35" w:rsidRPr="009407FA">
        <w:rPr>
          <w:rStyle w:val="c17"/>
          <w:rFonts w:ascii="Arial" w:hAnsi="Arial" w:cs="Arial"/>
          <w:sz w:val="28"/>
          <w:szCs w:val="28"/>
          <w:shd w:val="clear" w:color="auto" w:fill="FFFFFF"/>
        </w:rPr>
        <w:t>  </w:t>
      </w:r>
      <w:r w:rsidR="007A4D35" w:rsidRPr="009407FA">
        <w:rPr>
          <w:rStyle w:val="c22"/>
          <w:sz w:val="28"/>
          <w:szCs w:val="28"/>
          <w:shd w:val="clear" w:color="auto" w:fill="FFFFFF"/>
        </w:rPr>
        <w:t>в</w:t>
      </w:r>
      <w:r w:rsidR="007A4D35" w:rsidRPr="009407FA">
        <w:rPr>
          <w:rStyle w:val="c9"/>
          <w:sz w:val="28"/>
          <w:szCs w:val="28"/>
          <w:shd w:val="clear" w:color="auto" w:fill="FFFFFF"/>
        </w:rPr>
        <w:t>заимодействию педагога-психолога дома ребенка с родителями воспитанников.</w:t>
      </w:r>
    </w:p>
    <w:p w:rsidR="007A4D35" w:rsidRPr="009407FA" w:rsidRDefault="007A4D35" w:rsidP="006F3539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9407FA">
        <w:rPr>
          <w:rStyle w:val="c9"/>
          <w:b/>
          <w:bCs/>
          <w:sz w:val="28"/>
          <w:szCs w:val="28"/>
        </w:rPr>
        <w:t>Задачи:</w:t>
      </w:r>
    </w:p>
    <w:p w:rsidR="007A4D35" w:rsidRPr="009407FA" w:rsidRDefault="007A4D35" w:rsidP="006F3539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9407FA">
        <w:rPr>
          <w:rStyle w:val="c9"/>
          <w:sz w:val="28"/>
          <w:szCs w:val="28"/>
        </w:rPr>
        <w:t> - взаимодействие с семьей для обеспечения полноценного развития личности ребенка;</w:t>
      </w:r>
    </w:p>
    <w:p w:rsidR="007A4D35" w:rsidRPr="009407FA" w:rsidRDefault="007A4D35" w:rsidP="006F3539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9407FA">
        <w:rPr>
          <w:rStyle w:val="c9"/>
          <w:sz w:val="28"/>
          <w:szCs w:val="28"/>
        </w:rPr>
        <w:t>-обеспечение доверительных отношений с кровными родителями детей</w:t>
      </w:r>
      <w:r w:rsidR="001B2523" w:rsidRPr="009407FA">
        <w:rPr>
          <w:rStyle w:val="c9"/>
          <w:sz w:val="28"/>
          <w:szCs w:val="28"/>
        </w:rPr>
        <w:t>;</w:t>
      </w:r>
    </w:p>
    <w:p w:rsidR="007A4D35" w:rsidRPr="009407FA" w:rsidRDefault="007A4D35" w:rsidP="006F3539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9407FA">
        <w:rPr>
          <w:rStyle w:val="c9"/>
          <w:sz w:val="28"/>
          <w:szCs w:val="28"/>
        </w:rPr>
        <w:t>-обеспечивать  психолого-педагогическую поддержку  потенциальных приемных родителей;</w:t>
      </w:r>
    </w:p>
    <w:p w:rsidR="007A4D35" w:rsidRPr="009407FA" w:rsidRDefault="007A4D35" w:rsidP="006F3539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9407FA">
        <w:rPr>
          <w:rStyle w:val="c9"/>
          <w:sz w:val="28"/>
          <w:szCs w:val="28"/>
        </w:rPr>
        <w:t>-поддерживать замещающих родителей в воспитании детей, охране и укреплении их психологического  здоровья;</w:t>
      </w:r>
    </w:p>
    <w:p w:rsidR="007A4D35" w:rsidRPr="009407FA" w:rsidRDefault="007A4D35" w:rsidP="006F3539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9407FA">
        <w:rPr>
          <w:rStyle w:val="c9"/>
          <w:sz w:val="28"/>
          <w:szCs w:val="28"/>
        </w:rPr>
        <w:t>-создавать условия для благоприятного климата взаимодействия с родителями;</w:t>
      </w:r>
    </w:p>
    <w:p w:rsidR="007A4D35" w:rsidRPr="009407FA" w:rsidRDefault="007A4D35" w:rsidP="006F3539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9407FA">
        <w:rPr>
          <w:rStyle w:val="c9"/>
          <w:sz w:val="28"/>
          <w:szCs w:val="28"/>
        </w:rPr>
        <w:t>-установить доверительные партнерские отношения с семьей каждого воспитанника;</w:t>
      </w:r>
    </w:p>
    <w:p w:rsidR="007A4D35" w:rsidRDefault="007A4D35" w:rsidP="006F3539">
      <w:pPr>
        <w:pStyle w:val="c4"/>
        <w:shd w:val="clear" w:color="auto" w:fill="FFFFFF"/>
        <w:spacing w:before="0" w:beforeAutospacing="0" w:after="0" w:afterAutospacing="0" w:line="360" w:lineRule="auto"/>
        <w:rPr>
          <w:rStyle w:val="c9"/>
          <w:sz w:val="28"/>
          <w:szCs w:val="28"/>
        </w:rPr>
      </w:pPr>
      <w:r w:rsidRPr="009407FA">
        <w:rPr>
          <w:rStyle w:val="c9"/>
          <w:sz w:val="28"/>
          <w:szCs w:val="28"/>
        </w:rPr>
        <w:t>-создавать условия для вовлечения семьи в един</w:t>
      </w:r>
      <w:r w:rsidR="00B03AC7">
        <w:rPr>
          <w:rStyle w:val="c9"/>
          <w:sz w:val="28"/>
          <w:szCs w:val="28"/>
        </w:rPr>
        <w:t>ое образовательное пространство;</w:t>
      </w:r>
    </w:p>
    <w:p w:rsidR="00003DD5" w:rsidRPr="00EB568F" w:rsidRDefault="00B03AC7" w:rsidP="006F3539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9"/>
          <w:sz w:val="28"/>
          <w:szCs w:val="28"/>
        </w:rPr>
        <w:t xml:space="preserve">-дополнить </w:t>
      </w:r>
      <w:proofErr w:type="spellStart"/>
      <w:r>
        <w:rPr>
          <w:rStyle w:val="c9"/>
          <w:sz w:val="28"/>
          <w:szCs w:val="28"/>
        </w:rPr>
        <w:t>медиатеку</w:t>
      </w:r>
      <w:proofErr w:type="spellEnd"/>
      <w:r>
        <w:rPr>
          <w:rStyle w:val="c9"/>
          <w:sz w:val="28"/>
          <w:szCs w:val="28"/>
        </w:rPr>
        <w:t xml:space="preserve"> специальными материалами.</w:t>
      </w:r>
    </w:p>
    <w:p w:rsidR="00C031F6" w:rsidRPr="009407FA" w:rsidRDefault="001E3839" w:rsidP="006F3539">
      <w:pPr>
        <w:pStyle w:val="c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9407FA">
        <w:rPr>
          <w:b/>
          <w:sz w:val="28"/>
          <w:szCs w:val="28"/>
        </w:rPr>
        <w:t xml:space="preserve">                                                </w:t>
      </w:r>
      <w:r w:rsidR="00027084" w:rsidRPr="009407FA">
        <w:rPr>
          <w:b/>
          <w:sz w:val="28"/>
          <w:szCs w:val="28"/>
        </w:rPr>
        <w:t>Планируемые мероприятия</w:t>
      </w:r>
    </w:p>
    <w:tbl>
      <w:tblPr>
        <w:tblStyle w:val="a3"/>
        <w:tblW w:w="0" w:type="auto"/>
        <w:tblLook w:val="04A0"/>
      </w:tblPr>
      <w:tblGrid>
        <w:gridCol w:w="527"/>
        <w:gridCol w:w="6624"/>
        <w:gridCol w:w="3448"/>
      </w:tblGrid>
      <w:tr w:rsidR="00027084" w:rsidRPr="009407FA" w:rsidTr="00FA11AE">
        <w:tc>
          <w:tcPr>
            <w:tcW w:w="527" w:type="dxa"/>
          </w:tcPr>
          <w:p w:rsidR="00027084" w:rsidRPr="009407FA" w:rsidRDefault="00027084" w:rsidP="006F3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24" w:type="dxa"/>
          </w:tcPr>
          <w:p w:rsidR="00027084" w:rsidRPr="009407FA" w:rsidRDefault="00027084" w:rsidP="006F3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Направления и формы работы</w:t>
            </w:r>
          </w:p>
        </w:tc>
        <w:tc>
          <w:tcPr>
            <w:tcW w:w="3448" w:type="dxa"/>
          </w:tcPr>
          <w:p w:rsidR="00027084" w:rsidRPr="009407FA" w:rsidRDefault="00027084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Время реализации</w:t>
            </w:r>
          </w:p>
        </w:tc>
      </w:tr>
      <w:tr w:rsidR="00027084" w:rsidRPr="009407FA" w:rsidTr="00FA11AE">
        <w:tc>
          <w:tcPr>
            <w:tcW w:w="527" w:type="dxa"/>
          </w:tcPr>
          <w:p w:rsidR="00027084" w:rsidRPr="009407FA" w:rsidRDefault="00027084" w:rsidP="006F3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4" w:type="dxa"/>
          </w:tcPr>
          <w:p w:rsidR="00027084" w:rsidRPr="009407FA" w:rsidRDefault="00027084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</w:t>
            </w:r>
          </w:p>
        </w:tc>
        <w:tc>
          <w:tcPr>
            <w:tcW w:w="3448" w:type="dxa"/>
          </w:tcPr>
          <w:p w:rsidR="00027084" w:rsidRPr="009407FA" w:rsidRDefault="00027084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027084" w:rsidRPr="009407FA" w:rsidTr="00FA11AE">
        <w:tc>
          <w:tcPr>
            <w:tcW w:w="527" w:type="dxa"/>
          </w:tcPr>
          <w:p w:rsidR="00027084" w:rsidRPr="009407FA" w:rsidRDefault="00027084" w:rsidP="006F3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4" w:type="dxa"/>
          </w:tcPr>
          <w:p w:rsidR="007A4D35" w:rsidRPr="009407FA" w:rsidRDefault="00027084" w:rsidP="006F35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изучению и распространению передового психолого-педагогического опыта.</w:t>
            </w:r>
          </w:p>
        </w:tc>
        <w:tc>
          <w:tcPr>
            <w:tcW w:w="3448" w:type="dxa"/>
          </w:tcPr>
          <w:p w:rsidR="00027084" w:rsidRPr="009407FA" w:rsidRDefault="00027084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27084" w:rsidRPr="009407FA" w:rsidTr="00FA11AE">
        <w:tc>
          <w:tcPr>
            <w:tcW w:w="527" w:type="dxa"/>
          </w:tcPr>
          <w:p w:rsidR="00027084" w:rsidRPr="009407FA" w:rsidRDefault="00027084" w:rsidP="006F3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4" w:type="dxa"/>
          </w:tcPr>
          <w:p w:rsidR="00027084" w:rsidRPr="009407FA" w:rsidRDefault="00027084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через систему курсов повышения квалификации, передача опыта коллегам.</w:t>
            </w:r>
          </w:p>
        </w:tc>
        <w:tc>
          <w:tcPr>
            <w:tcW w:w="3448" w:type="dxa"/>
          </w:tcPr>
          <w:p w:rsidR="00027084" w:rsidRPr="009407FA" w:rsidRDefault="00027084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В конце учебного года</w:t>
            </w:r>
          </w:p>
        </w:tc>
      </w:tr>
      <w:tr w:rsidR="00027084" w:rsidRPr="009407FA" w:rsidTr="00FA11AE">
        <w:tc>
          <w:tcPr>
            <w:tcW w:w="527" w:type="dxa"/>
          </w:tcPr>
          <w:p w:rsidR="00027084" w:rsidRPr="009407FA" w:rsidRDefault="00027084" w:rsidP="006F3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624" w:type="dxa"/>
          </w:tcPr>
          <w:p w:rsidR="00027084" w:rsidRPr="009407FA" w:rsidRDefault="00027084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Изучение инновационных методов работы</w:t>
            </w:r>
          </w:p>
        </w:tc>
        <w:tc>
          <w:tcPr>
            <w:tcW w:w="3448" w:type="dxa"/>
          </w:tcPr>
          <w:p w:rsidR="00027084" w:rsidRPr="009407FA" w:rsidRDefault="00027084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027084" w:rsidRPr="009407FA" w:rsidTr="00FA11AE">
        <w:tc>
          <w:tcPr>
            <w:tcW w:w="527" w:type="dxa"/>
          </w:tcPr>
          <w:p w:rsidR="00027084" w:rsidRPr="009407FA" w:rsidRDefault="00027084" w:rsidP="006F3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24" w:type="dxa"/>
          </w:tcPr>
          <w:p w:rsidR="00027084" w:rsidRPr="009407FA" w:rsidRDefault="00027084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форм и средств организации психолого-педагогического сопровождения приемных семей</w:t>
            </w:r>
          </w:p>
        </w:tc>
        <w:tc>
          <w:tcPr>
            <w:tcW w:w="3448" w:type="dxa"/>
          </w:tcPr>
          <w:p w:rsidR="00027084" w:rsidRPr="009407FA" w:rsidRDefault="00027084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027084" w:rsidRPr="009407FA" w:rsidTr="00FA11AE">
        <w:tc>
          <w:tcPr>
            <w:tcW w:w="527" w:type="dxa"/>
          </w:tcPr>
          <w:p w:rsidR="00027084" w:rsidRPr="009407FA" w:rsidRDefault="00027084" w:rsidP="006F3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24" w:type="dxa"/>
          </w:tcPr>
          <w:p w:rsidR="00027084" w:rsidRPr="009407FA" w:rsidRDefault="00027084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психодиагностического инструментария.</w:t>
            </w:r>
          </w:p>
        </w:tc>
        <w:tc>
          <w:tcPr>
            <w:tcW w:w="3448" w:type="dxa"/>
          </w:tcPr>
          <w:p w:rsidR="00027084" w:rsidRPr="009407FA" w:rsidRDefault="00027084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27084" w:rsidRPr="009407FA" w:rsidTr="00FA11AE">
        <w:tc>
          <w:tcPr>
            <w:tcW w:w="527" w:type="dxa"/>
          </w:tcPr>
          <w:p w:rsidR="00027084" w:rsidRPr="009407FA" w:rsidRDefault="00027084" w:rsidP="006F3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24" w:type="dxa"/>
          </w:tcPr>
          <w:p w:rsidR="00027084" w:rsidRPr="009407FA" w:rsidRDefault="00027084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распространение собственного опыта</w:t>
            </w:r>
          </w:p>
        </w:tc>
        <w:tc>
          <w:tcPr>
            <w:tcW w:w="3448" w:type="dxa"/>
          </w:tcPr>
          <w:p w:rsidR="00027084" w:rsidRPr="009407FA" w:rsidRDefault="00003DD5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027084" w:rsidRPr="009407FA" w:rsidTr="00FA11AE">
        <w:tc>
          <w:tcPr>
            <w:tcW w:w="527" w:type="dxa"/>
          </w:tcPr>
          <w:p w:rsidR="00027084" w:rsidRPr="009407FA" w:rsidRDefault="00027084" w:rsidP="006F3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24" w:type="dxa"/>
          </w:tcPr>
          <w:p w:rsidR="00027084" w:rsidRPr="009407FA" w:rsidRDefault="00027084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Выступления на педагогических советах, семинарах, ШПР</w:t>
            </w:r>
          </w:p>
        </w:tc>
        <w:tc>
          <w:tcPr>
            <w:tcW w:w="3448" w:type="dxa"/>
          </w:tcPr>
          <w:p w:rsidR="00027084" w:rsidRPr="009407FA" w:rsidRDefault="00027084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027084" w:rsidRPr="009407FA" w:rsidTr="00FA11AE">
        <w:tc>
          <w:tcPr>
            <w:tcW w:w="527" w:type="dxa"/>
          </w:tcPr>
          <w:p w:rsidR="00027084" w:rsidRPr="009407FA" w:rsidRDefault="00027084" w:rsidP="006F3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24" w:type="dxa"/>
          </w:tcPr>
          <w:p w:rsidR="00027084" w:rsidRPr="009407FA" w:rsidRDefault="00027084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работу </w:t>
            </w:r>
            <w:proofErr w:type="gramStart"/>
            <w:r w:rsidRPr="00940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 с</w:t>
            </w:r>
            <w:r w:rsidR="00C2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оставлением программы работы в Сенсорной комнате с детьми в период адаптации в учреждении</w:t>
            </w:r>
            <w:proofErr w:type="gramEnd"/>
            <w:r w:rsidR="00C2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48" w:type="dxa"/>
          </w:tcPr>
          <w:p w:rsidR="00027084" w:rsidRPr="009407FA" w:rsidRDefault="0065756C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</w:tr>
      <w:tr w:rsidR="00FA11AE" w:rsidTr="00FA11AE">
        <w:tblPrEx>
          <w:tblLook w:val="0000"/>
        </w:tblPrEx>
        <w:trPr>
          <w:trHeight w:val="443"/>
        </w:trPr>
        <w:tc>
          <w:tcPr>
            <w:tcW w:w="527" w:type="dxa"/>
          </w:tcPr>
          <w:p w:rsidR="00FA11AE" w:rsidRPr="00FA11AE" w:rsidRDefault="00FA11AE" w:rsidP="006F3539">
            <w:pPr>
              <w:spacing w:line="360" w:lineRule="auto"/>
              <w:ind w:left="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4" w:type="dxa"/>
          </w:tcPr>
          <w:p w:rsidR="00FA11AE" w:rsidRPr="00FA11AE" w:rsidRDefault="00FA11AE" w:rsidP="006F3539">
            <w:pPr>
              <w:spacing w:line="360" w:lineRule="auto"/>
              <w:ind w:left="-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AE">
              <w:rPr>
                <w:rFonts w:ascii="Times New Roman" w:hAnsi="Times New Roman" w:cs="Times New Roman"/>
                <w:sz w:val="28"/>
                <w:szCs w:val="28"/>
              </w:rPr>
              <w:t>Транслирование педагогического опыта в СМИ</w:t>
            </w:r>
            <w:r w:rsidR="006F35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8" w:type="dxa"/>
          </w:tcPr>
          <w:p w:rsidR="00FA11AE" w:rsidRPr="00FA11AE" w:rsidRDefault="00FA11AE" w:rsidP="006F3539">
            <w:pPr>
              <w:spacing w:line="360" w:lineRule="auto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Регулярно, в течение года</w:t>
            </w:r>
          </w:p>
        </w:tc>
      </w:tr>
      <w:tr w:rsidR="00FA11AE" w:rsidTr="00FA11AE">
        <w:tblPrEx>
          <w:tblLook w:val="0000"/>
        </w:tblPrEx>
        <w:trPr>
          <w:trHeight w:val="495"/>
        </w:trPr>
        <w:tc>
          <w:tcPr>
            <w:tcW w:w="527" w:type="dxa"/>
            <w:tcBorders>
              <w:bottom w:val="single" w:sz="4" w:space="0" w:color="auto"/>
            </w:tcBorders>
          </w:tcPr>
          <w:p w:rsidR="00FA11AE" w:rsidRDefault="00FA11AE" w:rsidP="006F3539">
            <w:pPr>
              <w:spacing w:line="360" w:lineRule="auto"/>
              <w:ind w:left="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A11AE" w:rsidRDefault="00FA11AE" w:rsidP="006F3539">
            <w:pPr>
              <w:spacing w:line="360" w:lineRule="auto"/>
              <w:ind w:left="108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  <w:tcBorders>
              <w:bottom w:val="single" w:sz="4" w:space="0" w:color="auto"/>
            </w:tcBorders>
          </w:tcPr>
          <w:p w:rsidR="006F3539" w:rsidRDefault="00FA11AE" w:rsidP="006F3539">
            <w:pPr>
              <w:spacing w:line="360" w:lineRule="auto"/>
              <w:ind w:left="-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конкурс среди</w:t>
            </w:r>
            <w:r w:rsidR="006F3539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3539">
              <w:rPr>
                <w:rFonts w:ascii="Times New Roman" w:hAnsi="Times New Roman" w:cs="Times New Roman"/>
                <w:sz w:val="28"/>
                <w:szCs w:val="28"/>
              </w:rPr>
              <w:t>на лучшее</w:t>
            </w:r>
          </w:p>
          <w:p w:rsidR="00FA11AE" w:rsidRPr="00FA11AE" w:rsidRDefault="006F3539" w:rsidP="006F3539">
            <w:pPr>
              <w:spacing w:line="360" w:lineRule="auto"/>
              <w:ind w:left="-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новогоднее украшение группы.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FA11AE" w:rsidRDefault="006F3539" w:rsidP="006F3539">
            <w:pPr>
              <w:spacing w:line="360" w:lineRule="auto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2F1DCC" w:rsidRPr="009407FA" w:rsidRDefault="00C031F6" w:rsidP="006F353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07FA">
        <w:rPr>
          <w:rFonts w:ascii="Times New Roman" w:hAnsi="Times New Roman" w:cs="Times New Roman"/>
          <w:b/>
          <w:sz w:val="28"/>
          <w:szCs w:val="28"/>
        </w:rPr>
        <w:tab/>
      </w:r>
      <w:r w:rsidRPr="009407FA">
        <w:rPr>
          <w:rFonts w:ascii="Times New Roman" w:hAnsi="Times New Roman" w:cs="Times New Roman"/>
          <w:b/>
          <w:sz w:val="28"/>
          <w:szCs w:val="28"/>
        </w:rPr>
        <w:tab/>
      </w:r>
      <w:r w:rsidRPr="009407FA">
        <w:rPr>
          <w:rFonts w:ascii="Times New Roman" w:hAnsi="Times New Roman" w:cs="Times New Roman"/>
          <w:b/>
          <w:sz w:val="28"/>
          <w:szCs w:val="28"/>
        </w:rPr>
        <w:tab/>
      </w:r>
      <w:r w:rsidRPr="009407FA">
        <w:rPr>
          <w:rFonts w:ascii="Times New Roman" w:hAnsi="Times New Roman" w:cs="Times New Roman"/>
          <w:b/>
          <w:sz w:val="28"/>
          <w:szCs w:val="28"/>
        </w:rPr>
        <w:tab/>
      </w:r>
      <w:r w:rsidR="001E3839" w:rsidRPr="009407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3A7" w:rsidRPr="009407FA">
        <w:rPr>
          <w:rFonts w:ascii="Times New Roman" w:hAnsi="Times New Roman" w:cs="Times New Roman"/>
          <w:b/>
          <w:sz w:val="28"/>
          <w:szCs w:val="28"/>
        </w:rPr>
        <w:t>Изучение методической литературы</w:t>
      </w:r>
    </w:p>
    <w:tbl>
      <w:tblPr>
        <w:tblStyle w:val="a3"/>
        <w:tblW w:w="0" w:type="auto"/>
        <w:tblLook w:val="04A0"/>
      </w:tblPr>
      <w:tblGrid>
        <w:gridCol w:w="534"/>
        <w:gridCol w:w="6945"/>
        <w:gridCol w:w="2977"/>
      </w:tblGrid>
      <w:tr w:rsidR="006A03A7" w:rsidRPr="009407FA" w:rsidTr="0058431E">
        <w:tc>
          <w:tcPr>
            <w:tcW w:w="534" w:type="dxa"/>
          </w:tcPr>
          <w:p w:rsidR="006A03A7" w:rsidRPr="009407FA" w:rsidRDefault="006A03A7" w:rsidP="006F3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:rsidR="006A03A7" w:rsidRPr="009407FA" w:rsidRDefault="006A03A7" w:rsidP="006F3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Наименование</w:t>
            </w:r>
          </w:p>
        </w:tc>
        <w:tc>
          <w:tcPr>
            <w:tcW w:w="2977" w:type="dxa"/>
          </w:tcPr>
          <w:p w:rsidR="006A03A7" w:rsidRPr="009407FA" w:rsidRDefault="006A03A7" w:rsidP="006F3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Время реализации</w:t>
            </w:r>
          </w:p>
        </w:tc>
      </w:tr>
      <w:tr w:rsidR="006A03A7" w:rsidRPr="009407FA" w:rsidTr="0058431E">
        <w:tc>
          <w:tcPr>
            <w:tcW w:w="534" w:type="dxa"/>
          </w:tcPr>
          <w:p w:rsidR="006A03A7" w:rsidRPr="009407FA" w:rsidRDefault="006A03A7" w:rsidP="006F3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6A03A7" w:rsidRPr="009407FA" w:rsidRDefault="001E3839" w:rsidP="006F3539">
            <w:pPr>
              <w:pStyle w:val="a4"/>
              <w:spacing w:line="360" w:lineRule="auto"/>
              <w:ind w:left="33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«Подготовка ребенка к устройству в принимающую семью». Методическое пособие. Москв</w:t>
            </w:r>
            <w:proofErr w:type="gramStart"/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а  ООО</w:t>
            </w:r>
            <w:proofErr w:type="gramEnd"/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« Издательство «Проспект» 2009 г.</w:t>
            </w:r>
          </w:p>
        </w:tc>
        <w:tc>
          <w:tcPr>
            <w:tcW w:w="2977" w:type="dxa"/>
          </w:tcPr>
          <w:p w:rsidR="006A03A7" w:rsidRPr="009407FA" w:rsidRDefault="0058431E" w:rsidP="006F3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6A03A7" w:rsidRPr="009407F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A03A7" w:rsidRPr="009407FA" w:rsidTr="0058431E">
        <w:tc>
          <w:tcPr>
            <w:tcW w:w="534" w:type="dxa"/>
          </w:tcPr>
          <w:p w:rsidR="006A03A7" w:rsidRPr="009407FA" w:rsidRDefault="006A03A7" w:rsidP="006F3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6A03A7" w:rsidRPr="009407FA" w:rsidRDefault="001E3839" w:rsidP="006F3539">
            <w:pPr>
              <w:pStyle w:val="a4"/>
              <w:spacing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«Навстречу ребенку». Пособие для принимающих родителей. Е.И. Николаева, О.Г. </w:t>
            </w:r>
            <w:proofErr w:type="spellStart"/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Япарова</w:t>
            </w:r>
            <w:proofErr w:type="spellEnd"/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. ООО « Издательство « Проспект» Москва 2010 г.</w:t>
            </w:r>
          </w:p>
        </w:tc>
        <w:tc>
          <w:tcPr>
            <w:tcW w:w="2977" w:type="dxa"/>
          </w:tcPr>
          <w:p w:rsidR="006A03A7" w:rsidRPr="009407FA" w:rsidRDefault="0058431E" w:rsidP="006F3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A03A7" w:rsidRPr="009407F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A03A7" w:rsidRPr="009407FA" w:rsidTr="0058431E">
        <w:tc>
          <w:tcPr>
            <w:tcW w:w="534" w:type="dxa"/>
          </w:tcPr>
          <w:p w:rsidR="006A03A7" w:rsidRPr="009407FA" w:rsidRDefault="006A03A7" w:rsidP="006F3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6A03A7" w:rsidRPr="009407FA" w:rsidRDefault="001E3839" w:rsidP="006F3539">
            <w:pPr>
              <w:pStyle w:val="a4"/>
              <w:spacing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« Школа принимающих родителей» Методическое пособие. Москва. ООО «Издательство « Проспект» 2010г.</w:t>
            </w:r>
          </w:p>
        </w:tc>
        <w:tc>
          <w:tcPr>
            <w:tcW w:w="2977" w:type="dxa"/>
          </w:tcPr>
          <w:p w:rsidR="006A03A7" w:rsidRPr="009407FA" w:rsidRDefault="0058431E" w:rsidP="006F3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6A03A7" w:rsidRPr="009407F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A03A7" w:rsidRPr="009407FA" w:rsidTr="0058431E">
        <w:tc>
          <w:tcPr>
            <w:tcW w:w="534" w:type="dxa"/>
          </w:tcPr>
          <w:p w:rsidR="006A03A7" w:rsidRPr="009407FA" w:rsidRDefault="006A03A7" w:rsidP="006F3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6A03A7" w:rsidRPr="009407FA" w:rsidRDefault="001E3839" w:rsidP="006F3539">
            <w:pPr>
              <w:pStyle w:val="a4"/>
              <w:spacing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« Диагностический инструментарий в помощь специалистам, работающим по семейному устройству детей – сирот.  Москва. ООО» Издательство « Проспект» 2010г.</w:t>
            </w:r>
          </w:p>
        </w:tc>
        <w:tc>
          <w:tcPr>
            <w:tcW w:w="2977" w:type="dxa"/>
          </w:tcPr>
          <w:p w:rsidR="006A03A7" w:rsidRPr="009407FA" w:rsidRDefault="0058431E" w:rsidP="006F3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6A03A7" w:rsidRPr="009407F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A03A7" w:rsidRPr="009407FA" w:rsidTr="0058431E">
        <w:tc>
          <w:tcPr>
            <w:tcW w:w="534" w:type="dxa"/>
          </w:tcPr>
          <w:p w:rsidR="006A03A7" w:rsidRPr="009407FA" w:rsidRDefault="006A03A7" w:rsidP="006F3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6A03A7" w:rsidRPr="009407FA" w:rsidRDefault="001E3839" w:rsidP="006F3539">
            <w:pPr>
              <w:pStyle w:val="a4"/>
              <w:spacing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« Методика организации взаимодействия замещающих </w:t>
            </w:r>
            <w:r w:rsidRPr="009407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с приемным ребенком (до года и старше)». Методическое пособие для замещающих родителей и специалистов служб сопровождения. Сост. / Ж.А.Захарова, С</w:t>
            </w:r>
            <w:r w:rsidR="00F275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Жирнова</w:t>
            </w:r>
            <w:proofErr w:type="spellEnd"/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, Л.В. Королева.- Кострома: Авантитул, 2010.</w:t>
            </w:r>
          </w:p>
        </w:tc>
        <w:tc>
          <w:tcPr>
            <w:tcW w:w="2977" w:type="dxa"/>
          </w:tcPr>
          <w:p w:rsidR="006A03A7" w:rsidRPr="009407FA" w:rsidRDefault="0058431E" w:rsidP="006F3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</w:t>
            </w:r>
            <w:r w:rsidR="006A03A7" w:rsidRPr="009407F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A03A7" w:rsidRPr="009407FA" w:rsidTr="0058431E">
        <w:tc>
          <w:tcPr>
            <w:tcW w:w="534" w:type="dxa"/>
          </w:tcPr>
          <w:p w:rsidR="006A03A7" w:rsidRPr="009407FA" w:rsidRDefault="006A03A7" w:rsidP="006F3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945" w:type="dxa"/>
          </w:tcPr>
          <w:p w:rsidR="006A03A7" w:rsidRPr="009407FA" w:rsidRDefault="001E3839" w:rsidP="006F3539">
            <w:pPr>
              <w:pStyle w:val="a4"/>
              <w:spacing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« Насилие и жестокое обращение с детьми: источники, причины, последствия, решения». Учебное пособие под ре</w:t>
            </w:r>
            <w:r w:rsidR="00F275A2">
              <w:rPr>
                <w:rFonts w:ascii="Times New Roman" w:hAnsi="Times New Roman" w:cs="Times New Roman"/>
                <w:sz w:val="28"/>
                <w:szCs w:val="28"/>
              </w:rPr>
              <w:t>д. Е.Н. Волковой. – СПб</w:t>
            </w:r>
            <w:proofErr w:type="gramStart"/>
            <w:r w:rsidR="00F275A2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="00F275A2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Книжный дом», 2011.</w:t>
            </w:r>
          </w:p>
        </w:tc>
        <w:tc>
          <w:tcPr>
            <w:tcW w:w="2977" w:type="dxa"/>
          </w:tcPr>
          <w:p w:rsidR="006A03A7" w:rsidRPr="009407FA" w:rsidRDefault="0058431E" w:rsidP="006F3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6A03A7" w:rsidRPr="009407F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6A03A7" w:rsidRPr="009407FA" w:rsidTr="0058431E">
        <w:tc>
          <w:tcPr>
            <w:tcW w:w="534" w:type="dxa"/>
          </w:tcPr>
          <w:p w:rsidR="006A03A7" w:rsidRPr="009407FA" w:rsidRDefault="006A03A7" w:rsidP="006F3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5" w:type="dxa"/>
          </w:tcPr>
          <w:p w:rsidR="006A03A7" w:rsidRPr="009407FA" w:rsidRDefault="00C031F6" w:rsidP="006F3539">
            <w:pPr>
              <w:pStyle w:val="a4"/>
              <w:spacing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Т.В. Губина « Принять ребенка из детского дома» информация для принимающих родителей.: АНО центр « </w:t>
            </w:r>
            <w:proofErr w:type="gramStart"/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– мама», 2013.</w:t>
            </w:r>
          </w:p>
        </w:tc>
        <w:tc>
          <w:tcPr>
            <w:tcW w:w="2977" w:type="dxa"/>
          </w:tcPr>
          <w:p w:rsidR="006A03A7" w:rsidRPr="009407FA" w:rsidRDefault="0058431E" w:rsidP="006F3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6A03A7" w:rsidRPr="009407F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6A03A7" w:rsidRPr="009407FA" w:rsidTr="0058431E">
        <w:tc>
          <w:tcPr>
            <w:tcW w:w="534" w:type="dxa"/>
          </w:tcPr>
          <w:p w:rsidR="006A03A7" w:rsidRPr="009407FA" w:rsidRDefault="006A03A7" w:rsidP="006F3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5" w:type="dxa"/>
          </w:tcPr>
          <w:p w:rsidR="006A03A7" w:rsidRPr="009407FA" w:rsidRDefault="00C031F6" w:rsidP="006F3539">
            <w:pPr>
              <w:pStyle w:val="a4"/>
              <w:spacing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М.В. Пичугина (</w:t>
            </w:r>
            <w:proofErr w:type="spellStart"/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Капилина</w:t>
            </w:r>
            <w:proofErr w:type="spellEnd"/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), Т.Д. Панюшева «Реабилитационная работа в системе семейного устройства» М: АНО Центр « </w:t>
            </w:r>
            <w:proofErr w:type="gramStart"/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– мама, 2013.</w:t>
            </w:r>
          </w:p>
        </w:tc>
        <w:tc>
          <w:tcPr>
            <w:tcW w:w="2977" w:type="dxa"/>
          </w:tcPr>
          <w:p w:rsidR="006A03A7" w:rsidRPr="009407FA" w:rsidRDefault="0058431E" w:rsidP="006F3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6A03A7" w:rsidRPr="009407F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6A03A7" w:rsidRPr="009407FA" w:rsidTr="0058431E">
        <w:tc>
          <w:tcPr>
            <w:tcW w:w="534" w:type="dxa"/>
          </w:tcPr>
          <w:p w:rsidR="006A03A7" w:rsidRPr="009407FA" w:rsidRDefault="006A03A7" w:rsidP="006F3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5" w:type="dxa"/>
          </w:tcPr>
          <w:p w:rsidR="006A03A7" w:rsidRPr="009407FA" w:rsidRDefault="00C031F6" w:rsidP="006F3539">
            <w:pPr>
              <w:pStyle w:val="a4"/>
              <w:spacing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</w:t>
            </w:r>
            <w:proofErr w:type="gramStart"/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работы Регионального центра развития семейных форм устройства</w:t>
            </w:r>
            <w:proofErr w:type="gramEnd"/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детей – сирот и профилактики социального сиротства». Методическое пособ</w:t>
            </w:r>
            <w:r w:rsidR="00F275A2">
              <w:rPr>
                <w:rFonts w:ascii="Times New Roman" w:hAnsi="Times New Roman" w:cs="Times New Roman"/>
                <w:sz w:val="28"/>
                <w:szCs w:val="28"/>
              </w:rPr>
              <w:t>ие. Москв</w:t>
            </w:r>
            <w:proofErr w:type="gramStart"/>
            <w:r w:rsidR="00F275A2"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="00F275A2">
              <w:rPr>
                <w:rFonts w:ascii="Times New Roman" w:hAnsi="Times New Roman" w:cs="Times New Roman"/>
                <w:sz w:val="28"/>
                <w:szCs w:val="28"/>
              </w:rPr>
              <w:t xml:space="preserve"> « Издательство «</w:t>
            </w: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Проспект» 2010г.</w:t>
            </w:r>
            <w:r w:rsidR="00F27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6A03A7" w:rsidRPr="009407FA" w:rsidRDefault="0058431E" w:rsidP="006F3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A03A7" w:rsidRPr="009407F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A03A7" w:rsidRPr="009407FA" w:rsidTr="0058431E">
        <w:tc>
          <w:tcPr>
            <w:tcW w:w="534" w:type="dxa"/>
          </w:tcPr>
          <w:p w:rsidR="006A03A7" w:rsidRPr="009407FA" w:rsidRDefault="006A03A7" w:rsidP="006F3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5" w:type="dxa"/>
          </w:tcPr>
          <w:p w:rsidR="006A03A7" w:rsidRPr="009407FA" w:rsidRDefault="00C031F6" w:rsidP="006F3539">
            <w:pPr>
              <w:pStyle w:val="a4"/>
              <w:spacing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« Информационное сопровождение семейных форм устройства детей – сирот и детей, оставшихся без родительского попечения». Москв</w:t>
            </w:r>
            <w:proofErr w:type="gramStart"/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« Издательство « Проспект» 2010г.</w:t>
            </w:r>
          </w:p>
        </w:tc>
        <w:tc>
          <w:tcPr>
            <w:tcW w:w="2977" w:type="dxa"/>
          </w:tcPr>
          <w:p w:rsidR="006A03A7" w:rsidRPr="009407FA" w:rsidRDefault="0058431E" w:rsidP="006F3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A03A7" w:rsidRPr="009407F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A03A7" w:rsidRPr="009407FA" w:rsidTr="0058431E">
        <w:tc>
          <w:tcPr>
            <w:tcW w:w="534" w:type="dxa"/>
          </w:tcPr>
          <w:p w:rsidR="006A03A7" w:rsidRPr="009407FA" w:rsidRDefault="006A03A7" w:rsidP="006F3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5" w:type="dxa"/>
          </w:tcPr>
          <w:p w:rsidR="006A03A7" w:rsidRPr="009407FA" w:rsidRDefault="00C031F6" w:rsidP="006F3539">
            <w:pPr>
              <w:pStyle w:val="a4"/>
              <w:spacing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« Насилие и жестокое обращение с детьми: источники, причины, последствия, решения». Учебное пособие под ре</w:t>
            </w:r>
            <w:r w:rsidR="009407FA">
              <w:rPr>
                <w:rFonts w:ascii="Times New Roman" w:hAnsi="Times New Roman" w:cs="Times New Roman"/>
                <w:sz w:val="28"/>
                <w:szCs w:val="28"/>
              </w:rPr>
              <w:t>д. Е.Н. Волковой. – СПб</w:t>
            </w:r>
            <w:proofErr w:type="gramStart"/>
            <w:r w:rsidR="009407FA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="009407FA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Книжный дом», 2011.</w:t>
            </w:r>
          </w:p>
        </w:tc>
        <w:tc>
          <w:tcPr>
            <w:tcW w:w="2977" w:type="dxa"/>
          </w:tcPr>
          <w:p w:rsidR="006A03A7" w:rsidRPr="009407FA" w:rsidRDefault="0058431E" w:rsidP="006F3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6A03A7" w:rsidRPr="009407F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A03A7" w:rsidRPr="009407FA" w:rsidTr="0058431E">
        <w:tc>
          <w:tcPr>
            <w:tcW w:w="534" w:type="dxa"/>
          </w:tcPr>
          <w:p w:rsidR="006A03A7" w:rsidRPr="009407FA" w:rsidRDefault="006A03A7" w:rsidP="006F3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5" w:type="dxa"/>
          </w:tcPr>
          <w:p w:rsidR="006A03A7" w:rsidRPr="009407FA" w:rsidRDefault="00C031F6" w:rsidP="006F3539">
            <w:pPr>
              <w:pStyle w:val="a4"/>
              <w:spacing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« Межрегиональная Выездная Летняя Школа для принимающих семей – 2010г. Методическое пособие. Москва. ООО « Издательство « Проспект» 2010г.</w:t>
            </w:r>
          </w:p>
        </w:tc>
        <w:tc>
          <w:tcPr>
            <w:tcW w:w="2977" w:type="dxa"/>
          </w:tcPr>
          <w:p w:rsidR="006A03A7" w:rsidRPr="009407FA" w:rsidRDefault="0058431E" w:rsidP="006F35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A03A7" w:rsidRPr="009407F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9407FA" w:rsidRDefault="009407FA" w:rsidP="006F35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07FA" w:rsidRPr="00CF76F8" w:rsidRDefault="00CA7559" w:rsidP="006F3539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2020</w:t>
      </w:r>
      <w:r w:rsidR="009407FA" w:rsidRPr="00CF76F8">
        <w:rPr>
          <w:rFonts w:ascii="Times New Roman" w:hAnsi="Times New Roman" w:cs="Times New Roman"/>
          <w:b/>
          <w:sz w:val="36"/>
          <w:szCs w:val="36"/>
          <w:u w:val="single"/>
        </w:rPr>
        <w:t>г.</w:t>
      </w:r>
    </w:p>
    <w:p w:rsidR="009407FA" w:rsidRPr="009407FA" w:rsidRDefault="009407FA" w:rsidP="006F35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самообразования:</w:t>
      </w:r>
    </w:p>
    <w:p w:rsidR="009407FA" w:rsidRDefault="009407FA" w:rsidP="006F35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Взаимодействие педагога – психолога с сотрудниками учреждения»</w:t>
      </w:r>
      <w:r w:rsidR="00CF76F8">
        <w:rPr>
          <w:rFonts w:ascii="Times New Roman" w:hAnsi="Times New Roman" w:cs="Times New Roman"/>
          <w:b/>
          <w:sz w:val="28"/>
          <w:szCs w:val="28"/>
        </w:rPr>
        <w:t>.</w:t>
      </w:r>
    </w:p>
    <w:p w:rsidR="009407FA" w:rsidRPr="009407FA" w:rsidRDefault="009407FA" w:rsidP="006F3539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9407FA">
        <w:rPr>
          <w:rStyle w:val="c9"/>
          <w:b/>
          <w:bCs/>
          <w:sz w:val="28"/>
          <w:szCs w:val="28"/>
        </w:rPr>
        <w:t>Цель:</w:t>
      </w:r>
    </w:p>
    <w:p w:rsidR="009407FA" w:rsidRDefault="009407FA" w:rsidP="006F3539">
      <w:pPr>
        <w:pStyle w:val="c4"/>
        <w:shd w:val="clear" w:color="auto" w:fill="FFFFFF"/>
        <w:spacing w:before="0" w:beforeAutospacing="0" w:after="0" w:afterAutospacing="0" w:line="360" w:lineRule="auto"/>
        <w:rPr>
          <w:rStyle w:val="c22"/>
          <w:sz w:val="28"/>
          <w:szCs w:val="28"/>
          <w:shd w:val="clear" w:color="auto" w:fill="FFFFFF"/>
        </w:rPr>
      </w:pPr>
      <w:r w:rsidRPr="009407FA">
        <w:rPr>
          <w:rStyle w:val="c22"/>
          <w:sz w:val="28"/>
          <w:szCs w:val="28"/>
          <w:shd w:val="clear" w:color="auto" w:fill="FFFFFF"/>
        </w:rPr>
        <w:tab/>
      </w:r>
      <w:r w:rsidR="00E42FCB">
        <w:rPr>
          <w:rStyle w:val="c22"/>
          <w:sz w:val="28"/>
          <w:szCs w:val="28"/>
          <w:shd w:val="clear" w:color="auto" w:fill="FFFFFF"/>
        </w:rPr>
        <w:t>Изучить  методическую литературу</w:t>
      </w:r>
      <w:r w:rsidRPr="009407FA">
        <w:rPr>
          <w:rStyle w:val="c22"/>
          <w:sz w:val="28"/>
          <w:szCs w:val="28"/>
          <w:shd w:val="clear" w:color="auto" w:fill="FFFFFF"/>
        </w:rPr>
        <w:t xml:space="preserve"> </w:t>
      </w:r>
      <w:r>
        <w:rPr>
          <w:rStyle w:val="c22"/>
          <w:sz w:val="28"/>
          <w:szCs w:val="28"/>
          <w:shd w:val="clear" w:color="auto" w:fill="FFFFFF"/>
        </w:rPr>
        <w:t>на данную тему.</w:t>
      </w:r>
      <w:r w:rsidR="005C77B4">
        <w:rPr>
          <w:rStyle w:val="c22"/>
          <w:sz w:val="28"/>
          <w:szCs w:val="28"/>
          <w:shd w:val="clear" w:color="auto" w:fill="FFFFFF"/>
        </w:rPr>
        <w:t xml:space="preserve"> Организовать мероприятия по работе с сотрудниками.</w:t>
      </w:r>
    </w:p>
    <w:p w:rsidR="009407FA" w:rsidRPr="009407FA" w:rsidRDefault="009407FA" w:rsidP="006F3539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9407FA">
        <w:rPr>
          <w:rStyle w:val="c9"/>
          <w:b/>
          <w:bCs/>
          <w:sz w:val="28"/>
          <w:szCs w:val="28"/>
        </w:rPr>
        <w:t>Задачи:</w:t>
      </w:r>
    </w:p>
    <w:p w:rsidR="009407FA" w:rsidRPr="009407FA" w:rsidRDefault="009407FA" w:rsidP="006F3539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9407FA">
        <w:rPr>
          <w:rStyle w:val="c9"/>
          <w:sz w:val="28"/>
          <w:szCs w:val="28"/>
        </w:rPr>
        <w:t> - </w:t>
      </w:r>
      <w:r>
        <w:rPr>
          <w:rStyle w:val="c9"/>
          <w:sz w:val="28"/>
          <w:szCs w:val="28"/>
        </w:rPr>
        <w:t>взаимодействие с воспитателями</w:t>
      </w:r>
      <w:r w:rsidRPr="009407FA">
        <w:rPr>
          <w:rStyle w:val="c9"/>
          <w:sz w:val="28"/>
          <w:szCs w:val="28"/>
        </w:rPr>
        <w:t xml:space="preserve"> для обеспечения полноценного развития личности ребенка;</w:t>
      </w:r>
    </w:p>
    <w:p w:rsidR="009407FA" w:rsidRPr="009407FA" w:rsidRDefault="009407FA" w:rsidP="006F3539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9407FA">
        <w:rPr>
          <w:rStyle w:val="c9"/>
          <w:sz w:val="28"/>
          <w:szCs w:val="28"/>
        </w:rPr>
        <w:t>-обеспечение доверительных отношений</w:t>
      </w:r>
      <w:r>
        <w:rPr>
          <w:rStyle w:val="c9"/>
          <w:sz w:val="28"/>
          <w:szCs w:val="28"/>
        </w:rPr>
        <w:t xml:space="preserve"> с педагогами учреждения</w:t>
      </w:r>
      <w:r w:rsidRPr="009407FA">
        <w:rPr>
          <w:rStyle w:val="c9"/>
          <w:sz w:val="28"/>
          <w:szCs w:val="28"/>
        </w:rPr>
        <w:t>;</w:t>
      </w:r>
    </w:p>
    <w:p w:rsidR="009407FA" w:rsidRPr="009407FA" w:rsidRDefault="009407FA" w:rsidP="006F3539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>
        <w:rPr>
          <w:rStyle w:val="c9"/>
          <w:sz w:val="28"/>
          <w:szCs w:val="28"/>
        </w:rPr>
        <w:t>-контролировать</w:t>
      </w:r>
      <w:r w:rsidRPr="009407FA">
        <w:rPr>
          <w:rStyle w:val="c9"/>
          <w:sz w:val="28"/>
          <w:szCs w:val="28"/>
        </w:rPr>
        <w:t xml:space="preserve">  психолого-педагогическую поддержку  потенциальных приемных родителей</w:t>
      </w:r>
      <w:r>
        <w:rPr>
          <w:rStyle w:val="c9"/>
          <w:sz w:val="28"/>
          <w:szCs w:val="28"/>
        </w:rPr>
        <w:t xml:space="preserve"> со стороны сотрудников учреждения</w:t>
      </w:r>
      <w:r w:rsidRPr="009407FA">
        <w:rPr>
          <w:rStyle w:val="c9"/>
          <w:sz w:val="28"/>
          <w:szCs w:val="28"/>
        </w:rPr>
        <w:t>;</w:t>
      </w:r>
    </w:p>
    <w:p w:rsidR="009407FA" w:rsidRPr="009407FA" w:rsidRDefault="009407FA" w:rsidP="006F3539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9407FA">
        <w:rPr>
          <w:rStyle w:val="c9"/>
          <w:sz w:val="28"/>
          <w:szCs w:val="28"/>
        </w:rPr>
        <w:t xml:space="preserve">-поддерживать </w:t>
      </w:r>
      <w:r w:rsidR="00E42FCB">
        <w:rPr>
          <w:rStyle w:val="c9"/>
          <w:sz w:val="28"/>
          <w:szCs w:val="28"/>
        </w:rPr>
        <w:t>педагого</w:t>
      </w:r>
      <w:r w:rsidRPr="009407FA">
        <w:rPr>
          <w:rStyle w:val="c9"/>
          <w:sz w:val="28"/>
          <w:szCs w:val="28"/>
        </w:rPr>
        <w:t xml:space="preserve">в </w:t>
      </w:r>
      <w:r w:rsidR="00E42FCB">
        <w:rPr>
          <w:rStyle w:val="c9"/>
          <w:sz w:val="28"/>
          <w:szCs w:val="28"/>
        </w:rPr>
        <w:t xml:space="preserve">в </w:t>
      </w:r>
      <w:r w:rsidRPr="009407FA">
        <w:rPr>
          <w:rStyle w:val="c9"/>
          <w:sz w:val="28"/>
          <w:szCs w:val="28"/>
        </w:rPr>
        <w:t>воспитании детей, охране и укреплении их психологического  здоровья</w:t>
      </w:r>
      <w:r w:rsidR="00E42FCB">
        <w:rPr>
          <w:rStyle w:val="c9"/>
          <w:sz w:val="28"/>
          <w:szCs w:val="28"/>
        </w:rPr>
        <w:t xml:space="preserve"> при помощи рекомендаций, консультаций, докладов.</w:t>
      </w:r>
    </w:p>
    <w:p w:rsidR="00CF76F8" w:rsidRPr="00EB568F" w:rsidRDefault="009407FA" w:rsidP="006F3539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407FA">
        <w:rPr>
          <w:rStyle w:val="c9"/>
          <w:sz w:val="28"/>
          <w:szCs w:val="28"/>
        </w:rPr>
        <w:t>-создавать условия для благоприятного кли</w:t>
      </w:r>
      <w:r>
        <w:rPr>
          <w:rStyle w:val="c9"/>
          <w:sz w:val="28"/>
          <w:szCs w:val="28"/>
        </w:rPr>
        <w:t>мата взаимодействия с детьми.</w:t>
      </w:r>
    </w:p>
    <w:p w:rsidR="00CF76F8" w:rsidRPr="009407FA" w:rsidRDefault="00CF76F8" w:rsidP="006F3539">
      <w:pPr>
        <w:pStyle w:val="c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9407FA">
        <w:rPr>
          <w:b/>
          <w:sz w:val="28"/>
          <w:szCs w:val="28"/>
        </w:rPr>
        <w:t xml:space="preserve">                                                Планируемые мероприятия</w:t>
      </w:r>
      <w:r w:rsidR="00ED079A"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527"/>
        <w:gridCol w:w="6624"/>
        <w:gridCol w:w="8"/>
        <w:gridCol w:w="3440"/>
      </w:tblGrid>
      <w:tr w:rsidR="00CF76F8" w:rsidRPr="009407FA" w:rsidTr="00C2114F">
        <w:tc>
          <w:tcPr>
            <w:tcW w:w="527" w:type="dxa"/>
          </w:tcPr>
          <w:p w:rsidR="00CF76F8" w:rsidRPr="009407FA" w:rsidRDefault="00CF76F8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24" w:type="dxa"/>
          </w:tcPr>
          <w:p w:rsidR="00CF76F8" w:rsidRPr="009407FA" w:rsidRDefault="00CF76F8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Направления и формы работы</w:t>
            </w:r>
          </w:p>
        </w:tc>
        <w:tc>
          <w:tcPr>
            <w:tcW w:w="3448" w:type="dxa"/>
            <w:gridSpan w:val="2"/>
          </w:tcPr>
          <w:p w:rsidR="00CF76F8" w:rsidRPr="009407FA" w:rsidRDefault="00CF76F8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Время реализации</w:t>
            </w:r>
          </w:p>
        </w:tc>
      </w:tr>
      <w:tr w:rsidR="00CF76F8" w:rsidRPr="009407FA" w:rsidTr="00C2114F">
        <w:tc>
          <w:tcPr>
            <w:tcW w:w="527" w:type="dxa"/>
          </w:tcPr>
          <w:p w:rsidR="00CF76F8" w:rsidRPr="009407FA" w:rsidRDefault="00CF76F8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4" w:type="dxa"/>
          </w:tcPr>
          <w:p w:rsidR="00CF76F8" w:rsidRPr="009407FA" w:rsidRDefault="00CF76F8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</w:t>
            </w:r>
          </w:p>
        </w:tc>
        <w:tc>
          <w:tcPr>
            <w:tcW w:w="3448" w:type="dxa"/>
            <w:gridSpan w:val="2"/>
          </w:tcPr>
          <w:p w:rsidR="00CF76F8" w:rsidRPr="009407FA" w:rsidRDefault="00CF76F8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CF76F8" w:rsidRPr="009407FA" w:rsidTr="00C2114F">
        <w:tc>
          <w:tcPr>
            <w:tcW w:w="527" w:type="dxa"/>
          </w:tcPr>
          <w:p w:rsidR="00CF76F8" w:rsidRPr="009407FA" w:rsidRDefault="00CF76F8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4" w:type="dxa"/>
          </w:tcPr>
          <w:p w:rsidR="00CF76F8" w:rsidRPr="009407FA" w:rsidRDefault="00CF76F8" w:rsidP="006F35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изучению и распространению передового психолого-педагогического опыта.</w:t>
            </w:r>
          </w:p>
        </w:tc>
        <w:tc>
          <w:tcPr>
            <w:tcW w:w="3448" w:type="dxa"/>
            <w:gridSpan w:val="2"/>
          </w:tcPr>
          <w:p w:rsidR="00CF76F8" w:rsidRPr="009407FA" w:rsidRDefault="00CF76F8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F76F8" w:rsidRPr="009407FA" w:rsidTr="00C2114F">
        <w:tc>
          <w:tcPr>
            <w:tcW w:w="527" w:type="dxa"/>
          </w:tcPr>
          <w:p w:rsidR="00CF76F8" w:rsidRPr="009407FA" w:rsidRDefault="00CF76F8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4" w:type="dxa"/>
          </w:tcPr>
          <w:p w:rsidR="00CF76F8" w:rsidRPr="009407FA" w:rsidRDefault="00CF76F8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через систему курсов повышения квалификации, передача опыта коллегам.</w:t>
            </w:r>
          </w:p>
        </w:tc>
        <w:tc>
          <w:tcPr>
            <w:tcW w:w="3448" w:type="dxa"/>
            <w:gridSpan w:val="2"/>
          </w:tcPr>
          <w:p w:rsidR="00CF76F8" w:rsidRPr="009407FA" w:rsidRDefault="00CF76F8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ноябре - декабре</w:t>
            </w:r>
          </w:p>
        </w:tc>
      </w:tr>
      <w:tr w:rsidR="00CF76F8" w:rsidRPr="009407FA" w:rsidTr="00C2114F">
        <w:tc>
          <w:tcPr>
            <w:tcW w:w="527" w:type="dxa"/>
          </w:tcPr>
          <w:p w:rsidR="00CF76F8" w:rsidRPr="009407FA" w:rsidRDefault="00CF76F8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4" w:type="dxa"/>
          </w:tcPr>
          <w:p w:rsidR="00CF76F8" w:rsidRPr="009407FA" w:rsidRDefault="00CF76F8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Изучение инновационных методов работы</w:t>
            </w:r>
          </w:p>
        </w:tc>
        <w:tc>
          <w:tcPr>
            <w:tcW w:w="3448" w:type="dxa"/>
            <w:gridSpan w:val="2"/>
          </w:tcPr>
          <w:p w:rsidR="00CF76F8" w:rsidRPr="009407FA" w:rsidRDefault="00CF76F8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CF76F8" w:rsidRPr="009407FA" w:rsidTr="00C2114F">
        <w:tc>
          <w:tcPr>
            <w:tcW w:w="527" w:type="dxa"/>
          </w:tcPr>
          <w:p w:rsidR="00CF76F8" w:rsidRPr="009407FA" w:rsidRDefault="00CF76F8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24" w:type="dxa"/>
          </w:tcPr>
          <w:p w:rsidR="00CF76F8" w:rsidRPr="009407FA" w:rsidRDefault="00CF76F8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форм и средств организации психолого-педагогического сопровождения приемных семей</w:t>
            </w:r>
            <w:r w:rsidR="00C2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48" w:type="dxa"/>
            <w:gridSpan w:val="2"/>
          </w:tcPr>
          <w:p w:rsidR="00CF76F8" w:rsidRPr="009407FA" w:rsidRDefault="00CF76F8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CF76F8" w:rsidRPr="009407FA" w:rsidTr="00C2114F">
        <w:tc>
          <w:tcPr>
            <w:tcW w:w="527" w:type="dxa"/>
          </w:tcPr>
          <w:p w:rsidR="00CF76F8" w:rsidRPr="009407FA" w:rsidRDefault="00CF76F8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24" w:type="dxa"/>
          </w:tcPr>
          <w:p w:rsidR="00CF76F8" w:rsidRPr="009407FA" w:rsidRDefault="00CF76F8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психодиагностического инструментария.</w:t>
            </w:r>
          </w:p>
        </w:tc>
        <w:tc>
          <w:tcPr>
            <w:tcW w:w="3448" w:type="dxa"/>
            <w:gridSpan w:val="2"/>
          </w:tcPr>
          <w:p w:rsidR="00CF76F8" w:rsidRPr="009407FA" w:rsidRDefault="00CF76F8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F76F8" w:rsidRPr="009407FA" w:rsidTr="00C2114F">
        <w:tc>
          <w:tcPr>
            <w:tcW w:w="527" w:type="dxa"/>
          </w:tcPr>
          <w:p w:rsidR="00CF76F8" w:rsidRPr="009407FA" w:rsidRDefault="00CF76F8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24" w:type="dxa"/>
          </w:tcPr>
          <w:p w:rsidR="00CF76F8" w:rsidRPr="009407FA" w:rsidRDefault="00CF76F8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распространение собственного опыта</w:t>
            </w:r>
          </w:p>
        </w:tc>
        <w:tc>
          <w:tcPr>
            <w:tcW w:w="3448" w:type="dxa"/>
            <w:gridSpan w:val="2"/>
          </w:tcPr>
          <w:p w:rsidR="00CF76F8" w:rsidRPr="009407FA" w:rsidRDefault="00CF76F8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CF76F8" w:rsidRPr="009407FA" w:rsidTr="00C2114F">
        <w:tc>
          <w:tcPr>
            <w:tcW w:w="527" w:type="dxa"/>
          </w:tcPr>
          <w:p w:rsidR="00CF76F8" w:rsidRPr="009407FA" w:rsidRDefault="00CF76F8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624" w:type="dxa"/>
          </w:tcPr>
          <w:p w:rsidR="00CF76F8" w:rsidRPr="009407FA" w:rsidRDefault="00CF76F8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Выступление на общем собрании сотрудников на тему: «Аффективно – респираторные приступы у детей» </w:t>
            </w:r>
            <w:r w:rsidR="00C2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доклад с презентацией.</w:t>
            </w:r>
          </w:p>
        </w:tc>
        <w:tc>
          <w:tcPr>
            <w:tcW w:w="3448" w:type="dxa"/>
            <w:gridSpan w:val="2"/>
          </w:tcPr>
          <w:p w:rsidR="00CF76F8" w:rsidRDefault="00C2114F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апрель</w:t>
            </w:r>
          </w:p>
          <w:p w:rsidR="00C2114F" w:rsidRPr="009407FA" w:rsidRDefault="00C2114F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( 2 раза)</w:t>
            </w:r>
          </w:p>
        </w:tc>
      </w:tr>
      <w:tr w:rsidR="00CF76F8" w:rsidRPr="009407FA" w:rsidTr="00C2114F">
        <w:tc>
          <w:tcPr>
            <w:tcW w:w="527" w:type="dxa"/>
          </w:tcPr>
          <w:p w:rsidR="00CF76F8" w:rsidRPr="009407FA" w:rsidRDefault="00CF76F8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24" w:type="dxa"/>
          </w:tcPr>
          <w:p w:rsidR="00CF76F8" w:rsidRPr="009407FA" w:rsidRDefault="00CF76F8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2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оставление</w:t>
            </w:r>
            <w:r w:rsidRPr="00940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работы в Сенсорной комнате для детей с особенностями развития.</w:t>
            </w:r>
          </w:p>
        </w:tc>
        <w:tc>
          <w:tcPr>
            <w:tcW w:w="3448" w:type="dxa"/>
            <w:gridSpan w:val="2"/>
          </w:tcPr>
          <w:p w:rsidR="00CF76F8" w:rsidRPr="009407FA" w:rsidRDefault="00CF76F8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</w:tr>
      <w:tr w:rsidR="00C2114F" w:rsidTr="0091352A">
        <w:tblPrEx>
          <w:tblLook w:val="0000"/>
        </w:tblPrEx>
        <w:trPr>
          <w:trHeight w:val="789"/>
        </w:trPr>
        <w:tc>
          <w:tcPr>
            <w:tcW w:w="527" w:type="dxa"/>
          </w:tcPr>
          <w:p w:rsidR="00C2114F" w:rsidRPr="00C2114F" w:rsidRDefault="00C2114F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32" w:type="dxa"/>
            <w:gridSpan w:val="2"/>
          </w:tcPr>
          <w:p w:rsidR="0091352A" w:rsidRPr="00C2114F" w:rsidRDefault="00C2114F" w:rsidP="006F3539">
            <w:pPr>
              <w:spacing w:line="360" w:lineRule="auto"/>
              <w:ind w:left="40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14F">
              <w:rPr>
                <w:rFonts w:ascii="Times New Roman" w:hAnsi="Times New Roman" w:cs="Times New Roman"/>
                <w:sz w:val="28"/>
                <w:szCs w:val="28"/>
              </w:rPr>
              <w:t>Организация конкурса среди сотрудников на лучшее новогоднее поздравление.</w:t>
            </w:r>
          </w:p>
        </w:tc>
        <w:tc>
          <w:tcPr>
            <w:tcW w:w="3440" w:type="dxa"/>
          </w:tcPr>
          <w:p w:rsidR="00C2114F" w:rsidRPr="00C2114F" w:rsidRDefault="00C2114F" w:rsidP="006F3539">
            <w:pPr>
              <w:spacing w:line="360" w:lineRule="auto"/>
              <w:ind w:lef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14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1352A" w:rsidTr="00FA11AE">
        <w:tblPrEx>
          <w:tblLook w:val="0000"/>
        </w:tblPrEx>
        <w:trPr>
          <w:trHeight w:val="646"/>
        </w:trPr>
        <w:tc>
          <w:tcPr>
            <w:tcW w:w="527" w:type="dxa"/>
          </w:tcPr>
          <w:p w:rsidR="0091352A" w:rsidRDefault="0091352A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32" w:type="dxa"/>
            <w:gridSpan w:val="2"/>
          </w:tcPr>
          <w:p w:rsidR="0091352A" w:rsidRPr="00C2114F" w:rsidRDefault="0091352A" w:rsidP="006F3539">
            <w:pPr>
              <w:spacing w:line="360" w:lineRule="auto"/>
              <w:ind w:left="40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и показать для сотрудников учебный фильм: Пальмов «Принципы заботы с уважением»</w:t>
            </w:r>
          </w:p>
        </w:tc>
        <w:tc>
          <w:tcPr>
            <w:tcW w:w="3440" w:type="dxa"/>
          </w:tcPr>
          <w:p w:rsidR="0091352A" w:rsidRPr="00C2114F" w:rsidRDefault="0091352A" w:rsidP="006F3539">
            <w:pPr>
              <w:spacing w:line="360" w:lineRule="auto"/>
              <w:ind w:lef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 - май</w:t>
            </w:r>
          </w:p>
        </w:tc>
      </w:tr>
      <w:tr w:rsidR="00FA11AE" w:rsidTr="00C2114F">
        <w:tblPrEx>
          <w:tblLook w:val="0000"/>
        </w:tblPrEx>
        <w:trPr>
          <w:trHeight w:val="610"/>
        </w:trPr>
        <w:tc>
          <w:tcPr>
            <w:tcW w:w="527" w:type="dxa"/>
          </w:tcPr>
          <w:p w:rsidR="00FA11AE" w:rsidRDefault="00FA11AE" w:rsidP="006F35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3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2" w:type="dxa"/>
            <w:gridSpan w:val="2"/>
          </w:tcPr>
          <w:p w:rsidR="00FA11AE" w:rsidRDefault="00FA11AE" w:rsidP="006F3539">
            <w:pPr>
              <w:spacing w:line="360" w:lineRule="auto"/>
              <w:ind w:left="40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 педагогического опыта в СМИ</w:t>
            </w:r>
          </w:p>
          <w:p w:rsidR="00FA11AE" w:rsidRDefault="00FA11AE" w:rsidP="006F3539">
            <w:pPr>
              <w:spacing w:line="360" w:lineRule="auto"/>
              <w:ind w:left="40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</w:tcPr>
          <w:p w:rsidR="00FA11AE" w:rsidRPr="00C2114F" w:rsidRDefault="00FA11AE" w:rsidP="006F3539">
            <w:pPr>
              <w:spacing w:line="360" w:lineRule="auto"/>
              <w:ind w:lef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Регулярно, в течение года.</w:t>
            </w:r>
          </w:p>
        </w:tc>
      </w:tr>
    </w:tbl>
    <w:p w:rsidR="006F3539" w:rsidRPr="009407FA" w:rsidRDefault="006F3539" w:rsidP="006F3539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Изучение методической литературы.</w:t>
      </w:r>
    </w:p>
    <w:tbl>
      <w:tblPr>
        <w:tblStyle w:val="a3"/>
        <w:tblW w:w="0" w:type="auto"/>
        <w:tblLook w:val="04A0"/>
      </w:tblPr>
      <w:tblGrid>
        <w:gridCol w:w="534"/>
        <w:gridCol w:w="6945"/>
        <w:gridCol w:w="2977"/>
      </w:tblGrid>
      <w:tr w:rsidR="006F3539" w:rsidRPr="009407FA" w:rsidTr="00104891">
        <w:tc>
          <w:tcPr>
            <w:tcW w:w="534" w:type="dxa"/>
          </w:tcPr>
          <w:p w:rsidR="006F3539" w:rsidRPr="009407FA" w:rsidRDefault="006F3539" w:rsidP="002B06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:rsidR="006F3539" w:rsidRPr="009407FA" w:rsidRDefault="006F3539" w:rsidP="002B06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Наименование</w:t>
            </w:r>
          </w:p>
        </w:tc>
        <w:tc>
          <w:tcPr>
            <w:tcW w:w="2977" w:type="dxa"/>
          </w:tcPr>
          <w:p w:rsidR="006F3539" w:rsidRPr="009407FA" w:rsidRDefault="006F3539" w:rsidP="002B06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Время реализации</w:t>
            </w:r>
          </w:p>
        </w:tc>
      </w:tr>
      <w:tr w:rsidR="006F3539" w:rsidRPr="009407FA" w:rsidTr="00104891">
        <w:tc>
          <w:tcPr>
            <w:tcW w:w="534" w:type="dxa"/>
          </w:tcPr>
          <w:p w:rsidR="006F3539" w:rsidRPr="009407FA" w:rsidRDefault="006F3539" w:rsidP="002B06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6F3539" w:rsidRPr="009407FA" w:rsidRDefault="00ED079A" w:rsidP="004840DD">
            <w:pPr>
              <w:pStyle w:val="a4"/>
              <w:spacing w:line="360" w:lineRule="auto"/>
              <w:ind w:left="33" w:firstLine="7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«Проблемы маленького ребенка» Галина Монина, Елена Лютова. Издательство «Речь». Санкт Петербург. 2002г.</w:t>
            </w:r>
          </w:p>
        </w:tc>
        <w:tc>
          <w:tcPr>
            <w:tcW w:w="2977" w:type="dxa"/>
          </w:tcPr>
          <w:p w:rsidR="006F3539" w:rsidRPr="009407FA" w:rsidRDefault="006F3539" w:rsidP="002B06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 Январь</w:t>
            </w:r>
          </w:p>
        </w:tc>
      </w:tr>
      <w:tr w:rsidR="006F3539" w:rsidRPr="009407FA" w:rsidTr="00104891">
        <w:tc>
          <w:tcPr>
            <w:tcW w:w="534" w:type="dxa"/>
          </w:tcPr>
          <w:p w:rsidR="006F3539" w:rsidRPr="009407FA" w:rsidRDefault="006F3539" w:rsidP="002B06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6F3539" w:rsidRPr="009407FA" w:rsidRDefault="00ED079A" w:rsidP="004840DD">
            <w:pPr>
              <w:pStyle w:val="a4"/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«Психолог в дошкольном учреждении» Методические рекомендации к практической деятельности. Под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ед. Лаврентьевой. Москва. Издательство «Гном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2002г.</w:t>
            </w:r>
          </w:p>
        </w:tc>
        <w:tc>
          <w:tcPr>
            <w:tcW w:w="2977" w:type="dxa"/>
          </w:tcPr>
          <w:p w:rsidR="006F3539" w:rsidRPr="009407FA" w:rsidRDefault="006F3539" w:rsidP="002B06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Февраль</w:t>
            </w:r>
          </w:p>
        </w:tc>
      </w:tr>
      <w:tr w:rsidR="006F3539" w:rsidRPr="009407FA" w:rsidTr="00104891">
        <w:tc>
          <w:tcPr>
            <w:tcW w:w="534" w:type="dxa"/>
          </w:tcPr>
          <w:p w:rsidR="006F3539" w:rsidRPr="009407FA" w:rsidRDefault="006F3539" w:rsidP="002B06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6F3539" w:rsidRPr="009407FA" w:rsidRDefault="00ED079A" w:rsidP="004840DD">
            <w:pPr>
              <w:pStyle w:val="a4"/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«Индивидуальный подход в воспитании ребенка» Я.И. Ковальчук, Москва «Просвещение» 1981 год.</w:t>
            </w:r>
          </w:p>
        </w:tc>
        <w:tc>
          <w:tcPr>
            <w:tcW w:w="2977" w:type="dxa"/>
          </w:tcPr>
          <w:p w:rsidR="006F3539" w:rsidRPr="009407FA" w:rsidRDefault="006F3539" w:rsidP="002B06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Март</w:t>
            </w:r>
          </w:p>
        </w:tc>
      </w:tr>
      <w:tr w:rsidR="006F3539" w:rsidRPr="009407FA" w:rsidTr="00104891">
        <w:tc>
          <w:tcPr>
            <w:tcW w:w="534" w:type="dxa"/>
          </w:tcPr>
          <w:p w:rsidR="006F3539" w:rsidRPr="009407FA" w:rsidRDefault="006F3539" w:rsidP="002B06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6F3539" w:rsidRPr="009407FA" w:rsidRDefault="00ED079A" w:rsidP="004840DD">
            <w:pPr>
              <w:pStyle w:val="a4"/>
              <w:spacing w:line="360" w:lineRule="auto"/>
              <w:ind w:left="33" w:firstLine="7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«Особенности общения с дошкольниками» Е.О. Смирнова. Издательский центр «Академия». Москва 2000г.</w:t>
            </w:r>
          </w:p>
        </w:tc>
        <w:tc>
          <w:tcPr>
            <w:tcW w:w="2977" w:type="dxa"/>
          </w:tcPr>
          <w:p w:rsidR="006F3539" w:rsidRPr="009407FA" w:rsidRDefault="006F3539" w:rsidP="002B06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 Апрель</w:t>
            </w:r>
          </w:p>
        </w:tc>
      </w:tr>
      <w:tr w:rsidR="006F3539" w:rsidRPr="009407FA" w:rsidTr="00104891">
        <w:tc>
          <w:tcPr>
            <w:tcW w:w="534" w:type="dxa"/>
          </w:tcPr>
          <w:p w:rsidR="006F3539" w:rsidRPr="009407FA" w:rsidRDefault="006F3539" w:rsidP="002B06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6F3539" w:rsidRPr="009407FA" w:rsidRDefault="00ED079A" w:rsidP="004840DD">
            <w:pPr>
              <w:pStyle w:val="a4"/>
              <w:spacing w:line="360" w:lineRule="auto"/>
              <w:ind w:left="33" w:firstLine="7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«Эти загадочные малыши» Е.Н. Корнеева. Ярославль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зд. «Академия развития» 1999г.</w:t>
            </w:r>
          </w:p>
        </w:tc>
        <w:tc>
          <w:tcPr>
            <w:tcW w:w="2977" w:type="dxa"/>
          </w:tcPr>
          <w:p w:rsidR="006F3539" w:rsidRPr="009407FA" w:rsidRDefault="006F3539" w:rsidP="002B06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Май</w:t>
            </w:r>
          </w:p>
        </w:tc>
      </w:tr>
      <w:tr w:rsidR="006F3539" w:rsidRPr="009407FA" w:rsidTr="00104891">
        <w:tc>
          <w:tcPr>
            <w:tcW w:w="534" w:type="dxa"/>
          </w:tcPr>
          <w:p w:rsidR="006F3539" w:rsidRPr="009407FA" w:rsidRDefault="006F3539" w:rsidP="002B06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5" w:type="dxa"/>
          </w:tcPr>
          <w:p w:rsidR="006F3539" w:rsidRPr="009407FA" w:rsidRDefault="00ED079A" w:rsidP="004840DD">
            <w:pPr>
              <w:pStyle w:val="a4"/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гимнастика» М.И. Чистякова. 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зд. « Просвещение «ВЛАДОС» 1995г.</w:t>
            </w:r>
          </w:p>
        </w:tc>
        <w:tc>
          <w:tcPr>
            <w:tcW w:w="2977" w:type="dxa"/>
          </w:tcPr>
          <w:p w:rsidR="006F3539" w:rsidRPr="009407FA" w:rsidRDefault="006F3539" w:rsidP="002B06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  Июнь</w:t>
            </w:r>
          </w:p>
        </w:tc>
      </w:tr>
      <w:tr w:rsidR="006F3539" w:rsidRPr="009407FA" w:rsidTr="00104891">
        <w:tc>
          <w:tcPr>
            <w:tcW w:w="534" w:type="dxa"/>
          </w:tcPr>
          <w:p w:rsidR="006F3539" w:rsidRPr="009407FA" w:rsidRDefault="006F3539" w:rsidP="002B06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5" w:type="dxa"/>
          </w:tcPr>
          <w:p w:rsidR="006F3539" w:rsidRPr="009407FA" w:rsidRDefault="00ED079A" w:rsidP="004840DD">
            <w:pPr>
              <w:pStyle w:val="a4"/>
              <w:spacing w:line="360" w:lineRule="auto"/>
              <w:ind w:left="33" w:firstLine="7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«Влияние изменения раннего социально – эмоционального опыта на развитие детей в домах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ребенка» Команда исследователей домов ребенка: Санкт – Петербург, РФ – США. Москва 2009г.</w:t>
            </w:r>
          </w:p>
        </w:tc>
        <w:tc>
          <w:tcPr>
            <w:tcW w:w="2977" w:type="dxa"/>
          </w:tcPr>
          <w:p w:rsidR="006F3539" w:rsidRPr="009407FA" w:rsidRDefault="006F3539" w:rsidP="002B06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Июль</w:t>
            </w:r>
          </w:p>
        </w:tc>
      </w:tr>
      <w:tr w:rsidR="006F3539" w:rsidRPr="009407FA" w:rsidTr="00104891">
        <w:tc>
          <w:tcPr>
            <w:tcW w:w="534" w:type="dxa"/>
          </w:tcPr>
          <w:p w:rsidR="006F3539" w:rsidRPr="009407FA" w:rsidRDefault="006F3539" w:rsidP="002B06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945" w:type="dxa"/>
          </w:tcPr>
          <w:p w:rsidR="006F3539" w:rsidRPr="009407FA" w:rsidRDefault="00ED079A" w:rsidP="004840DD">
            <w:pPr>
              <w:pStyle w:val="a4"/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Справочник педагога – психолога.  (Детский сад) Изд. ЗАО «МЦФЭР» 2012г.</w:t>
            </w:r>
          </w:p>
        </w:tc>
        <w:tc>
          <w:tcPr>
            <w:tcW w:w="2977" w:type="dxa"/>
          </w:tcPr>
          <w:p w:rsidR="006F3539" w:rsidRPr="009407FA" w:rsidRDefault="006F3539" w:rsidP="002B06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 Август</w:t>
            </w:r>
          </w:p>
        </w:tc>
      </w:tr>
      <w:tr w:rsidR="006F3539" w:rsidRPr="009407FA" w:rsidTr="00104891">
        <w:tc>
          <w:tcPr>
            <w:tcW w:w="534" w:type="dxa"/>
          </w:tcPr>
          <w:p w:rsidR="006F3539" w:rsidRPr="009407FA" w:rsidRDefault="006F3539" w:rsidP="002B06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5" w:type="dxa"/>
          </w:tcPr>
          <w:p w:rsidR="006F3539" w:rsidRPr="009407FA" w:rsidRDefault="00EB6DC3" w:rsidP="004840DD">
            <w:pPr>
              <w:pStyle w:val="a4"/>
              <w:spacing w:line="360" w:lineRule="auto"/>
              <w:ind w:left="0" w:firstLine="7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предупредить отклонения в поведении ребенка» А.И. Захаров. Москва  </w:t>
            </w:r>
            <w:r w:rsidR="004840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Просвещение»1993г.</w:t>
            </w:r>
          </w:p>
        </w:tc>
        <w:tc>
          <w:tcPr>
            <w:tcW w:w="2977" w:type="dxa"/>
          </w:tcPr>
          <w:p w:rsidR="006F3539" w:rsidRPr="009407FA" w:rsidRDefault="006F3539" w:rsidP="002B06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Сентябрь</w:t>
            </w:r>
          </w:p>
        </w:tc>
      </w:tr>
      <w:tr w:rsidR="006F3539" w:rsidRPr="009407FA" w:rsidTr="00104891">
        <w:tc>
          <w:tcPr>
            <w:tcW w:w="534" w:type="dxa"/>
          </w:tcPr>
          <w:p w:rsidR="006F3539" w:rsidRPr="009407FA" w:rsidRDefault="006F3539" w:rsidP="002B06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5" w:type="dxa"/>
          </w:tcPr>
          <w:p w:rsidR="006F3539" w:rsidRPr="009407FA" w:rsidRDefault="00EB6DC3" w:rsidP="004840DD">
            <w:pPr>
              <w:pStyle w:val="a4"/>
              <w:spacing w:line="360" w:lineRule="auto"/>
              <w:ind w:left="33" w:firstLine="7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«Влияние изменения раннего социально – эмоционального опыта на развитие детей в домах ребенка» Команда исследователей домов ребенка: Санкт – Петербург, РФ – США. Москва 2009г.</w:t>
            </w:r>
          </w:p>
        </w:tc>
        <w:tc>
          <w:tcPr>
            <w:tcW w:w="2977" w:type="dxa"/>
          </w:tcPr>
          <w:p w:rsidR="006F3539" w:rsidRPr="009407FA" w:rsidRDefault="006F3539" w:rsidP="002B06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Октябрь</w:t>
            </w:r>
          </w:p>
        </w:tc>
      </w:tr>
      <w:tr w:rsidR="006F3539" w:rsidRPr="009407FA" w:rsidTr="00104891">
        <w:tc>
          <w:tcPr>
            <w:tcW w:w="534" w:type="dxa"/>
          </w:tcPr>
          <w:p w:rsidR="006F3539" w:rsidRPr="009407FA" w:rsidRDefault="006F3539" w:rsidP="002B06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5" w:type="dxa"/>
          </w:tcPr>
          <w:p w:rsidR="006F3539" w:rsidRPr="009407FA" w:rsidRDefault="00EB6DC3" w:rsidP="004840DD">
            <w:pPr>
              <w:pStyle w:val="a4"/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гимнастика</w:t>
            </w:r>
            <w:r w:rsidR="002B0694">
              <w:rPr>
                <w:rFonts w:ascii="Times New Roman" w:hAnsi="Times New Roman" w:cs="Times New Roman"/>
                <w:sz w:val="28"/>
                <w:szCs w:val="28"/>
              </w:rPr>
              <w:t>» М.И. Чистякова. Москва</w:t>
            </w:r>
            <w:proofErr w:type="gramStart"/>
            <w:r w:rsidR="002B069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="002B0694">
              <w:rPr>
                <w:rFonts w:ascii="Times New Roman" w:hAnsi="Times New Roman" w:cs="Times New Roman"/>
                <w:sz w:val="28"/>
                <w:szCs w:val="28"/>
              </w:rPr>
              <w:t>зд.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 «ВЛАДОС» 1995г.</w:t>
            </w:r>
          </w:p>
        </w:tc>
        <w:tc>
          <w:tcPr>
            <w:tcW w:w="2977" w:type="dxa"/>
          </w:tcPr>
          <w:p w:rsidR="006F3539" w:rsidRPr="009407FA" w:rsidRDefault="006F3539" w:rsidP="002B06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 Ноябрь</w:t>
            </w:r>
          </w:p>
        </w:tc>
      </w:tr>
      <w:tr w:rsidR="006F3539" w:rsidRPr="009407FA" w:rsidTr="00104891">
        <w:tc>
          <w:tcPr>
            <w:tcW w:w="534" w:type="dxa"/>
          </w:tcPr>
          <w:p w:rsidR="006F3539" w:rsidRPr="009407FA" w:rsidRDefault="006F3539" w:rsidP="002B06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5" w:type="dxa"/>
          </w:tcPr>
          <w:p w:rsidR="006F3539" w:rsidRPr="009407FA" w:rsidRDefault="002B0694" w:rsidP="004840DD">
            <w:pPr>
              <w:pStyle w:val="a4"/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B6DC3">
              <w:rPr>
                <w:rFonts w:ascii="Times New Roman" w:hAnsi="Times New Roman" w:cs="Times New Roman"/>
                <w:sz w:val="28"/>
                <w:szCs w:val="28"/>
              </w:rPr>
              <w:t>Учите, играя» А.И. Ма</w:t>
            </w:r>
            <w:r w:rsidR="004840DD">
              <w:rPr>
                <w:rFonts w:ascii="Times New Roman" w:hAnsi="Times New Roman" w:cs="Times New Roman"/>
                <w:sz w:val="28"/>
                <w:szCs w:val="28"/>
              </w:rPr>
              <w:t xml:space="preserve">ксаков, Г.А. </w:t>
            </w:r>
            <w:proofErr w:type="spellStart"/>
            <w:r w:rsidR="004840DD">
              <w:rPr>
                <w:rFonts w:ascii="Times New Roman" w:hAnsi="Times New Roman" w:cs="Times New Roman"/>
                <w:sz w:val="28"/>
                <w:szCs w:val="28"/>
              </w:rPr>
              <w:t>Тумакова</w:t>
            </w:r>
            <w:proofErr w:type="spellEnd"/>
            <w:r w:rsidR="004840DD">
              <w:rPr>
                <w:rFonts w:ascii="Times New Roman" w:hAnsi="Times New Roman" w:cs="Times New Roman"/>
                <w:sz w:val="28"/>
                <w:szCs w:val="28"/>
              </w:rPr>
              <w:t>. Москва «</w:t>
            </w:r>
            <w:r w:rsidR="00EB6DC3">
              <w:rPr>
                <w:rFonts w:ascii="Times New Roman" w:hAnsi="Times New Roman" w:cs="Times New Roman"/>
                <w:sz w:val="28"/>
                <w:szCs w:val="28"/>
              </w:rPr>
              <w:t>Просвещение» 1983г.</w:t>
            </w:r>
          </w:p>
        </w:tc>
        <w:tc>
          <w:tcPr>
            <w:tcW w:w="2977" w:type="dxa"/>
          </w:tcPr>
          <w:p w:rsidR="006F3539" w:rsidRPr="009407FA" w:rsidRDefault="006F3539" w:rsidP="002B06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Декабрь</w:t>
            </w:r>
          </w:p>
        </w:tc>
      </w:tr>
    </w:tbl>
    <w:p w:rsidR="005C77B4" w:rsidRDefault="005C77B4" w:rsidP="005C77B4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C439A" w:rsidRDefault="003C439A" w:rsidP="005C77B4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C439A" w:rsidRDefault="003C439A" w:rsidP="005C77B4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C439A" w:rsidRDefault="003C439A" w:rsidP="005C77B4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C439A" w:rsidRDefault="003C439A" w:rsidP="005C77B4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C439A" w:rsidRDefault="003C439A" w:rsidP="005C77B4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C439A" w:rsidRDefault="003C439A" w:rsidP="005C77B4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C439A" w:rsidRDefault="003C439A" w:rsidP="005C77B4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C439A" w:rsidRDefault="003C439A" w:rsidP="005C77B4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C439A" w:rsidRDefault="003C439A" w:rsidP="005C77B4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C439A" w:rsidRDefault="003C439A" w:rsidP="005C77B4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C439A" w:rsidRDefault="003C439A" w:rsidP="005C77B4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C439A" w:rsidRDefault="003C439A" w:rsidP="005C77B4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C439A" w:rsidRDefault="003C439A" w:rsidP="005C77B4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C77B4" w:rsidRPr="00CF76F8" w:rsidRDefault="00CA7559" w:rsidP="005C77B4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2021</w:t>
      </w:r>
      <w:r w:rsidR="005C77B4" w:rsidRPr="00CF76F8">
        <w:rPr>
          <w:rFonts w:ascii="Times New Roman" w:hAnsi="Times New Roman" w:cs="Times New Roman"/>
          <w:b/>
          <w:sz w:val="36"/>
          <w:szCs w:val="36"/>
          <w:u w:val="single"/>
        </w:rPr>
        <w:t>г.</w:t>
      </w:r>
    </w:p>
    <w:p w:rsidR="005C77B4" w:rsidRPr="009407FA" w:rsidRDefault="005C77B4" w:rsidP="005C77B4">
      <w:pPr>
        <w:pStyle w:val="c4"/>
        <w:shd w:val="clear" w:color="auto" w:fill="FFFFFF"/>
        <w:spacing w:before="0" w:beforeAutospacing="0" w:after="0" w:afterAutospacing="0" w:line="360" w:lineRule="auto"/>
        <w:rPr>
          <w:rStyle w:val="c9"/>
          <w:b/>
          <w:sz w:val="28"/>
          <w:szCs w:val="28"/>
          <w:u w:val="single"/>
        </w:rPr>
      </w:pPr>
      <w:r w:rsidRPr="009407FA">
        <w:rPr>
          <w:rStyle w:val="c9"/>
          <w:b/>
          <w:sz w:val="28"/>
          <w:szCs w:val="28"/>
          <w:u w:val="single"/>
        </w:rPr>
        <w:t>Тема самообразования:   </w:t>
      </w:r>
    </w:p>
    <w:p w:rsidR="003E3D7F" w:rsidRPr="003C439A" w:rsidRDefault="005C77B4" w:rsidP="005C77B4">
      <w:pPr>
        <w:pStyle w:val="c4"/>
        <w:shd w:val="clear" w:color="auto" w:fill="FFFFFF"/>
        <w:spacing w:before="0" w:beforeAutospacing="0" w:after="0" w:afterAutospacing="0" w:line="360" w:lineRule="auto"/>
        <w:rPr>
          <w:rStyle w:val="c9"/>
          <w:rFonts w:ascii="Calibri" w:hAnsi="Calibri" w:cs="Calibri"/>
          <w:sz w:val="28"/>
          <w:szCs w:val="28"/>
        </w:rPr>
      </w:pPr>
      <w:r w:rsidRPr="009407FA">
        <w:rPr>
          <w:rStyle w:val="c9"/>
          <w:sz w:val="28"/>
          <w:szCs w:val="28"/>
        </w:rPr>
        <w:t> </w:t>
      </w:r>
      <w:r w:rsidRPr="009407FA">
        <w:rPr>
          <w:rStyle w:val="c9"/>
          <w:sz w:val="28"/>
          <w:szCs w:val="28"/>
        </w:rPr>
        <w:tab/>
      </w:r>
      <w:r w:rsidRPr="009407FA">
        <w:rPr>
          <w:rStyle w:val="c9"/>
          <w:b/>
          <w:bCs/>
          <w:sz w:val="28"/>
          <w:szCs w:val="28"/>
        </w:rPr>
        <w:t>«</w:t>
      </w:r>
      <w:r w:rsidRPr="009407FA">
        <w:rPr>
          <w:rStyle w:val="c9"/>
          <w:b/>
          <w:bCs/>
          <w:sz w:val="28"/>
          <w:szCs w:val="28"/>
          <w:shd w:val="clear" w:color="auto" w:fill="FFFFFF"/>
        </w:rPr>
        <w:t>Взаимодействие педагога - психолога образовательного учреждения с родителями воспитанников</w:t>
      </w:r>
      <w:r>
        <w:rPr>
          <w:rStyle w:val="c9"/>
          <w:b/>
          <w:bCs/>
          <w:sz w:val="28"/>
          <w:szCs w:val="28"/>
          <w:shd w:val="clear" w:color="auto" w:fill="FFFFFF"/>
        </w:rPr>
        <w:t xml:space="preserve"> дистанционно</w:t>
      </w:r>
      <w:r w:rsidRPr="009407FA">
        <w:rPr>
          <w:rStyle w:val="c9"/>
          <w:b/>
          <w:bCs/>
          <w:sz w:val="28"/>
          <w:szCs w:val="28"/>
          <w:shd w:val="clear" w:color="auto" w:fill="FFFFFF"/>
        </w:rPr>
        <w:t>».</w:t>
      </w:r>
    </w:p>
    <w:p w:rsidR="005C77B4" w:rsidRPr="009407FA" w:rsidRDefault="005C77B4" w:rsidP="005C77B4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9407FA">
        <w:rPr>
          <w:rStyle w:val="c9"/>
          <w:b/>
          <w:bCs/>
          <w:sz w:val="28"/>
          <w:szCs w:val="28"/>
        </w:rPr>
        <w:t>Цель:</w:t>
      </w:r>
    </w:p>
    <w:p w:rsidR="005C77B4" w:rsidRPr="009407FA" w:rsidRDefault="005C77B4" w:rsidP="005C77B4">
      <w:pPr>
        <w:pStyle w:val="c4"/>
        <w:shd w:val="clear" w:color="auto" w:fill="FFFFFF"/>
        <w:spacing w:before="0" w:beforeAutospacing="0" w:after="0" w:afterAutospacing="0" w:line="360" w:lineRule="auto"/>
        <w:rPr>
          <w:rStyle w:val="c9"/>
          <w:rFonts w:ascii="Calibri" w:hAnsi="Calibri" w:cs="Calibri"/>
          <w:sz w:val="28"/>
          <w:szCs w:val="28"/>
        </w:rPr>
      </w:pPr>
      <w:r w:rsidRPr="009407FA">
        <w:rPr>
          <w:rStyle w:val="c22"/>
          <w:sz w:val="28"/>
          <w:szCs w:val="28"/>
          <w:shd w:val="clear" w:color="auto" w:fill="FFFFFF"/>
        </w:rPr>
        <w:tab/>
      </w:r>
      <w:r>
        <w:rPr>
          <w:rStyle w:val="c22"/>
          <w:sz w:val="28"/>
          <w:szCs w:val="28"/>
          <w:shd w:val="clear" w:color="auto" w:fill="FFFFFF"/>
        </w:rPr>
        <w:t>Продолжать изучать</w:t>
      </w:r>
      <w:r w:rsidRPr="009407FA">
        <w:rPr>
          <w:rStyle w:val="c22"/>
          <w:sz w:val="28"/>
          <w:szCs w:val="28"/>
          <w:shd w:val="clear" w:color="auto" w:fill="FFFFFF"/>
        </w:rPr>
        <w:t xml:space="preserve">  методическую тему по</w:t>
      </w:r>
      <w:r w:rsidRPr="009407FA">
        <w:rPr>
          <w:rStyle w:val="c17"/>
          <w:rFonts w:ascii="Arial" w:hAnsi="Arial" w:cs="Arial"/>
          <w:sz w:val="28"/>
          <w:szCs w:val="28"/>
          <w:shd w:val="clear" w:color="auto" w:fill="FFFFFF"/>
        </w:rPr>
        <w:t>  </w:t>
      </w:r>
      <w:r w:rsidRPr="009407FA">
        <w:rPr>
          <w:rStyle w:val="c22"/>
          <w:sz w:val="28"/>
          <w:szCs w:val="28"/>
          <w:shd w:val="clear" w:color="auto" w:fill="FFFFFF"/>
        </w:rPr>
        <w:t>в</w:t>
      </w:r>
      <w:r w:rsidRPr="009407FA">
        <w:rPr>
          <w:rStyle w:val="c9"/>
          <w:sz w:val="28"/>
          <w:szCs w:val="28"/>
          <w:shd w:val="clear" w:color="auto" w:fill="FFFFFF"/>
        </w:rPr>
        <w:t>заимодействию педагога-психолога дома ребенка с родителями воспитанников.</w:t>
      </w:r>
      <w:r>
        <w:rPr>
          <w:rStyle w:val="c9"/>
          <w:sz w:val="28"/>
          <w:szCs w:val="28"/>
          <w:shd w:val="clear" w:color="auto" w:fill="FFFFFF"/>
        </w:rPr>
        <w:t xml:space="preserve"> Осуществлять общение по телефону и в формате СКАЙП.</w:t>
      </w:r>
    </w:p>
    <w:p w:rsidR="005C77B4" w:rsidRPr="009407FA" w:rsidRDefault="005C77B4" w:rsidP="005C77B4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9407FA">
        <w:rPr>
          <w:rStyle w:val="c9"/>
          <w:b/>
          <w:bCs/>
          <w:sz w:val="28"/>
          <w:szCs w:val="28"/>
        </w:rPr>
        <w:t>Задачи:</w:t>
      </w:r>
    </w:p>
    <w:p w:rsidR="005C77B4" w:rsidRPr="009407FA" w:rsidRDefault="005C77B4" w:rsidP="005C77B4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9407FA">
        <w:rPr>
          <w:rStyle w:val="c9"/>
          <w:sz w:val="28"/>
          <w:szCs w:val="28"/>
        </w:rPr>
        <w:t> - </w:t>
      </w:r>
      <w:r>
        <w:rPr>
          <w:rStyle w:val="c9"/>
          <w:sz w:val="28"/>
          <w:szCs w:val="28"/>
        </w:rPr>
        <w:t xml:space="preserve">дистанционное </w:t>
      </w:r>
      <w:r w:rsidRPr="009407FA">
        <w:rPr>
          <w:rStyle w:val="c9"/>
          <w:sz w:val="28"/>
          <w:szCs w:val="28"/>
        </w:rPr>
        <w:t>взаимодействие с семьей для обеспечения полноценного развития личности ребенка;</w:t>
      </w:r>
    </w:p>
    <w:p w:rsidR="005C77B4" w:rsidRPr="009407FA" w:rsidRDefault="005C77B4" w:rsidP="005C77B4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9407FA">
        <w:rPr>
          <w:rStyle w:val="c9"/>
          <w:sz w:val="28"/>
          <w:szCs w:val="28"/>
        </w:rPr>
        <w:t>-обеспечение доверительных отношений с кровными родителями детей;</w:t>
      </w:r>
    </w:p>
    <w:p w:rsidR="005C77B4" w:rsidRPr="009407FA" w:rsidRDefault="005C77B4" w:rsidP="005C77B4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9407FA">
        <w:rPr>
          <w:rStyle w:val="c9"/>
          <w:sz w:val="28"/>
          <w:szCs w:val="28"/>
        </w:rPr>
        <w:t>-обеспечивать  психолого-педагогическую поддержку  потенциальных приемных родителей</w:t>
      </w:r>
      <w:r w:rsidR="00055A3C">
        <w:rPr>
          <w:rStyle w:val="c9"/>
          <w:sz w:val="28"/>
          <w:szCs w:val="28"/>
        </w:rPr>
        <w:t xml:space="preserve"> при помощи консультаций по телефону</w:t>
      </w:r>
      <w:r w:rsidRPr="009407FA">
        <w:rPr>
          <w:rStyle w:val="c9"/>
          <w:sz w:val="28"/>
          <w:szCs w:val="28"/>
        </w:rPr>
        <w:t>;</w:t>
      </w:r>
    </w:p>
    <w:p w:rsidR="005C77B4" w:rsidRPr="009407FA" w:rsidRDefault="005C77B4" w:rsidP="005C77B4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9407FA">
        <w:rPr>
          <w:rStyle w:val="c9"/>
          <w:sz w:val="28"/>
          <w:szCs w:val="28"/>
        </w:rPr>
        <w:t>-поддерживать замещающих родителей в воспитании детей, охране и укреплении их психологического  здоровья</w:t>
      </w:r>
      <w:r>
        <w:rPr>
          <w:rStyle w:val="c9"/>
          <w:sz w:val="28"/>
          <w:szCs w:val="28"/>
        </w:rPr>
        <w:t xml:space="preserve"> дистанционно</w:t>
      </w:r>
      <w:r w:rsidRPr="009407FA">
        <w:rPr>
          <w:rStyle w:val="c9"/>
          <w:sz w:val="28"/>
          <w:szCs w:val="28"/>
        </w:rPr>
        <w:t>;</w:t>
      </w:r>
    </w:p>
    <w:p w:rsidR="005C77B4" w:rsidRPr="009407FA" w:rsidRDefault="005C77B4" w:rsidP="005C77B4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9407FA">
        <w:rPr>
          <w:rStyle w:val="c9"/>
          <w:sz w:val="28"/>
          <w:szCs w:val="28"/>
        </w:rPr>
        <w:t>-создавать условия для благоприятного климата взаимодействия с родителями;</w:t>
      </w:r>
    </w:p>
    <w:p w:rsidR="005C77B4" w:rsidRPr="009407FA" w:rsidRDefault="005C77B4" w:rsidP="005C77B4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9407FA">
        <w:rPr>
          <w:rStyle w:val="c9"/>
          <w:sz w:val="28"/>
          <w:szCs w:val="28"/>
        </w:rPr>
        <w:t>-установить доверительные партнерские отношения с семьей каждого воспитанника;</w:t>
      </w:r>
    </w:p>
    <w:p w:rsidR="005C77B4" w:rsidRDefault="005C77B4" w:rsidP="005C77B4">
      <w:pPr>
        <w:pStyle w:val="c4"/>
        <w:shd w:val="clear" w:color="auto" w:fill="FFFFFF"/>
        <w:spacing w:before="0" w:beforeAutospacing="0" w:after="0" w:afterAutospacing="0" w:line="360" w:lineRule="auto"/>
        <w:rPr>
          <w:rStyle w:val="c9"/>
          <w:sz w:val="28"/>
          <w:szCs w:val="28"/>
        </w:rPr>
      </w:pPr>
      <w:r w:rsidRPr="009407FA">
        <w:rPr>
          <w:rStyle w:val="c9"/>
          <w:sz w:val="28"/>
          <w:szCs w:val="28"/>
        </w:rPr>
        <w:t>-создавать усл</w:t>
      </w:r>
      <w:r w:rsidR="00055A3C">
        <w:rPr>
          <w:rStyle w:val="c9"/>
          <w:sz w:val="28"/>
          <w:szCs w:val="28"/>
        </w:rPr>
        <w:t>овия для общения семьи с учреждением дистанционно</w:t>
      </w:r>
      <w:r>
        <w:rPr>
          <w:rStyle w:val="c9"/>
          <w:sz w:val="28"/>
          <w:szCs w:val="28"/>
        </w:rPr>
        <w:t>;</w:t>
      </w:r>
    </w:p>
    <w:p w:rsidR="005C77B4" w:rsidRPr="009407FA" w:rsidRDefault="005C77B4" w:rsidP="005C77B4">
      <w:pPr>
        <w:pStyle w:val="c4"/>
        <w:shd w:val="clear" w:color="auto" w:fill="FFFFFF"/>
        <w:spacing w:before="0" w:beforeAutospacing="0" w:after="0" w:afterAutospacing="0" w:line="360" w:lineRule="auto"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 xml:space="preserve">-дополнить </w:t>
      </w:r>
      <w:proofErr w:type="spellStart"/>
      <w:r>
        <w:rPr>
          <w:rStyle w:val="c9"/>
          <w:sz w:val="28"/>
          <w:szCs w:val="28"/>
        </w:rPr>
        <w:t>медиатеку</w:t>
      </w:r>
      <w:proofErr w:type="spellEnd"/>
      <w:r>
        <w:rPr>
          <w:rStyle w:val="c9"/>
          <w:sz w:val="28"/>
          <w:szCs w:val="28"/>
        </w:rPr>
        <w:t xml:space="preserve"> специальными материалами.</w:t>
      </w:r>
    </w:p>
    <w:p w:rsidR="005C77B4" w:rsidRPr="009407FA" w:rsidRDefault="005C77B4" w:rsidP="005C77B4">
      <w:pPr>
        <w:pStyle w:val="c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5C77B4" w:rsidRPr="009407FA" w:rsidRDefault="005C77B4" w:rsidP="005C77B4">
      <w:pPr>
        <w:pStyle w:val="c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9407FA">
        <w:rPr>
          <w:b/>
          <w:sz w:val="28"/>
          <w:szCs w:val="28"/>
        </w:rPr>
        <w:t xml:space="preserve">                                                Планируемые мероприятия</w:t>
      </w:r>
    </w:p>
    <w:p w:rsidR="005C77B4" w:rsidRPr="009407FA" w:rsidRDefault="005C77B4" w:rsidP="005C77B4">
      <w:pPr>
        <w:pStyle w:val="c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7"/>
        <w:gridCol w:w="6624"/>
        <w:gridCol w:w="3448"/>
      </w:tblGrid>
      <w:tr w:rsidR="005C77B4" w:rsidRPr="009407FA" w:rsidTr="00104891">
        <w:tc>
          <w:tcPr>
            <w:tcW w:w="527" w:type="dxa"/>
          </w:tcPr>
          <w:p w:rsidR="005C77B4" w:rsidRPr="009407FA" w:rsidRDefault="005C77B4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24" w:type="dxa"/>
          </w:tcPr>
          <w:p w:rsidR="005C77B4" w:rsidRPr="009407FA" w:rsidRDefault="005C77B4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Направления и формы работы</w:t>
            </w:r>
          </w:p>
        </w:tc>
        <w:tc>
          <w:tcPr>
            <w:tcW w:w="3448" w:type="dxa"/>
          </w:tcPr>
          <w:p w:rsidR="005C77B4" w:rsidRPr="009407FA" w:rsidRDefault="005C77B4" w:rsidP="00104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Время реализации</w:t>
            </w:r>
          </w:p>
        </w:tc>
      </w:tr>
      <w:tr w:rsidR="005C77B4" w:rsidRPr="009407FA" w:rsidTr="00104891">
        <w:tc>
          <w:tcPr>
            <w:tcW w:w="527" w:type="dxa"/>
          </w:tcPr>
          <w:p w:rsidR="005C77B4" w:rsidRPr="009407FA" w:rsidRDefault="005C77B4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4" w:type="dxa"/>
          </w:tcPr>
          <w:p w:rsidR="005C77B4" w:rsidRPr="009407FA" w:rsidRDefault="005C77B4" w:rsidP="00104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</w:t>
            </w:r>
          </w:p>
        </w:tc>
        <w:tc>
          <w:tcPr>
            <w:tcW w:w="3448" w:type="dxa"/>
          </w:tcPr>
          <w:p w:rsidR="005C77B4" w:rsidRPr="009407FA" w:rsidRDefault="005C77B4" w:rsidP="00104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5C77B4" w:rsidRPr="009407FA" w:rsidTr="00104891">
        <w:tc>
          <w:tcPr>
            <w:tcW w:w="527" w:type="dxa"/>
          </w:tcPr>
          <w:p w:rsidR="005C77B4" w:rsidRPr="009407FA" w:rsidRDefault="005C77B4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4" w:type="dxa"/>
          </w:tcPr>
          <w:p w:rsidR="005C77B4" w:rsidRPr="009407FA" w:rsidRDefault="005C77B4" w:rsidP="001048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изучению и распространению передового психолого-педагогического опыта.</w:t>
            </w:r>
          </w:p>
        </w:tc>
        <w:tc>
          <w:tcPr>
            <w:tcW w:w="3448" w:type="dxa"/>
          </w:tcPr>
          <w:p w:rsidR="005C77B4" w:rsidRPr="009407FA" w:rsidRDefault="005C77B4" w:rsidP="00104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C77B4" w:rsidRPr="009407FA" w:rsidTr="00104891">
        <w:tc>
          <w:tcPr>
            <w:tcW w:w="527" w:type="dxa"/>
          </w:tcPr>
          <w:p w:rsidR="005C77B4" w:rsidRPr="009407FA" w:rsidRDefault="005C77B4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4" w:type="dxa"/>
          </w:tcPr>
          <w:p w:rsidR="005C77B4" w:rsidRPr="009407FA" w:rsidRDefault="005C77B4" w:rsidP="00104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через систему курсов повышения квалификации, передача опыта коллегам.</w:t>
            </w:r>
          </w:p>
        </w:tc>
        <w:tc>
          <w:tcPr>
            <w:tcW w:w="3448" w:type="dxa"/>
          </w:tcPr>
          <w:p w:rsidR="005C77B4" w:rsidRPr="009407FA" w:rsidRDefault="005C77B4" w:rsidP="00104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В конце учебного года</w:t>
            </w:r>
          </w:p>
        </w:tc>
      </w:tr>
      <w:tr w:rsidR="005C77B4" w:rsidRPr="009407FA" w:rsidTr="00104891">
        <w:tc>
          <w:tcPr>
            <w:tcW w:w="527" w:type="dxa"/>
          </w:tcPr>
          <w:p w:rsidR="005C77B4" w:rsidRPr="009407FA" w:rsidRDefault="005C77B4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624" w:type="dxa"/>
          </w:tcPr>
          <w:p w:rsidR="005C77B4" w:rsidRPr="009407FA" w:rsidRDefault="005C77B4" w:rsidP="00104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Изучение инновационных методов работы</w:t>
            </w:r>
          </w:p>
        </w:tc>
        <w:tc>
          <w:tcPr>
            <w:tcW w:w="3448" w:type="dxa"/>
          </w:tcPr>
          <w:p w:rsidR="005C77B4" w:rsidRPr="009407FA" w:rsidRDefault="005C77B4" w:rsidP="00104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5C77B4" w:rsidRPr="009407FA" w:rsidTr="00104891">
        <w:tc>
          <w:tcPr>
            <w:tcW w:w="527" w:type="dxa"/>
          </w:tcPr>
          <w:p w:rsidR="005C77B4" w:rsidRPr="009407FA" w:rsidRDefault="005C77B4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24" w:type="dxa"/>
          </w:tcPr>
          <w:p w:rsidR="005C77B4" w:rsidRPr="009407FA" w:rsidRDefault="005C77B4" w:rsidP="00104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форм и средств организации психолого-педагогического сопровождения приемных семей</w:t>
            </w:r>
          </w:p>
        </w:tc>
        <w:tc>
          <w:tcPr>
            <w:tcW w:w="3448" w:type="dxa"/>
          </w:tcPr>
          <w:p w:rsidR="005C77B4" w:rsidRPr="009407FA" w:rsidRDefault="005C77B4" w:rsidP="00104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5C77B4" w:rsidRPr="009407FA" w:rsidTr="00104891">
        <w:tc>
          <w:tcPr>
            <w:tcW w:w="527" w:type="dxa"/>
          </w:tcPr>
          <w:p w:rsidR="005C77B4" w:rsidRPr="009407FA" w:rsidRDefault="005C77B4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24" w:type="dxa"/>
          </w:tcPr>
          <w:p w:rsidR="005C77B4" w:rsidRPr="009407FA" w:rsidRDefault="005C77B4" w:rsidP="00104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психодиагностического инструментария.</w:t>
            </w:r>
          </w:p>
        </w:tc>
        <w:tc>
          <w:tcPr>
            <w:tcW w:w="3448" w:type="dxa"/>
          </w:tcPr>
          <w:p w:rsidR="005C77B4" w:rsidRPr="009407FA" w:rsidRDefault="005C77B4" w:rsidP="00104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C77B4" w:rsidRPr="009407FA" w:rsidTr="00104891">
        <w:tc>
          <w:tcPr>
            <w:tcW w:w="527" w:type="dxa"/>
          </w:tcPr>
          <w:p w:rsidR="005C77B4" w:rsidRPr="009407FA" w:rsidRDefault="005C77B4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24" w:type="dxa"/>
          </w:tcPr>
          <w:p w:rsidR="005C77B4" w:rsidRPr="009407FA" w:rsidRDefault="005C77B4" w:rsidP="00104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распространение собственного опыта</w:t>
            </w:r>
          </w:p>
        </w:tc>
        <w:tc>
          <w:tcPr>
            <w:tcW w:w="3448" w:type="dxa"/>
          </w:tcPr>
          <w:p w:rsidR="005C77B4" w:rsidRPr="009407FA" w:rsidRDefault="005C77B4" w:rsidP="00104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5C77B4" w:rsidRPr="009407FA" w:rsidTr="00104891">
        <w:tc>
          <w:tcPr>
            <w:tcW w:w="527" w:type="dxa"/>
          </w:tcPr>
          <w:p w:rsidR="005C77B4" w:rsidRPr="009407FA" w:rsidRDefault="005C77B4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24" w:type="dxa"/>
          </w:tcPr>
          <w:p w:rsidR="005C77B4" w:rsidRPr="009407FA" w:rsidRDefault="005C77B4" w:rsidP="00104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методических материалов для сотрудников</w:t>
            </w:r>
          </w:p>
        </w:tc>
        <w:tc>
          <w:tcPr>
            <w:tcW w:w="3448" w:type="dxa"/>
          </w:tcPr>
          <w:p w:rsidR="005C77B4" w:rsidRPr="009407FA" w:rsidRDefault="005C77B4" w:rsidP="00104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5C77B4" w:rsidRPr="009407FA" w:rsidTr="00104891">
        <w:tc>
          <w:tcPr>
            <w:tcW w:w="527" w:type="dxa"/>
          </w:tcPr>
          <w:p w:rsidR="005C77B4" w:rsidRPr="009407FA" w:rsidRDefault="005C77B4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24" w:type="dxa"/>
          </w:tcPr>
          <w:p w:rsidR="005C77B4" w:rsidRPr="009407FA" w:rsidRDefault="00941440" w:rsidP="00104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Прохождение курсов повышения квалификации по теме работы с детьми, имеющих расстройства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аутистического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спектра</w:t>
            </w:r>
          </w:p>
        </w:tc>
        <w:tc>
          <w:tcPr>
            <w:tcW w:w="3448" w:type="dxa"/>
          </w:tcPr>
          <w:p w:rsidR="005C77B4" w:rsidRPr="009407FA" w:rsidRDefault="00941440" w:rsidP="00104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предложению</w:t>
            </w:r>
          </w:p>
        </w:tc>
      </w:tr>
      <w:tr w:rsidR="005C77B4" w:rsidTr="00104891">
        <w:tblPrEx>
          <w:tblLook w:val="0000"/>
        </w:tblPrEx>
        <w:trPr>
          <w:trHeight w:val="443"/>
        </w:trPr>
        <w:tc>
          <w:tcPr>
            <w:tcW w:w="527" w:type="dxa"/>
          </w:tcPr>
          <w:p w:rsidR="005C77B4" w:rsidRPr="00FA11AE" w:rsidRDefault="005C77B4" w:rsidP="00104891">
            <w:pPr>
              <w:spacing w:line="360" w:lineRule="auto"/>
              <w:ind w:left="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4" w:type="dxa"/>
          </w:tcPr>
          <w:p w:rsidR="005C77B4" w:rsidRPr="00FA11AE" w:rsidRDefault="005C77B4" w:rsidP="00104891">
            <w:pPr>
              <w:spacing w:line="360" w:lineRule="auto"/>
              <w:ind w:left="-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AE">
              <w:rPr>
                <w:rFonts w:ascii="Times New Roman" w:hAnsi="Times New Roman" w:cs="Times New Roman"/>
                <w:sz w:val="28"/>
                <w:szCs w:val="28"/>
              </w:rPr>
              <w:t>Транслирование педагогического опыта в СМИ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8" w:type="dxa"/>
          </w:tcPr>
          <w:p w:rsidR="005C77B4" w:rsidRPr="00FA11AE" w:rsidRDefault="005C77B4" w:rsidP="00104891">
            <w:pPr>
              <w:spacing w:line="360" w:lineRule="auto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Регулярно, в течение года</w:t>
            </w:r>
          </w:p>
        </w:tc>
      </w:tr>
      <w:tr w:rsidR="005C77B4" w:rsidTr="00104891">
        <w:tblPrEx>
          <w:tblLook w:val="0000"/>
        </w:tblPrEx>
        <w:trPr>
          <w:trHeight w:val="495"/>
        </w:trPr>
        <w:tc>
          <w:tcPr>
            <w:tcW w:w="527" w:type="dxa"/>
            <w:tcBorders>
              <w:bottom w:val="single" w:sz="4" w:space="0" w:color="auto"/>
            </w:tcBorders>
          </w:tcPr>
          <w:p w:rsidR="005C77B4" w:rsidRDefault="005C77B4" w:rsidP="00104891">
            <w:pPr>
              <w:spacing w:line="360" w:lineRule="auto"/>
              <w:ind w:left="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C77B4" w:rsidRDefault="005C77B4" w:rsidP="00104891">
            <w:pPr>
              <w:spacing w:line="360" w:lineRule="auto"/>
              <w:ind w:left="108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  <w:tcBorders>
              <w:bottom w:val="single" w:sz="4" w:space="0" w:color="auto"/>
            </w:tcBorders>
          </w:tcPr>
          <w:p w:rsidR="005C77B4" w:rsidRDefault="005C77B4" w:rsidP="00104891">
            <w:pPr>
              <w:spacing w:line="360" w:lineRule="auto"/>
              <w:ind w:left="-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конкурс среди сотрудников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лучшую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77B4" w:rsidRPr="00FA11AE" w:rsidRDefault="005C77B4" w:rsidP="00104891">
            <w:pPr>
              <w:spacing w:line="360" w:lineRule="auto"/>
              <w:ind w:left="-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Новогоднюю стенгазету.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5C77B4" w:rsidRDefault="005C77B4" w:rsidP="00104891">
            <w:pPr>
              <w:spacing w:line="360" w:lineRule="auto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5C77B4" w:rsidRDefault="005C77B4" w:rsidP="005C77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07FA">
        <w:rPr>
          <w:rFonts w:ascii="Times New Roman" w:hAnsi="Times New Roman" w:cs="Times New Roman"/>
          <w:b/>
          <w:sz w:val="28"/>
          <w:szCs w:val="28"/>
        </w:rPr>
        <w:tab/>
      </w:r>
      <w:r w:rsidRPr="009407FA">
        <w:rPr>
          <w:rFonts w:ascii="Times New Roman" w:hAnsi="Times New Roman" w:cs="Times New Roman"/>
          <w:b/>
          <w:sz w:val="28"/>
          <w:szCs w:val="28"/>
        </w:rPr>
        <w:tab/>
      </w:r>
      <w:r w:rsidRPr="009407FA">
        <w:rPr>
          <w:rFonts w:ascii="Times New Roman" w:hAnsi="Times New Roman" w:cs="Times New Roman"/>
          <w:b/>
          <w:sz w:val="28"/>
          <w:szCs w:val="28"/>
        </w:rPr>
        <w:tab/>
      </w:r>
      <w:r w:rsidRPr="009407FA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5C77B4" w:rsidRPr="009407FA" w:rsidRDefault="005C77B4" w:rsidP="005C77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407FA">
        <w:rPr>
          <w:rFonts w:ascii="Times New Roman" w:hAnsi="Times New Roman" w:cs="Times New Roman"/>
          <w:b/>
          <w:sz w:val="28"/>
          <w:szCs w:val="28"/>
        </w:rPr>
        <w:t>Изучение методической литературы</w:t>
      </w:r>
    </w:p>
    <w:tbl>
      <w:tblPr>
        <w:tblStyle w:val="a3"/>
        <w:tblW w:w="0" w:type="auto"/>
        <w:tblLook w:val="04A0"/>
      </w:tblPr>
      <w:tblGrid>
        <w:gridCol w:w="534"/>
        <w:gridCol w:w="6945"/>
        <w:gridCol w:w="2977"/>
      </w:tblGrid>
      <w:tr w:rsidR="005C77B4" w:rsidRPr="009407FA" w:rsidTr="00104891">
        <w:tc>
          <w:tcPr>
            <w:tcW w:w="534" w:type="dxa"/>
          </w:tcPr>
          <w:p w:rsidR="005C77B4" w:rsidRPr="009407FA" w:rsidRDefault="005C77B4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:rsidR="005C77B4" w:rsidRPr="009407FA" w:rsidRDefault="005C77B4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Наименование</w:t>
            </w:r>
          </w:p>
        </w:tc>
        <w:tc>
          <w:tcPr>
            <w:tcW w:w="2977" w:type="dxa"/>
          </w:tcPr>
          <w:p w:rsidR="005C77B4" w:rsidRPr="009407FA" w:rsidRDefault="005C77B4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Время реализации</w:t>
            </w:r>
          </w:p>
        </w:tc>
      </w:tr>
      <w:tr w:rsidR="005C77B4" w:rsidRPr="009407FA" w:rsidTr="00104891">
        <w:tc>
          <w:tcPr>
            <w:tcW w:w="534" w:type="dxa"/>
          </w:tcPr>
          <w:p w:rsidR="005C77B4" w:rsidRPr="009407FA" w:rsidRDefault="005C77B4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5C77B4" w:rsidRPr="00941440" w:rsidRDefault="00941440" w:rsidP="00851F8A">
            <w:pPr>
              <w:pStyle w:val="a4"/>
              <w:spacing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для специалистов службы по подбору, подготовке и сопровождению замещающих семей. Тренинг подготовки замещающих семей.</w:t>
            </w:r>
          </w:p>
        </w:tc>
        <w:tc>
          <w:tcPr>
            <w:tcW w:w="2977" w:type="dxa"/>
          </w:tcPr>
          <w:p w:rsidR="005C77B4" w:rsidRPr="009407FA" w:rsidRDefault="005C77B4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 Январь</w:t>
            </w:r>
          </w:p>
        </w:tc>
      </w:tr>
      <w:tr w:rsidR="005C77B4" w:rsidRPr="009407FA" w:rsidTr="00104891">
        <w:tc>
          <w:tcPr>
            <w:tcW w:w="534" w:type="dxa"/>
          </w:tcPr>
          <w:p w:rsidR="005C77B4" w:rsidRPr="009407FA" w:rsidRDefault="005C77B4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5C77B4" w:rsidRPr="00941440" w:rsidRDefault="00941440" w:rsidP="00851F8A">
            <w:pPr>
              <w:pStyle w:val="a4"/>
              <w:spacing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Т.В. Губина « Принять ребенка из детского дома» информация для принимающих родителей.: АНО центр «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мама», 2013.</w:t>
            </w:r>
          </w:p>
        </w:tc>
        <w:tc>
          <w:tcPr>
            <w:tcW w:w="2977" w:type="dxa"/>
          </w:tcPr>
          <w:p w:rsidR="005C77B4" w:rsidRPr="009407FA" w:rsidRDefault="005C77B4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Февраль</w:t>
            </w:r>
          </w:p>
        </w:tc>
      </w:tr>
      <w:tr w:rsidR="005C77B4" w:rsidRPr="009407FA" w:rsidTr="00104891">
        <w:tc>
          <w:tcPr>
            <w:tcW w:w="534" w:type="dxa"/>
          </w:tcPr>
          <w:p w:rsidR="005C77B4" w:rsidRPr="009407FA" w:rsidRDefault="005C77B4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5C77B4" w:rsidRPr="00941440" w:rsidRDefault="00941440" w:rsidP="00851F8A">
            <w:pPr>
              <w:pStyle w:val="a4"/>
              <w:spacing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Проблемы маленького ребенка» Галина Монина, Елена Лютова. Издательство «Речь». Санкт Петербург. 2002г.</w:t>
            </w:r>
          </w:p>
        </w:tc>
        <w:tc>
          <w:tcPr>
            <w:tcW w:w="2977" w:type="dxa"/>
          </w:tcPr>
          <w:p w:rsidR="005C77B4" w:rsidRPr="009407FA" w:rsidRDefault="005C77B4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Март</w:t>
            </w:r>
          </w:p>
        </w:tc>
      </w:tr>
      <w:tr w:rsidR="005C77B4" w:rsidRPr="009407FA" w:rsidTr="00104891">
        <w:tc>
          <w:tcPr>
            <w:tcW w:w="534" w:type="dxa"/>
          </w:tcPr>
          <w:p w:rsidR="005C77B4" w:rsidRPr="009407FA" w:rsidRDefault="005C77B4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5C77B4" w:rsidRPr="00941440" w:rsidRDefault="00941440" w:rsidP="00851F8A">
            <w:pPr>
              <w:pStyle w:val="a4"/>
              <w:spacing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«Психолог в дошкольном учреждении» Методические рекомендации к практической деятельности. Под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Лаврентьевой. Москва. Издательство «Гном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2002г.</w:t>
            </w:r>
          </w:p>
        </w:tc>
        <w:tc>
          <w:tcPr>
            <w:tcW w:w="2977" w:type="dxa"/>
          </w:tcPr>
          <w:p w:rsidR="005C77B4" w:rsidRPr="009407FA" w:rsidRDefault="005C77B4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Апрель</w:t>
            </w:r>
          </w:p>
        </w:tc>
      </w:tr>
      <w:tr w:rsidR="005C77B4" w:rsidRPr="009407FA" w:rsidTr="00104891">
        <w:tc>
          <w:tcPr>
            <w:tcW w:w="534" w:type="dxa"/>
          </w:tcPr>
          <w:p w:rsidR="005C77B4" w:rsidRPr="009407FA" w:rsidRDefault="005C77B4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945" w:type="dxa"/>
          </w:tcPr>
          <w:p w:rsidR="00941440" w:rsidRDefault="00941440" w:rsidP="00851F8A">
            <w:pPr>
              <w:pStyle w:val="a4"/>
              <w:spacing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«Индивидуальный подход в воспитании ребенка» Я.И. Ковальчук, Москва «Просвещение» 1981 год.</w:t>
            </w:r>
          </w:p>
          <w:p w:rsidR="005C77B4" w:rsidRPr="00941440" w:rsidRDefault="00941440" w:rsidP="00851F8A">
            <w:pPr>
              <w:pStyle w:val="a4"/>
              <w:spacing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Справочник педагога – психолога.  (Детский сад) Изд. ЗАО «МЦФЭР» 2012г.</w:t>
            </w:r>
          </w:p>
        </w:tc>
        <w:tc>
          <w:tcPr>
            <w:tcW w:w="2977" w:type="dxa"/>
          </w:tcPr>
          <w:p w:rsidR="005C77B4" w:rsidRPr="009407FA" w:rsidRDefault="005C77B4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Май</w:t>
            </w:r>
          </w:p>
        </w:tc>
      </w:tr>
      <w:tr w:rsidR="005C77B4" w:rsidRPr="009407FA" w:rsidTr="00104891">
        <w:tc>
          <w:tcPr>
            <w:tcW w:w="534" w:type="dxa"/>
          </w:tcPr>
          <w:p w:rsidR="005C77B4" w:rsidRPr="009407FA" w:rsidRDefault="005C77B4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5" w:type="dxa"/>
          </w:tcPr>
          <w:p w:rsidR="005C77B4" w:rsidRPr="00941440" w:rsidRDefault="00941440" w:rsidP="00851F8A">
            <w:pPr>
              <w:pStyle w:val="a4"/>
              <w:spacing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гимнастика» М.И. Чистякова. 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зд. « Просвещение «ВЛАДОС» 1995г.</w:t>
            </w:r>
          </w:p>
        </w:tc>
        <w:tc>
          <w:tcPr>
            <w:tcW w:w="2977" w:type="dxa"/>
          </w:tcPr>
          <w:p w:rsidR="005C77B4" w:rsidRPr="009407FA" w:rsidRDefault="005C77B4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  Июнь</w:t>
            </w:r>
          </w:p>
        </w:tc>
      </w:tr>
      <w:tr w:rsidR="005C77B4" w:rsidRPr="009407FA" w:rsidTr="00104891">
        <w:tc>
          <w:tcPr>
            <w:tcW w:w="534" w:type="dxa"/>
          </w:tcPr>
          <w:p w:rsidR="005C77B4" w:rsidRPr="009407FA" w:rsidRDefault="005C77B4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5" w:type="dxa"/>
          </w:tcPr>
          <w:p w:rsidR="005C77B4" w:rsidRPr="009407FA" w:rsidRDefault="00851F8A" w:rsidP="00104891">
            <w:pPr>
              <w:pStyle w:val="a4"/>
              <w:spacing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41440">
              <w:rPr>
                <w:rFonts w:ascii="Times New Roman" w:hAnsi="Times New Roman" w:cs="Times New Roman"/>
                <w:sz w:val="28"/>
                <w:szCs w:val="28"/>
              </w:rPr>
              <w:t xml:space="preserve">А.И. Титарь Игровые и развивающие занятия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41440">
              <w:rPr>
                <w:rFonts w:ascii="Times New Roman" w:hAnsi="Times New Roman" w:cs="Times New Roman"/>
                <w:sz w:val="28"/>
                <w:szCs w:val="28"/>
              </w:rPr>
              <w:t>сенсорной комнате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«МОСКВА» 2008г.</w:t>
            </w:r>
          </w:p>
        </w:tc>
        <w:tc>
          <w:tcPr>
            <w:tcW w:w="2977" w:type="dxa"/>
          </w:tcPr>
          <w:p w:rsidR="005C77B4" w:rsidRPr="009407FA" w:rsidRDefault="005C77B4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  Июль</w:t>
            </w:r>
          </w:p>
        </w:tc>
      </w:tr>
      <w:tr w:rsidR="005C77B4" w:rsidRPr="009407FA" w:rsidTr="00104891">
        <w:tc>
          <w:tcPr>
            <w:tcW w:w="534" w:type="dxa"/>
          </w:tcPr>
          <w:p w:rsidR="005C77B4" w:rsidRPr="009407FA" w:rsidRDefault="005C77B4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5" w:type="dxa"/>
          </w:tcPr>
          <w:p w:rsidR="005C77B4" w:rsidRPr="009407FA" w:rsidRDefault="00851F8A" w:rsidP="00104891">
            <w:pPr>
              <w:pStyle w:val="a4"/>
              <w:spacing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Г.Г.Колос Сенсорная комната в дошкольном учреждении «МОСКВА» 2007г.</w:t>
            </w:r>
          </w:p>
        </w:tc>
        <w:tc>
          <w:tcPr>
            <w:tcW w:w="2977" w:type="dxa"/>
          </w:tcPr>
          <w:p w:rsidR="005C77B4" w:rsidRPr="009407FA" w:rsidRDefault="005C77B4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 Август</w:t>
            </w:r>
          </w:p>
        </w:tc>
      </w:tr>
      <w:tr w:rsidR="005C77B4" w:rsidRPr="009407FA" w:rsidTr="00104891">
        <w:tc>
          <w:tcPr>
            <w:tcW w:w="534" w:type="dxa"/>
          </w:tcPr>
          <w:p w:rsidR="005C77B4" w:rsidRPr="009407FA" w:rsidRDefault="005C77B4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5" w:type="dxa"/>
          </w:tcPr>
          <w:p w:rsidR="005C77B4" w:rsidRPr="00851F8A" w:rsidRDefault="00851F8A" w:rsidP="00851F8A">
            <w:pPr>
              <w:pStyle w:val="a4"/>
              <w:spacing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предупредить отклонения в поведении ребенка» А.И. Захаров. Москва       « Просвещение»1993г.</w:t>
            </w:r>
          </w:p>
        </w:tc>
        <w:tc>
          <w:tcPr>
            <w:tcW w:w="2977" w:type="dxa"/>
          </w:tcPr>
          <w:p w:rsidR="005C77B4" w:rsidRPr="009407FA" w:rsidRDefault="005C77B4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Сентябрь</w:t>
            </w:r>
          </w:p>
        </w:tc>
      </w:tr>
      <w:tr w:rsidR="005C77B4" w:rsidRPr="009407FA" w:rsidTr="00104891">
        <w:tc>
          <w:tcPr>
            <w:tcW w:w="534" w:type="dxa"/>
          </w:tcPr>
          <w:p w:rsidR="005C77B4" w:rsidRPr="009407FA" w:rsidRDefault="005C77B4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5" w:type="dxa"/>
          </w:tcPr>
          <w:p w:rsidR="005C77B4" w:rsidRPr="00851F8A" w:rsidRDefault="00851F8A" w:rsidP="00851F8A">
            <w:pPr>
              <w:pStyle w:val="a4"/>
              <w:spacing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Ребенок с отклонениями в развитии» Е.М.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Мастюкова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Москва «Просвещение» 1992г.</w:t>
            </w:r>
          </w:p>
        </w:tc>
        <w:tc>
          <w:tcPr>
            <w:tcW w:w="2977" w:type="dxa"/>
          </w:tcPr>
          <w:p w:rsidR="005C77B4" w:rsidRPr="009407FA" w:rsidRDefault="005C77B4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Октябрь</w:t>
            </w:r>
          </w:p>
        </w:tc>
      </w:tr>
      <w:tr w:rsidR="005C77B4" w:rsidRPr="009407FA" w:rsidTr="00104891">
        <w:tc>
          <w:tcPr>
            <w:tcW w:w="534" w:type="dxa"/>
          </w:tcPr>
          <w:p w:rsidR="005C77B4" w:rsidRPr="009407FA" w:rsidRDefault="005C77B4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5" w:type="dxa"/>
          </w:tcPr>
          <w:p w:rsidR="005C77B4" w:rsidRPr="007877D9" w:rsidRDefault="007877D9" w:rsidP="007877D9">
            <w:pPr>
              <w:pStyle w:val="a4"/>
              <w:spacing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«Индивидуальный подход в воспитании ребенка» Я.И. Ковальчук, Москва «Просвещение» 1981 год.</w:t>
            </w:r>
          </w:p>
        </w:tc>
        <w:tc>
          <w:tcPr>
            <w:tcW w:w="2977" w:type="dxa"/>
          </w:tcPr>
          <w:p w:rsidR="005C77B4" w:rsidRPr="009407FA" w:rsidRDefault="005C77B4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 Ноябрь</w:t>
            </w:r>
          </w:p>
        </w:tc>
      </w:tr>
      <w:tr w:rsidR="005C77B4" w:rsidRPr="009407FA" w:rsidTr="00104891">
        <w:tc>
          <w:tcPr>
            <w:tcW w:w="534" w:type="dxa"/>
          </w:tcPr>
          <w:p w:rsidR="005C77B4" w:rsidRPr="009407FA" w:rsidRDefault="005C77B4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5" w:type="dxa"/>
          </w:tcPr>
          <w:p w:rsidR="005C77B4" w:rsidRPr="007877D9" w:rsidRDefault="007877D9" w:rsidP="007877D9">
            <w:pPr>
              <w:pStyle w:val="a4"/>
              <w:numPr>
                <w:ilvl w:val="0"/>
                <w:numId w:val="3"/>
              </w:numPr>
              <w:spacing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«Каролина» для младенцев и детей младшего возраста с особыми потребностями. Продолжить изучение.</w:t>
            </w:r>
          </w:p>
        </w:tc>
        <w:tc>
          <w:tcPr>
            <w:tcW w:w="2977" w:type="dxa"/>
          </w:tcPr>
          <w:p w:rsidR="005C77B4" w:rsidRPr="009407FA" w:rsidRDefault="005C77B4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Декабрь</w:t>
            </w:r>
          </w:p>
        </w:tc>
      </w:tr>
    </w:tbl>
    <w:p w:rsidR="00EB568F" w:rsidRDefault="00EB568F" w:rsidP="00104891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C439A" w:rsidRDefault="003C439A" w:rsidP="00104891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C439A" w:rsidRDefault="003C439A" w:rsidP="00104891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C439A" w:rsidRDefault="003C439A" w:rsidP="00104891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C439A" w:rsidRDefault="003C439A" w:rsidP="00104891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C439A" w:rsidRDefault="003C439A" w:rsidP="00104891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C439A" w:rsidRDefault="003C439A" w:rsidP="00104891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C439A" w:rsidRDefault="003C439A" w:rsidP="00104891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04891" w:rsidRPr="00CF76F8" w:rsidRDefault="00CA7559" w:rsidP="00104891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2022</w:t>
      </w:r>
      <w:r w:rsidR="00104891" w:rsidRPr="00CF76F8">
        <w:rPr>
          <w:rFonts w:ascii="Times New Roman" w:hAnsi="Times New Roman" w:cs="Times New Roman"/>
          <w:b/>
          <w:sz w:val="36"/>
          <w:szCs w:val="36"/>
          <w:u w:val="single"/>
        </w:rPr>
        <w:t>г.</w:t>
      </w:r>
    </w:p>
    <w:p w:rsidR="00104891" w:rsidRPr="009407FA" w:rsidRDefault="00104891" w:rsidP="00104891">
      <w:pPr>
        <w:pStyle w:val="c4"/>
        <w:shd w:val="clear" w:color="auto" w:fill="FFFFFF"/>
        <w:spacing w:before="0" w:beforeAutospacing="0" w:after="0" w:afterAutospacing="0" w:line="360" w:lineRule="auto"/>
        <w:rPr>
          <w:rStyle w:val="c9"/>
          <w:b/>
          <w:sz w:val="28"/>
          <w:szCs w:val="28"/>
          <w:u w:val="single"/>
        </w:rPr>
      </w:pPr>
      <w:r w:rsidRPr="009407FA">
        <w:rPr>
          <w:rStyle w:val="c9"/>
          <w:b/>
          <w:sz w:val="28"/>
          <w:szCs w:val="28"/>
          <w:u w:val="single"/>
        </w:rPr>
        <w:t>Тема самообразования:   </w:t>
      </w:r>
    </w:p>
    <w:p w:rsidR="00104891" w:rsidRPr="00104891" w:rsidRDefault="00104891" w:rsidP="00104891">
      <w:pPr>
        <w:pStyle w:val="c4"/>
        <w:shd w:val="clear" w:color="auto" w:fill="FFFFFF"/>
        <w:spacing w:before="0" w:beforeAutospacing="0" w:after="0" w:afterAutospacing="0" w:line="360" w:lineRule="auto"/>
        <w:rPr>
          <w:rStyle w:val="c9"/>
          <w:rFonts w:ascii="Calibri" w:hAnsi="Calibri" w:cs="Calibri"/>
          <w:sz w:val="28"/>
          <w:szCs w:val="28"/>
        </w:rPr>
      </w:pPr>
      <w:r w:rsidRPr="009407FA">
        <w:rPr>
          <w:rStyle w:val="c9"/>
          <w:sz w:val="28"/>
          <w:szCs w:val="28"/>
        </w:rPr>
        <w:t> </w:t>
      </w:r>
      <w:r w:rsidRPr="009407FA">
        <w:rPr>
          <w:rStyle w:val="c9"/>
          <w:sz w:val="28"/>
          <w:szCs w:val="28"/>
        </w:rPr>
        <w:tab/>
      </w:r>
      <w:r w:rsidRPr="009407FA">
        <w:rPr>
          <w:rStyle w:val="c9"/>
          <w:b/>
          <w:bCs/>
          <w:sz w:val="28"/>
          <w:szCs w:val="28"/>
        </w:rPr>
        <w:t>«</w:t>
      </w:r>
      <w:r>
        <w:rPr>
          <w:rStyle w:val="c9"/>
          <w:b/>
          <w:bCs/>
          <w:sz w:val="28"/>
          <w:szCs w:val="28"/>
        </w:rPr>
        <w:t xml:space="preserve">Изучение и применение знаний по теме «Комплексная </w:t>
      </w:r>
      <w:proofErr w:type="spellStart"/>
      <w:r>
        <w:rPr>
          <w:rStyle w:val="c9"/>
          <w:b/>
          <w:bCs/>
          <w:sz w:val="28"/>
          <w:szCs w:val="28"/>
        </w:rPr>
        <w:t>абилитация</w:t>
      </w:r>
      <w:proofErr w:type="spellEnd"/>
      <w:r>
        <w:rPr>
          <w:rStyle w:val="c9"/>
          <w:b/>
          <w:bCs/>
          <w:sz w:val="28"/>
          <w:szCs w:val="28"/>
        </w:rPr>
        <w:t>,</w:t>
      </w:r>
      <w:r w:rsidR="00EB568F">
        <w:rPr>
          <w:rStyle w:val="c9"/>
          <w:b/>
          <w:bCs/>
          <w:sz w:val="28"/>
          <w:szCs w:val="28"/>
        </w:rPr>
        <w:t xml:space="preserve"> реабилитация и социальная адапт</w:t>
      </w:r>
      <w:r>
        <w:rPr>
          <w:rStyle w:val="c9"/>
          <w:b/>
          <w:bCs/>
          <w:sz w:val="28"/>
          <w:szCs w:val="28"/>
        </w:rPr>
        <w:t xml:space="preserve">ация детей, имеющих расстройство </w:t>
      </w:r>
      <w:proofErr w:type="spellStart"/>
      <w:r>
        <w:rPr>
          <w:rStyle w:val="c9"/>
          <w:b/>
          <w:bCs/>
          <w:sz w:val="28"/>
          <w:szCs w:val="28"/>
        </w:rPr>
        <w:t>аутистического</w:t>
      </w:r>
      <w:proofErr w:type="spellEnd"/>
      <w:r>
        <w:rPr>
          <w:rStyle w:val="c9"/>
          <w:b/>
          <w:bCs/>
          <w:sz w:val="28"/>
          <w:szCs w:val="28"/>
        </w:rPr>
        <w:t xml:space="preserve"> спектра</w:t>
      </w:r>
      <w:r w:rsidRPr="009407FA">
        <w:rPr>
          <w:rStyle w:val="c9"/>
          <w:b/>
          <w:bCs/>
          <w:sz w:val="28"/>
          <w:szCs w:val="28"/>
          <w:shd w:val="clear" w:color="auto" w:fill="FFFFFF"/>
        </w:rPr>
        <w:t>».</w:t>
      </w:r>
    </w:p>
    <w:p w:rsidR="00104891" w:rsidRPr="009407FA" w:rsidRDefault="00104891" w:rsidP="00104891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9407FA">
        <w:rPr>
          <w:rStyle w:val="c9"/>
          <w:b/>
          <w:bCs/>
          <w:sz w:val="28"/>
          <w:szCs w:val="28"/>
        </w:rPr>
        <w:t>Цель:</w:t>
      </w:r>
      <w:r>
        <w:rPr>
          <w:rStyle w:val="c9"/>
          <w:b/>
          <w:bCs/>
          <w:sz w:val="28"/>
          <w:szCs w:val="28"/>
        </w:rPr>
        <w:t xml:space="preserve"> Изучить материалы по теме работы с детьм</w:t>
      </w:r>
      <w:r w:rsidR="00EB568F">
        <w:rPr>
          <w:rStyle w:val="c9"/>
          <w:b/>
          <w:bCs/>
          <w:sz w:val="28"/>
          <w:szCs w:val="28"/>
        </w:rPr>
        <w:t>и</w:t>
      </w:r>
      <w:r>
        <w:rPr>
          <w:rStyle w:val="c9"/>
          <w:b/>
          <w:bCs/>
          <w:sz w:val="28"/>
          <w:szCs w:val="28"/>
        </w:rPr>
        <w:t xml:space="preserve">, имеющими расстройство </w:t>
      </w:r>
      <w:proofErr w:type="spellStart"/>
      <w:r>
        <w:rPr>
          <w:rStyle w:val="c9"/>
          <w:b/>
          <w:bCs/>
          <w:sz w:val="28"/>
          <w:szCs w:val="28"/>
        </w:rPr>
        <w:t>аутистического</w:t>
      </w:r>
      <w:proofErr w:type="spellEnd"/>
      <w:r>
        <w:rPr>
          <w:rStyle w:val="c9"/>
          <w:b/>
          <w:bCs/>
          <w:sz w:val="28"/>
          <w:szCs w:val="28"/>
        </w:rPr>
        <w:t xml:space="preserve"> спектра»</w:t>
      </w:r>
    </w:p>
    <w:p w:rsidR="00104891" w:rsidRPr="009407FA" w:rsidRDefault="00104891" w:rsidP="00104891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9407FA">
        <w:rPr>
          <w:rStyle w:val="c22"/>
          <w:sz w:val="28"/>
          <w:szCs w:val="28"/>
          <w:shd w:val="clear" w:color="auto" w:fill="FFFFFF"/>
        </w:rPr>
        <w:tab/>
      </w:r>
      <w:r w:rsidRPr="009407FA">
        <w:rPr>
          <w:rStyle w:val="c9"/>
          <w:b/>
          <w:bCs/>
          <w:sz w:val="28"/>
          <w:szCs w:val="28"/>
        </w:rPr>
        <w:t>Задачи:</w:t>
      </w:r>
    </w:p>
    <w:p w:rsidR="00104891" w:rsidRPr="009407FA" w:rsidRDefault="00104891" w:rsidP="00104891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9407FA">
        <w:rPr>
          <w:rStyle w:val="c9"/>
          <w:sz w:val="28"/>
          <w:szCs w:val="28"/>
        </w:rPr>
        <w:t> - </w:t>
      </w:r>
      <w:r>
        <w:rPr>
          <w:rStyle w:val="c9"/>
          <w:sz w:val="28"/>
          <w:szCs w:val="28"/>
        </w:rPr>
        <w:t xml:space="preserve">продолжать </w:t>
      </w:r>
      <w:r w:rsidRPr="009407FA">
        <w:rPr>
          <w:rStyle w:val="c9"/>
          <w:sz w:val="28"/>
          <w:szCs w:val="28"/>
        </w:rPr>
        <w:t>взаимодействие с семьей для обеспечения полноценного развития личности ребенка;</w:t>
      </w:r>
    </w:p>
    <w:p w:rsidR="00104891" w:rsidRPr="009407FA" w:rsidRDefault="00104891" w:rsidP="00104891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9407FA">
        <w:rPr>
          <w:rStyle w:val="c9"/>
          <w:sz w:val="28"/>
          <w:szCs w:val="28"/>
        </w:rPr>
        <w:t>-</w:t>
      </w:r>
      <w:r>
        <w:rPr>
          <w:rStyle w:val="c9"/>
          <w:sz w:val="28"/>
          <w:szCs w:val="28"/>
        </w:rPr>
        <w:t xml:space="preserve"> продолжать </w:t>
      </w:r>
      <w:r w:rsidRPr="009407FA">
        <w:rPr>
          <w:rStyle w:val="c9"/>
          <w:sz w:val="28"/>
          <w:szCs w:val="28"/>
        </w:rPr>
        <w:t>обеспечивать  психолого-педагогическую поддержку  потенциальных приемных родителей</w:t>
      </w:r>
      <w:r>
        <w:rPr>
          <w:rStyle w:val="c9"/>
          <w:sz w:val="28"/>
          <w:szCs w:val="28"/>
        </w:rPr>
        <w:t xml:space="preserve"> при помощи консультаций</w:t>
      </w:r>
      <w:r w:rsidRPr="009407FA">
        <w:rPr>
          <w:rStyle w:val="c9"/>
          <w:sz w:val="28"/>
          <w:szCs w:val="28"/>
        </w:rPr>
        <w:t>;</w:t>
      </w:r>
    </w:p>
    <w:p w:rsidR="00104891" w:rsidRDefault="00104891" w:rsidP="00104891">
      <w:pPr>
        <w:pStyle w:val="c4"/>
        <w:shd w:val="clear" w:color="auto" w:fill="FFFFFF"/>
        <w:spacing w:before="0" w:beforeAutospacing="0" w:after="0" w:afterAutospacing="0" w:line="360" w:lineRule="auto"/>
        <w:rPr>
          <w:rStyle w:val="c9"/>
          <w:sz w:val="28"/>
          <w:szCs w:val="28"/>
        </w:rPr>
      </w:pPr>
      <w:r w:rsidRPr="009407FA">
        <w:rPr>
          <w:rStyle w:val="c9"/>
          <w:sz w:val="28"/>
          <w:szCs w:val="28"/>
        </w:rPr>
        <w:t>-</w:t>
      </w:r>
      <w:r w:rsidR="000315C1">
        <w:rPr>
          <w:rStyle w:val="c9"/>
          <w:sz w:val="28"/>
          <w:szCs w:val="28"/>
        </w:rPr>
        <w:t xml:space="preserve"> прод</w:t>
      </w:r>
      <w:r>
        <w:rPr>
          <w:rStyle w:val="c9"/>
          <w:sz w:val="28"/>
          <w:szCs w:val="28"/>
        </w:rPr>
        <w:t xml:space="preserve">олжать </w:t>
      </w:r>
      <w:r w:rsidRPr="009407FA">
        <w:rPr>
          <w:rStyle w:val="c9"/>
          <w:sz w:val="28"/>
          <w:szCs w:val="28"/>
        </w:rPr>
        <w:t>создавать условия для благоприятного климата взаимодействия с родителями;</w:t>
      </w:r>
    </w:p>
    <w:p w:rsidR="00104891" w:rsidRPr="009407FA" w:rsidRDefault="00104891" w:rsidP="00104891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9407FA">
        <w:rPr>
          <w:rStyle w:val="c9"/>
          <w:sz w:val="28"/>
          <w:szCs w:val="28"/>
        </w:rPr>
        <w:t>- </w:t>
      </w:r>
      <w:r>
        <w:rPr>
          <w:rStyle w:val="c9"/>
          <w:sz w:val="28"/>
          <w:szCs w:val="28"/>
        </w:rPr>
        <w:t>продолжать взаимодействовать с воспитателями</w:t>
      </w:r>
      <w:r w:rsidRPr="009407FA">
        <w:rPr>
          <w:rStyle w:val="c9"/>
          <w:sz w:val="28"/>
          <w:szCs w:val="28"/>
        </w:rPr>
        <w:t xml:space="preserve"> для обеспечения полноценного развития личности ребенка;</w:t>
      </w:r>
    </w:p>
    <w:p w:rsidR="00104891" w:rsidRDefault="000315C1" w:rsidP="00104891">
      <w:pPr>
        <w:pStyle w:val="c4"/>
        <w:shd w:val="clear" w:color="auto" w:fill="FFFFFF"/>
        <w:spacing w:before="0" w:beforeAutospacing="0" w:after="0" w:afterAutospacing="0" w:line="360" w:lineRule="auto"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 xml:space="preserve">- изучить материалы по теме социальной адаптации детей, имеющих расстройство </w:t>
      </w:r>
      <w:proofErr w:type="spellStart"/>
      <w:r>
        <w:rPr>
          <w:rStyle w:val="c9"/>
          <w:sz w:val="28"/>
          <w:szCs w:val="28"/>
        </w:rPr>
        <w:t>аутистического</w:t>
      </w:r>
      <w:proofErr w:type="spellEnd"/>
      <w:r>
        <w:rPr>
          <w:rStyle w:val="c9"/>
          <w:sz w:val="28"/>
          <w:szCs w:val="28"/>
        </w:rPr>
        <w:t xml:space="preserve"> спектра;</w:t>
      </w:r>
    </w:p>
    <w:p w:rsidR="000315C1" w:rsidRPr="009407FA" w:rsidRDefault="000315C1" w:rsidP="00104891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>
        <w:rPr>
          <w:rStyle w:val="c9"/>
          <w:sz w:val="28"/>
          <w:szCs w:val="28"/>
        </w:rPr>
        <w:t>- ввести обязательную диагностику детей учреждения на предмет выявления детей, имеющих РАС;</w:t>
      </w:r>
    </w:p>
    <w:p w:rsidR="00104891" w:rsidRPr="003C439A" w:rsidRDefault="00104891" w:rsidP="00104891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9"/>
          <w:sz w:val="28"/>
          <w:szCs w:val="28"/>
        </w:rPr>
        <w:t xml:space="preserve">- продолжать дополнять </w:t>
      </w:r>
      <w:proofErr w:type="spellStart"/>
      <w:r>
        <w:rPr>
          <w:rStyle w:val="c9"/>
          <w:sz w:val="28"/>
          <w:szCs w:val="28"/>
        </w:rPr>
        <w:t>медиатеку</w:t>
      </w:r>
      <w:proofErr w:type="spellEnd"/>
      <w:r>
        <w:rPr>
          <w:rStyle w:val="c9"/>
          <w:sz w:val="28"/>
          <w:szCs w:val="28"/>
        </w:rPr>
        <w:t xml:space="preserve"> и библиотеку специальными материалами.</w:t>
      </w:r>
    </w:p>
    <w:p w:rsidR="00104891" w:rsidRPr="009407FA" w:rsidRDefault="00104891" w:rsidP="00104891">
      <w:pPr>
        <w:pStyle w:val="c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9407FA">
        <w:rPr>
          <w:b/>
          <w:sz w:val="28"/>
          <w:szCs w:val="28"/>
        </w:rPr>
        <w:t xml:space="preserve">                                                Планируемые мероприятия</w:t>
      </w:r>
    </w:p>
    <w:tbl>
      <w:tblPr>
        <w:tblStyle w:val="a3"/>
        <w:tblW w:w="0" w:type="auto"/>
        <w:tblLook w:val="04A0"/>
      </w:tblPr>
      <w:tblGrid>
        <w:gridCol w:w="527"/>
        <w:gridCol w:w="6624"/>
        <w:gridCol w:w="3448"/>
      </w:tblGrid>
      <w:tr w:rsidR="00104891" w:rsidRPr="009407FA" w:rsidTr="00104891">
        <w:tc>
          <w:tcPr>
            <w:tcW w:w="527" w:type="dxa"/>
          </w:tcPr>
          <w:p w:rsidR="00104891" w:rsidRPr="009407FA" w:rsidRDefault="00104891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24" w:type="dxa"/>
          </w:tcPr>
          <w:p w:rsidR="00104891" w:rsidRPr="009407FA" w:rsidRDefault="00104891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Направления и формы работы</w:t>
            </w:r>
          </w:p>
        </w:tc>
        <w:tc>
          <w:tcPr>
            <w:tcW w:w="3448" w:type="dxa"/>
          </w:tcPr>
          <w:p w:rsidR="00104891" w:rsidRPr="009407FA" w:rsidRDefault="00104891" w:rsidP="00104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Время реализации</w:t>
            </w:r>
          </w:p>
        </w:tc>
      </w:tr>
      <w:tr w:rsidR="00104891" w:rsidRPr="009407FA" w:rsidTr="00104891">
        <w:tc>
          <w:tcPr>
            <w:tcW w:w="527" w:type="dxa"/>
          </w:tcPr>
          <w:p w:rsidR="00104891" w:rsidRPr="009407FA" w:rsidRDefault="00104891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4" w:type="dxa"/>
          </w:tcPr>
          <w:p w:rsidR="00104891" w:rsidRPr="009407FA" w:rsidRDefault="00104891" w:rsidP="00104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</w:t>
            </w:r>
          </w:p>
        </w:tc>
        <w:tc>
          <w:tcPr>
            <w:tcW w:w="3448" w:type="dxa"/>
          </w:tcPr>
          <w:p w:rsidR="00104891" w:rsidRPr="009407FA" w:rsidRDefault="00104891" w:rsidP="00104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104891" w:rsidRPr="009407FA" w:rsidTr="00104891">
        <w:tc>
          <w:tcPr>
            <w:tcW w:w="527" w:type="dxa"/>
          </w:tcPr>
          <w:p w:rsidR="00104891" w:rsidRPr="009407FA" w:rsidRDefault="00104891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4" w:type="dxa"/>
          </w:tcPr>
          <w:p w:rsidR="00104891" w:rsidRPr="009407FA" w:rsidRDefault="00104891" w:rsidP="001048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изучению и распространению передового психолого-педагогического опыта.</w:t>
            </w:r>
          </w:p>
        </w:tc>
        <w:tc>
          <w:tcPr>
            <w:tcW w:w="3448" w:type="dxa"/>
          </w:tcPr>
          <w:p w:rsidR="00104891" w:rsidRPr="009407FA" w:rsidRDefault="00104891" w:rsidP="00104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04891" w:rsidRPr="009407FA" w:rsidTr="00104891">
        <w:tc>
          <w:tcPr>
            <w:tcW w:w="527" w:type="dxa"/>
          </w:tcPr>
          <w:p w:rsidR="00104891" w:rsidRPr="009407FA" w:rsidRDefault="00104891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4" w:type="dxa"/>
          </w:tcPr>
          <w:p w:rsidR="00104891" w:rsidRPr="009407FA" w:rsidRDefault="000315C1" w:rsidP="00104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диагностику вновь прибывших в учреждение детей в возрасте от 1,5 лет для выявления детей с РАС</w:t>
            </w:r>
          </w:p>
        </w:tc>
        <w:tc>
          <w:tcPr>
            <w:tcW w:w="3448" w:type="dxa"/>
          </w:tcPr>
          <w:p w:rsidR="00104891" w:rsidRPr="009407FA" w:rsidRDefault="000315C1" w:rsidP="00104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</w:tr>
      <w:tr w:rsidR="00104891" w:rsidRPr="009407FA" w:rsidTr="00104891">
        <w:tc>
          <w:tcPr>
            <w:tcW w:w="527" w:type="dxa"/>
          </w:tcPr>
          <w:p w:rsidR="00104891" w:rsidRPr="009407FA" w:rsidRDefault="00104891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4" w:type="dxa"/>
          </w:tcPr>
          <w:p w:rsidR="00104891" w:rsidRPr="009407FA" w:rsidRDefault="00104891" w:rsidP="00104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Изучение инновационных методов работы</w:t>
            </w:r>
          </w:p>
        </w:tc>
        <w:tc>
          <w:tcPr>
            <w:tcW w:w="3448" w:type="dxa"/>
          </w:tcPr>
          <w:p w:rsidR="00104891" w:rsidRPr="009407FA" w:rsidRDefault="00104891" w:rsidP="00104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104891" w:rsidRPr="009407FA" w:rsidTr="00104891">
        <w:tc>
          <w:tcPr>
            <w:tcW w:w="527" w:type="dxa"/>
          </w:tcPr>
          <w:p w:rsidR="00104891" w:rsidRPr="009407FA" w:rsidRDefault="00104891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624" w:type="dxa"/>
          </w:tcPr>
          <w:p w:rsidR="00104891" w:rsidRPr="009407FA" w:rsidRDefault="00104891" w:rsidP="00104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форм и средств организации психолого-педагогического сопровождения приемных семей</w:t>
            </w:r>
          </w:p>
        </w:tc>
        <w:tc>
          <w:tcPr>
            <w:tcW w:w="3448" w:type="dxa"/>
          </w:tcPr>
          <w:p w:rsidR="00104891" w:rsidRPr="009407FA" w:rsidRDefault="000315C1" w:rsidP="00104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04891" w:rsidRPr="009407FA" w:rsidTr="00104891">
        <w:tc>
          <w:tcPr>
            <w:tcW w:w="527" w:type="dxa"/>
          </w:tcPr>
          <w:p w:rsidR="00104891" w:rsidRPr="009407FA" w:rsidRDefault="00104891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24" w:type="dxa"/>
          </w:tcPr>
          <w:p w:rsidR="00104891" w:rsidRPr="009407FA" w:rsidRDefault="00104891" w:rsidP="00104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психодиагностического инструментария.</w:t>
            </w:r>
          </w:p>
        </w:tc>
        <w:tc>
          <w:tcPr>
            <w:tcW w:w="3448" w:type="dxa"/>
          </w:tcPr>
          <w:p w:rsidR="00104891" w:rsidRPr="009407FA" w:rsidRDefault="00104891" w:rsidP="00104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04891" w:rsidRPr="009407FA" w:rsidTr="00104891">
        <w:tc>
          <w:tcPr>
            <w:tcW w:w="527" w:type="dxa"/>
          </w:tcPr>
          <w:p w:rsidR="00104891" w:rsidRPr="009407FA" w:rsidRDefault="00104891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24" w:type="dxa"/>
          </w:tcPr>
          <w:p w:rsidR="00104891" w:rsidRPr="009407FA" w:rsidRDefault="00104891" w:rsidP="00104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распространение собственного опыта</w:t>
            </w:r>
          </w:p>
        </w:tc>
        <w:tc>
          <w:tcPr>
            <w:tcW w:w="3448" w:type="dxa"/>
          </w:tcPr>
          <w:p w:rsidR="00104891" w:rsidRPr="009407FA" w:rsidRDefault="00104891" w:rsidP="00104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104891" w:rsidRPr="009407FA" w:rsidTr="00104891">
        <w:tc>
          <w:tcPr>
            <w:tcW w:w="527" w:type="dxa"/>
          </w:tcPr>
          <w:p w:rsidR="00104891" w:rsidRPr="009407FA" w:rsidRDefault="00104891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24" w:type="dxa"/>
          </w:tcPr>
          <w:p w:rsidR="00104891" w:rsidRPr="009407FA" w:rsidRDefault="00104891" w:rsidP="00104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методических материалов для сотрудников</w:t>
            </w:r>
          </w:p>
        </w:tc>
        <w:tc>
          <w:tcPr>
            <w:tcW w:w="3448" w:type="dxa"/>
          </w:tcPr>
          <w:p w:rsidR="00104891" w:rsidRPr="009407FA" w:rsidRDefault="00104891" w:rsidP="001048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104891" w:rsidTr="00104891">
        <w:tblPrEx>
          <w:tblLook w:val="0000"/>
        </w:tblPrEx>
        <w:trPr>
          <w:trHeight w:val="443"/>
        </w:trPr>
        <w:tc>
          <w:tcPr>
            <w:tcW w:w="527" w:type="dxa"/>
          </w:tcPr>
          <w:p w:rsidR="00104891" w:rsidRPr="00FA11AE" w:rsidRDefault="00104891" w:rsidP="00104891">
            <w:pPr>
              <w:spacing w:line="360" w:lineRule="auto"/>
              <w:ind w:left="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4" w:type="dxa"/>
          </w:tcPr>
          <w:p w:rsidR="00104891" w:rsidRPr="00FA11AE" w:rsidRDefault="00104891" w:rsidP="00104891">
            <w:pPr>
              <w:spacing w:line="360" w:lineRule="auto"/>
              <w:ind w:left="-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AE">
              <w:rPr>
                <w:rFonts w:ascii="Times New Roman" w:hAnsi="Times New Roman" w:cs="Times New Roman"/>
                <w:sz w:val="28"/>
                <w:szCs w:val="28"/>
              </w:rPr>
              <w:t>Транслирование педагогического опыта в СМИ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8" w:type="dxa"/>
          </w:tcPr>
          <w:p w:rsidR="00104891" w:rsidRPr="00FA11AE" w:rsidRDefault="00104891" w:rsidP="00104891">
            <w:pPr>
              <w:spacing w:line="360" w:lineRule="auto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Регулярно, в течение года</w:t>
            </w:r>
          </w:p>
        </w:tc>
      </w:tr>
      <w:tr w:rsidR="00104891" w:rsidTr="00104891">
        <w:tblPrEx>
          <w:tblLook w:val="0000"/>
        </w:tblPrEx>
        <w:trPr>
          <w:trHeight w:val="495"/>
        </w:trPr>
        <w:tc>
          <w:tcPr>
            <w:tcW w:w="527" w:type="dxa"/>
            <w:tcBorders>
              <w:bottom w:val="single" w:sz="4" w:space="0" w:color="auto"/>
            </w:tcBorders>
          </w:tcPr>
          <w:p w:rsidR="00104891" w:rsidRDefault="00104891" w:rsidP="00104891">
            <w:pPr>
              <w:spacing w:line="360" w:lineRule="auto"/>
              <w:ind w:left="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04891" w:rsidRDefault="00104891" w:rsidP="00104891">
            <w:pPr>
              <w:spacing w:line="360" w:lineRule="auto"/>
              <w:ind w:left="108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  <w:tcBorders>
              <w:bottom w:val="single" w:sz="4" w:space="0" w:color="auto"/>
            </w:tcBorders>
          </w:tcPr>
          <w:p w:rsidR="00104891" w:rsidRPr="00FA11AE" w:rsidRDefault="000315C1" w:rsidP="00104891">
            <w:pPr>
              <w:spacing w:line="360" w:lineRule="auto"/>
              <w:ind w:left="-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конкурса для сотрудников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104891" w:rsidRDefault="00104891" w:rsidP="00104891">
            <w:pPr>
              <w:spacing w:line="360" w:lineRule="auto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104891" w:rsidRPr="009407FA" w:rsidRDefault="00104891" w:rsidP="0010489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07FA">
        <w:rPr>
          <w:rFonts w:ascii="Times New Roman" w:hAnsi="Times New Roman" w:cs="Times New Roman"/>
          <w:b/>
          <w:sz w:val="28"/>
          <w:szCs w:val="28"/>
        </w:rPr>
        <w:tab/>
      </w:r>
      <w:r w:rsidRPr="009407FA">
        <w:rPr>
          <w:rFonts w:ascii="Times New Roman" w:hAnsi="Times New Roman" w:cs="Times New Roman"/>
          <w:b/>
          <w:sz w:val="28"/>
          <w:szCs w:val="28"/>
        </w:rPr>
        <w:tab/>
      </w:r>
      <w:r w:rsidRPr="009407FA">
        <w:rPr>
          <w:rFonts w:ascii="Times New Roman" w:hAnsi="Times New Roman" w:cs="Times New Roman"/>
          <w:b/>
          <w:sz w:val="28"/>
          <w:szCs w:val="28"/>
        </w:rPr>
        <w:tab/>
      </w:r>
      <w:r w:rsidRPr="009407FA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0315C1">
        <w:rPr>
          <w:rFonts w:ascii="Times New Roman" w:hAnsi="Times New Roman" w:cs="Times New Roman"/>
          <w:b/>
          <w:sz w:val="28"/>
          <w:szCs w:val="28"/>
        </w:rPr>
        <w:t>Изучение методических материалов</w:t>
      </w:r>
    </w:p>
    <w:tbl>
      <w:tblPr>
        <w:tblStyle w:val="a3"/>
        <w:tblW w:w="0" w:type="auto"/>
        <w:tblLook w:val="04A0"/>
      </w:tblPr>
      <w:tblGrid>
        <w:gridCol w:w="534"/>
        <w:gridCol w:w="6945"/>
        <w:gridCol w:w="2977"/>
      </w:tblGrid>
      <w:tr w:rsidR="00104891" w:rsidRPr="009407FA" w:rsidTr="00104891">
        <w:tc>
          <w:tcPr>
            <w:tcW w:w="534" w:type="dxa"/>
          </w:tcPr>
          <w:p w:rsidR="00104891" w:rsidRPr="009407FA" w:rsidRDefault="00104891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:rsidR="00104891" w:rsidRPr="009407FA" w:rsidRDefault="00104891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Наименование</w:t>
            </w:r>
          </w:p>
        </w:tc>
        <w:tc>
          <w:tcPr>
            <w:tcW w:w="2977" w:type="dxa"/>
          </w:tcPr>
          <w:p w:rsidR="00104891" w:rsidRPr="009407FA" w:rsidRDefault="00104891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Время реализации</w:t>
            </w:r>
          </w:p>
        </w:tc>
      </w:tr>
      <w:tr w:rsidR="00104891" w:rsidRPr="009407FA" w:rsidTr="00104891">
        <w:tc>
          <w:tcPr>
            <w:tcW w:w="534" w:type="dxa"/>
          </w:tcPr>
          <w:p w:rsidR="00104891" w:rsidRPr="009407FA" w:rsidRDefault="00104891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104891" w:rsidRPr="00941440" w:rsidRDefault="000315C1" w:rsidP="00104891">
            <w:pPr>
              <w:pStyle w:val="a4"/>
              <w:spacing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материал «Работа с семьей» </w:t>
            </w:r>
            <w:r w:rsidRPr="004930F8">
              <w:rPr>
                <w:rFonts w:ascii="Times New Roman" w:hAnsi="Times New Roman" w:cs="Times New Roman"/>
              </w:rPr>
              <w:t>Сибирский институт практической психологии, педагогики и социальной работы.</w:t>
            </w:r>
          </w:p>
        </w:tc>
        <w:tc>
          <w:tcPr>
            <w:tcW w:w="2977" w:type="dxa"/>
          </w:tcPr>
          <w:p w:rsidR="00104891" w:rsidRPr="009407FA" w:rsidRDefault="00104891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 Январь</w:t>
            </w:r>
          </w:p>
        </w:tc>
      </w:tr>
      <w:tr w:rsidR="00104891" w:rsidRPr="009407FA" w:rsidTr="00104891">
        <w:tc>
          <w:tcPr>
            <w:tcW w:w="534" w:type="dxa"/>
          </w:tcPr>
          <w:p w:rsidR="00104891" w:rsidRPr="009407FA" w:rsidRDefault="00104891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104891" w:rsidRPr="00941440" w:rsidRDefault="00104891" w:rsidP="00104891">
            <w:pPr>
              <w:pStyle w:val="a4"/>
              <w:spacing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04891" w:rsidRPr="009407FA" w:rsidRDefault="00104891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Февраль</w:t>
            </w:r>
          </w:p>
        </w:tc>
      </w:tr>
      <w:tr w:rsidR="00104891" w:rsidRPr="009407FA" w:rsidTr="00104891">
        <w:tc>
          <w:tcPr>
            <w:tcW w:w="534" w:type="dxa"/>
          </w:tcPr>
          <w:p w:rsidR="00104891" w:rsidRPr="009407FA" w:rsidRDefault="00104891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104891" w:rsidRPr="00941440" w:rsidRDefault="004930F8" w:rsidP="00104891">
            <w:pPr>
              <w:pStyle w:val="a4"/>
              <w:spacing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«Альтернативная коммуникация»</w:t>
            </w:r>
            <w:r w:rsidRPr="004930F8">
              <w:rPr>
                <w:rFonts w:ascii="Times New Roman" w:hAnsi="Times New Roman" w:cs="Times New Roman"/>
              </w:rPr>
              <w:t xml:space="preserve"> Сибирский институт практической психологии, педагогики и социальной работы.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04891" w:rsidRPr="009407FA" w:rsidRDefault="00104891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Март</w:t>
            </w:r>
          </w:p>
        </w:tc>
      </w:tr>
      <w:tr w:rsidR="00104891" w:rsidRPr="009407FA" w:rsidTr="00104891">
        <w:tc>
          <w:tcPr>
            <w:tcW w:w="534" w:type="dxa"/>
          </w:tcPr>
          <w:p w:rsidR="00104891" w:rsidRPr="009407FA" w:rsidRDefault="00104891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104891" w:rsidRPr="00C57540" w:rsidRDefault="007A5138" w:rsidP="00C57540">
            <w:pPr>
              <w:shd w:val="clear" w:color="auto" w:fill="FFFFFF"/>
              <w:spacing w:after="360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tgtFrame="_blank" w:history="1">
              <w:r w:rsidR="00C57540" w:rsidRPr="00C5754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Джуди </w:t>
              </w:r>
              <w:proofErr w:type="spellStart"/>
              <w:r w:rsidR="00C57540" w:rsidRPr="00C5754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Эндоу</w:t>
              </w:r>
              <w:proofErr w:type="spellEnd"/>
              <w:r w:rsidR="00C57540" w:rsidRPr="00C5754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 «Избавилась ли я от диагноза «аутизм»</w:t>
              </w:r>
            </w:hyperlink>
          </w:p>
        </w:tc>
        <w:tc>
          <w:tcPr>
            <w:tcW w:w="2977" w:type="dxa"/>
          </w:tcPr>
          <w:p w:rsidR="00104891" w:rsidRPr="009407FA" w:rsidRDefault="00104891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 Апрель</w:t>
            </w:r>
          </w:p>
        </w:tc>
      </w:tr>
      <w:tr w:rsidR="00104891" w:rsidRPr="009407FA" w:rsidTr="00104891">
        <w:tc>
          <w:tcPr>
            <w:tcW w:w="534" w:type="dxa"/>
          </w:tcPr>
          <w:p w:rsidR="00104891" w:rsidRPr="009407FA" w:rsidRDefault="00104891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104891" w:rsidRPr="00941440" w:rsidRDefault="004930F8" w:rsidP="00104891">
            <w:pPr>
              <w:pStyle w:val="a4"/>
              <w:spacing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F8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«Комплексная реабилитация и социальная адаптация детей с ограниченными возможностями здоровья при помощи лечебной верховой езды и </w:t>
            </w:r>
            <w:proofErr w:type="spellStart"/>
            <w:proofErr w:type="gramStart"/>
            <w:r w:rsidRPr="004930F8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0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0F8">
              <w:rPr>
                <w:rFonts w:ascii="Times New Roman" w:hAnsi="Times New Roman" w:cs="Times New Roman"/>
                <w:sz w:val="28"/>
                <w:szCs w:val="28"/>
              </w:rPr>
              <w:t>терапии»</w:t>
            </w:r>
            <w:r>
              <w:t xml:space="preserve"> </w:t>
            </w:r>
            <w:r w:rsidRPr="004930F8">
              <w:rPr>
                <w:rFonts w:ascii="Times New Roman" w:hAnsi="Times New Roman" w:cs="Times New Roman"/>
              </w:rPr>
              <w:t>Сибирский институт практической психологии, педагогики и социальной работы.</w:t>
            </w:r>
          </w:p>
        </w:tc>
        <w:tc>
          <w:tcPr>
            <w:tcW w:w="2977" w:type="dxa"/>
          </w:tcPr>
          <w:p w:rsidR="00104891" w:rsidRPr="009407FA" w:rsidRDefault="00104891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Май</w:t>
            </w:r>
          </w:p>
        </w:tc>
      </w:tr>
      <w:tr w:rsidR="00104891" w:rsidRPr="009407FA" w:rsidTr="00104891">
        <w:tc>
          <w:tcPr>
            <w:tcW w:w="534" w:type="dxa"/>
          </w:tcPr>
          <w:p w:rsidR="00104891" w:rsidRPr="009407FA" w:rsidRDefault="00104891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5" w:type="dxa"/>
          </w:tcPr>
          <w:p w:rsidR="00104891" w:rsidRPr="00C57540" w:rsidRDefault="007A5138" w:rsidP="00C57540">
            <w:pPr>
              <w:shd w:val="clear" w:color="auto" w:fill="FFFFFF"/>
              <w:spacing w:after="360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tgtFrame="_blank" w:history="1">
              <w:proofErr w:type="spellStart"/>
              <w:r w:rsidR="00D9266C" w:rsidRPr="00C5754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Аманда</w:t>
              </w:r>
              <w:proofErr w:type="spellEnd"/>
              <w:r w:rsidR="00D9266C" w:rsidRPr="00C5754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="00D9266C" w:rsidRPr="00C5754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Беггс</w:t>
              </w:r>
              <w:proofErr w:type="spellEnd"/>
              <w:r w:rsidR="00D9266C" w:rsidRPr="00C5754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 «Помогите! Мой аутизм стал еще сильнее»</w:t>
              </w:r>
            </w:hyperlink>
            <w:r w:rsidR="00D9266C" w:rsidRPr="00D92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Причина усиления </w:t>
            </w:r>
            <w:proofErr w:type="spellStart"/>
            <w:r w:rsidR="00D9266C" w:rsidRPr="00D92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аутичных</w:t>
            </w:r>
            <w:proofErr w:type="spellEnd"/>
            <w:r w:rsidR="00D9266C" w:rsidRPr="00D92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симптомов.</w:t>
            </w:r>
          </w:p>
        </w:tc>
        <w:tc>
          <w:tcPr>
            <w:tcW w:w="2977" w:type="dxa"/>
          </w:tcPr>
          <w:p w:rsidR="00104891" w:rsidRPr="009407FA" w:rsidRDefault="00104891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  Июнь</w:t>
            </w:r>
          </w:p>
        </w:tc>
      </w:tr>
      <w:tr w:rsidR="00104891" w:rsidRPr="009407FA" w:rsidTr="00104891">
        <w:tc>
          <w:tcPr>
            <w:tcW w:w="534" w:type="dxa"/>
          </w:tcPr>
          <w:p w:rsidR="00104891" w:rsidRPr="009407FA" w:rsidRDefault="00104891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5" w:type="dxa"/>
          </w:tcPr>
          <w:p w:rsidR="00104891" w:rsidRPr="00C57540" w:rsidRDefault="007A5138" w:rsidP="00C57540">
            <w:pPr>
              <w:shd w:val="clear" w:color="auto" w:fill="FFFFFF"/>
              <w:spacing w:after="360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tgtFrame="_blank" w:history="1">
              <w:proofErr w:type="spellStart"/>
              <w:r w:rsidR="00D9266C" w:rsidRPr="00C5754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Аманда</w:t>
              </w:r>
              <w:proofErr w:type="spellEnd"/>
              <w:r w:rsidR="00D9266C" w:rsidRPr="00C5754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="00D9266C" w:rsidRPr="00C5754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Беггс</w:t>
              </w:r>
              <w:proofErr w:type="spellEnd"/>
              <w:r w:rsidR="00D9266C" w:rsidRPr="00C5754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«Аутизм у взрослых и подростков»</w:t>
              </w:r>
            </w:hyperlink>
          </w:p>
        </w:tc>
        <w:tc>
          <w:tcPr>
            <w:tcW w:w="2977" w:type="dxa"/>
          </w:tcPr>
          <w:p w:rsidR="00104891" w:rsidRPr="009407FA" w:rsidRDefault="00104891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  Июль</w:t>
            </w:r>
          </w:p>
        </w:tc>
      </w:tr>
      <w:tr w:rsidR="00104891" w:rsidRPr="009407FA" w:rsidTr="00104891">
        <w:tc>
          <w:tcPr>
            <w:tcW w:w="534" w:type="dxa"/>
          </w:tcPr>
          <w:p w:rsidR="00104891" w:rsidRPr="009407FA" w:rsidRDefault="00104891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5" w:type="dxa"/>
          </w:tcPr>
          <w:p w:rsidR="00104891" w:rsidRPr="00C57540" w:rsidRDefault="007A5138" w:rsidP="00C57540">
            <w:pPr>
              <w:shd w:val="clear" w:color="auto" w:fill="FFFFFF"/>
              <w:spacing w:after="360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tgtFrame="_blank" w:history="1">
              <w:r w:rsidR="00D9266C" w:rsidRPr="00C5754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Кален: «Некоторые мифы об аутизме»</w:t>
              </w:r>
            </w:hyperlink>
          </w:p>
        </w:tc>
        <w:tc>
          <w:tcPr>
            <w:tcW w:w="2977" w:type="dxa"/>
          </w:tcPr>
          <w:p w:rsidR="00104891" w:rsidRPr="009407FA" w:rsidRDefault="00104891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 Август</w:t>
            </w:r>
          </w:p>
        </w:tc>
      </w:tr>
      <w:tr w:rsidR="00104891" w:rsidRPr="009407FA" w:rsidTr="00104891">
        <w:tc>
          <w:tcPr>
            <w:tcW w:w="534" w:type="dxa"/>
          </w:tcPr>
          <w:p w:rsidR="00104891" w:rsidRPr="009407FA" w:rsidRDefault="00104891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5" w:type="dxa"/>
          </w:tcPr>
          <w:p w:rsidR="00104891" w:rsidRPr="00C57540" w:rsidRDefault="007A5138" w:rsidP="00C57540">
            <w:pPr>
              <w:shd w:val="clear" w:color="auto" w:fill="FFFFFF"/>
              <w:spacing w:after="360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tgtFrame="_blank" w:history="1">
              <w:r w:rsidR="00D9266C" w:rsidRPr="00C5754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 Дональд </w:t>
              </w:r>
              <w:proofErr w:type="spellStart"/>
              <w:r w:rsidR="00D9266C" w:rsidRPr="00C5754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Триплетт</w:t>
              </w:r>
              <w:proofErr w:type="spellEnd"/>
              <w:r w:rsidR="00D9266C" w:rsidRPr="00C5754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 Первый в мире человек с диагнозом аутизм</w:t>
              </w:r>
            </w:hyperlink>
          </w:p>
        </w:tc>
        <w:tc>
          <w:tcPr>
            <w:tcW w:w="2977" w:type="dxa"/>
          </w:tcPr>
          <w:p w:rsidR="00104891" w:rsidRPr="009407FA" w:rsidRDefault="00104891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Сентябрь</w:t>
            </w:r>
          </w:p>
        </w:tc>
      </w:tr>
      <w:tr w:rsidR="00104891" w:rsidRPr="009407FA" w:rsidTr="00104891">
        <w:tc>
          <w:tcPr>
            <w:tcW w:w="534" w:type="dxa"/>
          </w:tcPr>
          <w:p w:rsidR="00104891" w:rsidRPr="009407FA" w:rsidRDefault="00104891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945" w:type="dxa"/>
          </w:tcPr>
          <w:p w:rsidR="00104891" w:rsidRPr="00C57540" w:rsidRDefault="007A5138" w:rsidP="00C57540">
            <w:pPr>
              <w:shd w:val="clear" w:color="auto" w:fill="FFFFFF"/>
              <w:spacing w:after="360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tgtFrame="_blank" w:history="1">
              <w:proofErr w:type="spellStart"/>
              <w:r w:rsidR="00D9266C" w:rsidRPr="00C5754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Джоель</w:t>
              </w:r>
              <w:proofErr w:type="spellEnd"/>
              <w:r w:rsidR="00D9266C" w:rsidRPr="00C5754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Смит: «Жизнь с аутизмом и малоизвестные проблемы»</w:t>
              </w:r>
            </w:hyperlink>
            <w:r w:rsidR="00D9266C" w:rsidRPr="00C5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Почему никто не слышал о </w:t>
            </w:r>
            <w:proofErr w:type="gramStart"/>
            <w:r w:rsidR="00D9266C" w:rsidRPr="00C5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пожилых</w:t>
            </w:r>
            <w:proofErr w:type="gramEnd"/>
            <w:r w:rsidR="00D9266C" w:rsidRPr="00C5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9266C" w:rsidRPr="00C5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аутистах</w:t>
            </w:r>
            <w:proofErr w:type="spellEnd"/>
            <w:r w:rsidR="00D9266C" w:rsidRPr="00C5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977" w:type="dxa"/>
          </w:tcPr>
          <w:p w:rsidR="00104891" w:rsidRPr="009407FA" w:rsidRDefault="00104891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Октябрь</w:t>
            </w:r>
          </w:p>
        </w:tc>
      </w:tr>
      <w:tr w:rsidR="00104891" w:rsidRPr="009407FA" w:rsidTr="00104891">
        <w:tc>
          <w:tcPr>
            <w:tcW w:w="534" w:type="dxa"/>
          </w:tcPr>
          <w:p w:rsidR="00104891" w:rsidRPr="009407FA" w:rsidRDefault="00104891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5" w:type="dxa"/>
          </w:tcPr>
          <w:p w:rsidR="00104891" w:rsidRDefault="00EC6854" w:rsidP="00104891">
            <w:pPr>
              <w:pStyle w:val="a4"/>
              <w:spacing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Э. Джин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Ребенок и сенсорная интеграция»</w:t>
            </w:r>
          </w:p>
          <w:p w:rsidR="00EC6854" w:rsidRPr="007877D9" w:rsidRDefault="00EC6854" w:rsidP="00104891">
            <w:pPr>
              <w:pStyle w:val="a4"/>
              <w:spacing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Теревинф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2010</w:t>
            </w:r>
          </w:p>
        </w:tc>
        <w:tc>
          <w:tcPr>
            <w:tcW w:w="2977" w:type="dxa"/>
          </w:tcPr>
          <w:p w:rsidR="00104891" w:rsidRPr="009407FA" w:rsidRDefault="00104891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 Ноябрь</w:t>
            </w:r>
          </w:p>
        </w:tc>
      </w:tr>
      <w:tr w:rsidR="00104891" w:rsidRPr="009407FA" w:rsidTr="00104891">
        <w:tc>
          <w:tcPr>
            <w:tcW w:w="534" w:type="dxa"/>
          </w:tcPr>
          <w:p w:rsidR="00104891" w:rsidRPr="009407FA" w:rsidRDefault="00104891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5" w:type="dxa"/>
          </w:tcPr>
          <w:p w:rsidR="00104891" w:rsidRPr="007877D9" w:rsidRDefault="003C439A" w:rsidP="004548F3">
            <w:pPr>
              <w:pStyle w:val="a4"/>
              <w:numPr>
                <w:ilvl w:val="0"/>
                <w:numId w:val="8"/>
              </w:numPr>
              <w:spacing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АВА - терапии</w:t>
            </w:r>
          </w:p>
        </w:tc>
        <w:tc>
          <w:tcPr>
            <w:tcW w:w="2977" w:type="dxa"/>
          </w:tcPr>
          <w:p w:rsidR="00104891" w:rsidRPr="009407FA" w:rsidRDefault="00104891" w:rsidP="001048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A">
              <w:rPr>
                <w:rFonts w:ascii="Times New Roman" w:hAnsi="Times New Roman" w:cs="Times New Roman"/>
                <w:sz w:val="28"/>
                <w:szCs w:val="28"/>
              </w:rPr>
              <w:t xml:space="preserve">            Декабрь</w:t>
            </w:r>
          </w:p>
        </w:tc>
      </w:tr>
    </w:tbl>
    <w:p w:rsidR="00104891" w:rsidRDefault="00104891" w:rsidP="001048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4891" w:rsidRDefault="00104891" w:rsidP="001048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4891" w:rsidRDefault="00104891" w:rsidP="001048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7B4" w:rsidRDefault="005C77B4" w:rsidP="005C77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4891" w:rsidRDefault="00104891" w:rsidP="005C77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07FA" w:rsidRDefault="009407FA" w:rsidP="002B06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7B4" w:rsidRDefault="005C77B4" w:rsidP="002B06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0DD" w:rsidRDefault="004840DD" w:rsidP="004840DD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840DD" w:rsidRPr="004840DD" w:rsidRDefault="004840DD" w:rsidP="004840DD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9407FA" w:rsidRPr="009407FA" w:rsidRDefault="009407FA" w:rsidP="002B06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407FA" w:rsidRPr="009407FA" w:rsidSect="0058431E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2483"/>
    <w:multiLevelType w:val="hybridMultilevel"/>
    <w:tmpl w:val="5B08BD6E"/>
    <w:lvl w:ilvl="0" w:tplc="23EA1B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E31F67"/>
    <w:multiLevelType w:val="hybridMultilevel"/>
    <w:tmpl w:val="A7C00C16"/>
    <w:lvl w:ilvl="0" w:tplc="505672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E2B652B"/>
    <w:multiLevelType w:val="hybridMultilevel"/>
    <w:tmpl w:val="A7C00C16"/>
    <w:lvl w:ilvl="0" w:tplc="505672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03B74C0"/>
    <w:multiLevelType w:val="hybridMultilevel"/>
    <w:tmpl w:val="C048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3610F"/>
    <w:multiLevelType w:val="multilevel"/>
    <w:tmpl w:val="A108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2648AB"/>
    <w:multiLevelType w:val="hybridMultilevel"/>
    <w:tmpl w:val="5B08BD6E"/>
    <w:lvl w:ilvl="0" w:tplc="23EA1B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5B8236F"/>
    <w:multiLevelType w:val="hybridMultilevel"/>
    <w:tmpl w:val="C048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D7C70"/>
    <w:multiLevelType w:val="hybridMultilevel"/>
    <w:tmpl w:val="5B08BD6E"/>
    <w:lvl w:ilvl="0" w:tplc="23EA1B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A050DCB"/>
    <w:multiLevelType w:val="hybridMultilevel"/>
    <w:tmpl w:val="5B08BD6E"/>
    <w:lvl w:ilvl="0" w:tplc="23EA1B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4D35"/>
    <w:rsid w:val="00003DD5"/>
    <w:rsid w:val="00027084"/>
    <w:rsid w:val="000315C1"/>
    <w:rsid w:val="00050BB3"/>
    <w:rsid w:val="00055A3C"/>
    <w:rsid w:val="000A3F1E"/>
    <w:rsid w:val="00104891"/>
    <w:rsid w:val="00111CC0"/>
    <w:rsid w:val="00117BE5"/>
    <w:rsid w:val="001A3D0E"/>
    <w:rsid w:val="001B2523"/>
    <w:rsid w:val="001C46DE"/>
    <w:rsid w:val="001E3839"/>
    <w:rsid w:val="002B0694"/>
    <w:rsid w:val="002F1DCC"/>
    <w:rsid w:val="003372FB"/>
    <w:rsid w:val="003C439A"/>
    <w:rsid w:val="003E3D7F"/>
    <w:rsid w:val="004548F3"/>
    <w:rsid w:val="004840DD"/>
    <w:rsid w:val="004930F8"/>
    <w:rsid w:val="004B520A"/>
    <w:rsid w:val="005069C1"/>
    <w:rsid w:val="0058431E"/>
    <w:rsid w:val="005C77B4"/>
    <w:rsid w:val="0065756C"/>
    <w:rsid w:val="006A03A7"/>
    <w:rsid w:val="006F3539"/>
    <w:rsid w:val="007877D9"/>
    <w:rsid w:val="007A4D35"/>
    <w:rsid w:val="007A5138"/>
    <w:rsid w:val="007B5085"/>
    <w:rsid w:val="00814714"/>
    <w:rsid w:val="00851F8A"/>
    <w:rsid w:val="008C54E9"/>
    <w:rsid w:val="00900F01"/>
    <w:rsid w:val="0091352A"/>
    <w:rsid w:val="009407FA"/>
    <w:rsid w:val="00941440"/>
    <w:rsid w:val="00955892"/>
    <w:rsid w:val="0099609A"/>
    <w:rsid w:val="009D0EE5"/>
    <w:rsid w:val="00A30C99"/>
    <w:rsid w:val="00B03AC7"/>
    <w:rsid w:val="00C031F6"/>
    <w:rsid w:val="00C2114F"/>
    <w:rsid w:val="00C4405C"/>
    <w:rsid w:val="00C57540"/>
    <w:rsid w:val="00CA7559"/>
    <w:rsid w:val="00CF76F8"/>
    <w:rsid w:val="00D52196"/>
    <w:rsid w:val="00D9266C"/>
    <w:rsid w:val="00E33DB8"/>
    <w:rsid w:val="00E42FCB"/>
    <w:rsid w:val="00EB568F"/>
    <w:rsid w:val="00EB6DC3"/>
    <w:rsid w:val="00EC6854"/>
    <w:rsid w:val="00ED079A"/>
    <w:rsid w:val="00ED2A2D"/>
    <w:rsid w:val="00F275A2"/>
    <w:rsid w:val="00FA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A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A4D35"/>
  </w:style>
  <w:style w:type="character" w:customStyle="1" w:styleId="c22">
    <w:name w:val="c22"/>
    <w:basedOn w:val="a0"/>
    <w:rsid w:val="007A4D35"/>
  </w:style>
  <w:style w:type="character" w:customStyle="1" w:styleId="c17">
    <w:name w:val="c17"/>
    <w:basedOn w:val="a0"/>
    <w:rsid w:val="007A4D35"/>
  </w:style>
  <w:style w:type="paragraph" w:customStyle="1" w:styleId="c8">
    <w:name w:val="c8"/>
    <w:basedOn w:val="a"/>
    <w:rsid w:val="007A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A4D35"/>
  </w:style>
  <w:style w:type="character" w:customStyle="1" w:styleId="c7">
    <w:name w:val="c7"/>
    <w:basedOn w:val="a0"/>
    <w:rsid w:val="007A4D35"/>
  </w:style>
  <w:style w:type="paragraph" w:customStyle="1" w:styleId="c18">
    <w:name w:val="c18"/>
    <w:basedOn w:val="a"/>
    <w:rsid w:val="007A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7A4D35"/>
  </w:style>
  <w:style w:type="table" w:styleId="a3">
    <w:name w:val="Table Grid"/>
    <w:basedOn w:val="a1"/>
    <w:uiPriority w:val="59"/>
    <w:rsid w:val="00027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3839"/>
    <w:pPr>
      <w:ind w:left="720"/>
      <w:contextualSpacing/>
    </w:pPr>
  </w:style>
  <w:style w:type="character" w:styleId="a5">
    <w:name w:val="Emphasis"/>
    <w:basedOn w:val="a0"/>
    <w:uiPriority w:val="20"/>
    <w:qFormat/>
    <w:rsid w:val="00D9266C"/>
    <w:rPr>
      <w:i/>
      <w:iCs/>
    </w:rPr>
  </w:style>
  <w:style w:type="character" w:styleId="a6">
    <w:name w:val="Hyperlink"/>
    <w:basedOn w:val="a0"/>
    <w:uiPriority w:val="99"/>
    <w:semiHidden/>
    <w:unhideWhenUsed/>
    <w:rsid w:val="00D9266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9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ergers.ru/node/5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-autizm.ru/2012/02/%D0%B0%D1%83%D1%82%D0%B8%D0%B7%D0%BC-%D1%83-%D0%B2%D0%B7%D1%80%D0%BE%D1%81%D0%BB%D1%8B%D1%85-%D0%B8-%D0%BF%D0%BE%D0%B4%D1%80%D0%BE%D1%81%D1%82%D0%BA%D0%BE%D0%B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-autizm.ru/2012/09/amandabaggshelp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o-autizm.ru/2013/05/diagnoz-autizm/" TargetMode="External"/><Relationship Id="rId10" Type="http://schemas.openxmlformats.org/officeDocument/2006/relationships/hyperlink" Target="http://outfund.ru/zhizn-s-autizmom-i-maloizvestnye-problem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utfund.ru/donald-triplett-pervyi-auti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12</Pages>
  <Words>2317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2021-05-20T06:59:00Z</cp:lastPrinted>
  <dcterms:created xsi:type="dcterms:W3CDTF">2017-11-18T10:20:00Z</dcterms:created>
  <dcterms:modified xsi:type="dcterms:W3CDTF">2022-10-18T11:01:00Z</dcterms:modified>
</cp:coreProperties>
</file>